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9F" w:rsidRPr="0044179F" w:rsidRDefault="0044179F" w:rsidP="0044179F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8400" w:type="dxa"/>
        <w:shd w:val="clear" w:color="auto" w:fill="FDFDFD"/>
        <w:tblCellMar>
          <w:left w:w="0" w:type="dxa"/>
          <w:right w:w="0" w:type="dxa"/>
        </w:tblCellMar>
        <w:tblLook w:val="04A0"/>
      </w:tblPr>
      <w:tblGrid>
        <w:gridCol w:w="795"/>
        <w:gridCol w:w="2073"/>
        <w:gridCol w:w="1399"/>
        <w:gridCol w:w="2312"/>
        <w:gridCol w:w="1821"/>
      </w:tblGrid>
      <w:tr w:rsidR="0044179F" w:rsidRPr="0044179F" w:rsidTr="0044179F">
        <w:trPr>
          <w:trHeight w:val="567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9F" w:rsidRPr="0044179F" w:rsidRDefault="0044179F" w:rsidP="0044179F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179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9F" w:rsidRPr="0044179F" w:rsidRDefault="0044179F" w:rsidP="0044179F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179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9F" w:rsidRPr="0044179F" w:rsidRDefault="0044179F" w:rsidP="0044179F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179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姓</w:t>
            </w:r>
            <w:r w:rsidRPr="0044179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  <w:r w:rsidRPr="0044179F">
              <w:rPr>
                <w:rFonts w:ascii="仿宋_GB2312" w:eastAsia="仿宋_GB2312" w:hAnsi="宋体" w:cs="宋体" w:hint="eastAsia"/>
                <w:color w:val="000000"/>
                <w:sz w:val="28"/>
              </w:rPr>
              <w:t> </w:t>
            </w:r>
            <w:r w:rsidRPr="0044179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9F" w:rsidRPr="0044179F" w:rsidRDefault="0044179F" w:rsidP="0044179F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179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9F" w:rsidRPr="0044179F" w:rsidRDefault="0044179F" w:rsidP="0044179F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179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报考岗位</w:t>
            </w:r>
          </w:p>
        </w:tc>
      </w:tr>
      <w:tr w:rsidR="0044179F" w:rsidRPr="0044179F" w:rsidTr="0044179F">
        <w:trPr>
          <w:trHeight w:val="567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9F" w:rsidRPr="0044179F" w:rsidRDefault="0044179F" w:rsidP="0044179F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179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9F" w:rsidRPr="0044179F" w:rsidRDefault="0044179F" w:rsidP="0044179F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179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LDFDA006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9F" w:rsidRPr="0044179F" w:rsidRDefault="0044179F" w:rsidP="0044179F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179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何清彦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9F" w:rsidRPr="0044179F" w:rsidRDefault="0044179F" w:rsidP="0044179F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179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中药学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9F" w:rsidRPr="0044179F" w:rsidRDefault="0044179F" w:rsidP="0044179F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179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药品监管</w:t>
            </w:r>
          </w:p>
        </w:tc>
      </w:tr>
      <w:tr w:rsidR="0044179F" w:rsidRPr="0044179F" w:rsidTr="0044179F">
        <w:trPr>
          <w:trHeight w:val="567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9F" w:rsidRPr="0044179F" w:rsidRDefault="0044179F" w:rsidP="0044179F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179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9F" w:rsidRPr="0044179F" w:rsidRDefault="0044179F" w:rsidP="0044179F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179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LDFDA002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9F" w:rsidRPr="0044179F" w:rsidRDefault="0044179F" w:rsidP="0044179F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179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曾峰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9F" w:rsidRPr="0044179F" w:rsidRDefault="0044179F" w:rsidP="0044179F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179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中药学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9F" w:rsidRPr="0044179F" w:rsidRDefault="0044179F" w:rsidP="0044179F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179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药品监管</w:t>
            </w:r>
          </w:p>
        </w:tc>
      </w:tr>
      <w:tr w:rsidR="0044179F" w:rsidRPr="0044179F" w:rsidTr="0044179F">
        <w:trPr>
          <w:trHeight w:val="567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9F" w:rsidRPr="0044179F" w:rsidRDefault="0044179F" w:rsidP="0044179F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179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9F" w:rsidRPr="0044179F" w:rsidRDefault="0044179F" w:rsidP="0044179F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179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LDFDA044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9F" w:rsidRPr="0044179F" w:rsidRDefault="0044179F" w:rsidP="0044179F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179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张弛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9F" w:rsidRPr="0044179F" w:rsidRDefault="0044179F" w:rsidP="0044179F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179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食品质量与安全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9F" w:rsidRPr="0044179F" w:rsidRDefault="0044179F" w:rsidP="0044179F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179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食品监管①</w:t>
            </w:r>
          </w:p>
        </w:tc>
      </w:tr>
      <w:tr w:rsidR="0044179F" w:rsidRPr="0044179F" w:rsidTr="0044179F">
        <w:trPr>
          <w:trHeight w:val="567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9F" w:rsidRPr="0044179F" w:rsidRDefault="0044179F" w:rsidP="0044179F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179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9F" w:rsidRPr="0044179F" w:rsidRDefault="0044179F" w:rsidP="0044179F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179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LDFDA029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9F" w:rsidRPr="0044179F" w:rsidRDefault="0044179F" w:rsidP="0044179F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179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李姣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9F" w:rsidRPr="0044179F" w:rsidRDefault="0044179F" w:rsidP="0044179F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179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食品科学与工程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9F" w:rsidRPr="0044179F" w:rsidRDefault="0044179F" w:rsidP="0044179F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179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食品监管②</w:t>
            </w:r>
          </w:p>
        </w:tc>
      </w:tr>
      <w:tr w:rsidR="0044179F" w:rsidRPr="0044179F" w:rsidTr="0044179F">
        <w:trPr>
          <w:trHeight w:val="567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9F" w:rsidRPr="0044179F" w:rsidRDefault="0044179F" w:rsidP="0044179F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179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9F" w:rsidRPr="0044179F" w:rsidRDefault="0044179F" w:rsidP="0044179F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179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LDFDA015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9F" w:rsidRPr="0044179F" w:rsidRDefault="0044179F" w:rsidP="0044179F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179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黄伟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9F" w:rsidRPr="0044179F" w:rsidRDefault="0044179F" w:rsidP="0044179F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179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医疗器械工程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9F" w:rsidRPr="0044179F" w:rsidRDefault="0044179F" w:rsidP="0044179F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179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医疗器械监管</w:t>
            </w:r>
          </w:p>
        </w:tc>
      </w:tr>
      <w:tr w:rsidR="0044179F" w:rsidRPr="0044179F" w:rsidTr="0044179F">
        <w:trPr>
          <w:trHeight w:val="567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9F" w:rsidRPr="0044179F" w:rsidRDefault="0044179F" w:rsidP="0044179F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179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9F" w:rsidRPr="0044179F" w:rsidRDefault="0044179F" w:rsidP="0044179F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179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LDFDA017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9F" w:rsidRPr="0044179F" w:rsidRDefault="0044179F" w:rsidP="0044179F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179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姜友苗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9F" w:rsidRPr="0044179F" w:rsidRDefault="0044179F" w:rsidP="0044179F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179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预防医学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9F" w:rsidRPr="0044179F" w:rsidRDefault="0044179F" w:rsidP="0044179F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179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公共卫生监督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16BE0"/>
    <w:rsid w:val="00323B43"/>
    <w:rsid w:val="003D37D8"/>
    <w:rsid w:val="00426133"/>
    <w:rsid w:val="004358AB"/>
    <w:rsid w:val="0044179F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1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2015-10-20T07:43:00Z</dcterms:modified>
</cp:coreProperties>
</file>