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6"/>
      </w:tblGrid>
      <w:tr w:rsidR="00D9441E" w:rsidRPr="00D9441E" w:rsidTr="00D9441E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D9441E" w:rsidRPr="00D9441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117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4"/>
                    <w:gridCol w:w="1074"/>
                    <w:gridCol w:w="455"/>
                    <w:gridCol w:w="478"/>
                    <w:gridCol w:w="644"/>
                    <w:gridCol w:w="4785"/>
                    <w:gridCol w:w="1483"/>
                    <w:gridCol w:w="1193"/>
                    <w:gridCol w:w="1074"/>
                  </w:tblGrid>
                  <w:tr w:rsidR="00D9441E" w:rsidRPr="00D9441E" w:rsidTr="00D9441E">
                    <w:tc>
                      <w:tcPr>
                        <w:tcW w:w="11745" w:type="dxa"/>
                        <w:gridSpan w:val="9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黑体" w:eastAsia="黑体" w:hAnsi="黑体" w:cs="宋体" w:hint="eastAsia"/>
                            <w:color w:val="000000"/>
                            <w:sz w:val="36"/>
                            <w:szCs w:val="36"/>
                          </w:rPr>
                          <w:t>2015年果洛州事业单位面向社会公开招聘工作人员（第一批）拟聘用人员公示名单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序号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姓名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性别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民族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学历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报考职位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准考证号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体检政审结果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b/>
                            <w:bCs/>
                            <w:color w:val="000000"/>
                          </w:rPr>
                          <w:t>备注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最保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果洛州班玛县草原站草原管护(懂藏汉语言)1名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叶拉太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果洛州班玛县林业站林业管护(懂藏汉语言)2名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26011102201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塔仙卓玛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果洛州班玛县政府采购中心职员（懂藏汉语言）1名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26032406622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龙措卓么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果洛州班玛县佛协会计1名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26022405402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李羊旦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果洛州班玛县乡镇农牧业技术服务站林业管护（懂藏汉语言）6名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26011102202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拉毛措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果洛州班玛县乡镇农牧业技术服务站林业管护（懂藏汉语言）6名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26011102204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尕日措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果洛州班玛县乡镇农牧业技术服务站林业管护（懂藏汉语言）6名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26011102206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才昂仲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果洛州班玛县乡镇农牧业技术服务站林业管护（懂藏汉语言）6名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26011102205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娘吉合吉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专科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果洛州班玛县乡镇农牧业技术服务站兽医（懂藏汉文字）5名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格日吉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果洛州班玛县乡镇农牧业技术服务站兽医（懂藏汉文字）5名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26010500413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卡依本措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果洛州班玛县乡镇农牧业技术服务站兽医（懂藏汉文字）5名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鲁措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果洛州班玛县乡镇农牧业技术服务站兽医（懂藏汉文字）5名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久美多杰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果洛州班玛县乡镇农牧业技术服务站兽医（懂藏汉文字）5名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26010500419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俄赛吉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果洛州班玛县乡镇农牧业技术服务站兽医2名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26010500707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梅萨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果洛州班玛县乡镇农牧业技术服务站兽医2名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26010500401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当赛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26022406024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曲桑措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26022405323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薛盖拉毛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26022404302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拉毛卓玛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26022404130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道千加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26032407623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索南多杰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26022405207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索南公保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26032407225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桑杰扎西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26012403410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普哇加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26032408209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班措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color w:val="000000"/>
                          </w:rPr>
                          <w:t> </w:t>
                        </w: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果洛州班玛县乡镇经济社会发展服务中心会计（懂藏汉语言）10名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26032407620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任小鹏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果洛州班玛县乡镇经济社会发展服务中心会计6</w:t>
                        </w: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26032407325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27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杨春龙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26032407421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尹燕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26022405522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拉措加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26022404611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凯措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26022405201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祁晓辉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蒙古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果洛州班玛县乡镇经济社会发展服务中心会计6名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26022405304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达嘎拉姆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26022405915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张承龙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26012403413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扎西尼玛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26032408410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华青昂秀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26022404004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花尕桑杰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果洛州班玛县乡镇经济社会发展服务中心职员（懂藏汉文字）4名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26022404622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科秀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果洛州班玛县乡镇经济社会发展服务中心职员（懂藏汉文字）4名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26022404009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更桑吉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果洛州班玛县乡镇经济社会发展服务中心职员（懂藏汉文字）4名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26022404107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39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尕藏扎西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果洛州班玛县乡镇经济社会发展服务中心职员（懂藏汉文字）4名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26012403814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党成栋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26032407815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才旺仁增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26032406324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李娜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果洛州班玛县乡镇经济社会发展服务中心职员3名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26022405811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果洛州玛多县政府后勤服务中心会计3名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26022404128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肖扬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回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果洛州玛多县政府后勤服务中心会计3名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26022405627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夏吉措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果洛州玛多县政府后勤服务中心会计3名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26032406604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拉毛索南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果洛州玛多县水利管理中心职员3名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26011601103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李加才旦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果洛州玛多县民间组织管理局职员（懂藏汉语言）2名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26022404006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玛久措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果洛州玛多县民间组织管理局职员（懂藏汉语言）2名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26032408318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49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尔金昂吾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果洛州玛多县文化馆职员（懂藏汉文字）3名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26032408206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周毛才让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果洛州玛多县文化馆职员（懂藏汉文字）3名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26022404813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相多加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果洛州玛多县文化馆职员（懂藏汉文字）3名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26012403313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洛桑更赛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果洛州玛多县电影放映管理站职员（懂藏汉语言）2名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26012402903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尼玛才让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果洛州玛多县电影放映管理站职员（懂藏汉语言）2名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26022404927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更桑达哇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果洛州玛多县畜牧兽医工作站兽医（懂藏汉语言）2名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26010500523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叁旦卓玛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果洛州玛多县畜牧兽医工作站兽医（懂藏汉语</w:t>
                        </w: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26010500616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56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索南多杰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果洛州玛多县电视台记者（懂藏汉语言）1名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桑吉措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果洛州玛多县电视台记者1名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贾国芳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果洛州玛多县疾控中心公共卫生1名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26012101902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59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元旦依西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果洛州玛多县疾控中心临床医生3名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达忠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果洛州玛多县疾控中心临床医生3名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拍合毛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果洛州玛多县妇幼保健院妇产科医生（懂藏汉语言）1名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26011200918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果洛州玛多县乡镇事业单位文秘2名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26022406220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格桑拉姆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果洛州玛多县乡镇事业单位文秘2名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26032407810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拉毛多杰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果洛州玛多县乡镇事业单位文秘（懂藏汉文字）2名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26032406510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拉则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果洛州玛多县乡镇事业单位文秘（懂藏汉文字）2名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26032407902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才让当周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果洛州玛沁县律师事务所律师（懂藏汉文字）1名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26010701408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索南仁青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果洛州玛沁县公证处公证员（懂藏汉文字）1名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26010701407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果洛州玛沁县政府民语办翻译1名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26010302709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龙芙蓉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果洛州玛沁县国土资源执法大队规划员（面向全省）1名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26010402503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杨却加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果洛州玛沁县国土资源执法大队规划员（面向果洛）1名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26010402502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者拉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果洛州玛沁县草原工作站草原管护2名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彭毛措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果洛州玛沁县计划生育服务站职员（懂藏汉语言）1名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26032406920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李恒福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土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果洛州玛沁县洋玉林场林业技术员2名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26011102207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谭若雷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果洛州玛沁县乡镇经济社会发展服务中心会计2名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26032408211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李向阳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果洛州玛沁县乡镇经济社会发展服务中心会计2名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26032406624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依里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果洛州玛沁县乡镇农牧业技术服务站兽医（懂藏汉文字）3名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26010500417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智美更杰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果洛州玛沁县乡镇农牧业技术服务站兽医（懂藏汉文字）3名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扎西当周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果洛州玛沁县乡镇农牧业技术服务站兽医（懂藏汉文字）3名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26010500608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79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坚宏多杰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果洛州玛沁县乡镇农牧业技术服务站兽医（懂藏汉语言）2名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班玛措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果洛州玛沁县乡镇农牧业技术服务站兽医（懂藏汉语言）2名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26010500629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马钰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果洛州甘德县水利管理中心水利2名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26011601102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康鹏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果洛州甘德县水利管理中心水利2名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26011601101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尕国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果洛州甘德县低收入家庭核对办公室会计（懂藏汉文字）1名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26032406724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格桑梅朵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果洛州甘德县低收入家庭核对办公室会计1名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26032406523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索南加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果洛州甘德县政府接待办会计（懂藏汉语言）2名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26022405821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索南亚排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果洛州甘德县政府接待办会计（懂藏汉语言）2名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26022404712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郑少平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果洛州甘德县电视台记者1名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88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更尕吉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果洛州甘德县电视台记者（懂藏汉语言）1名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89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要吉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果洛州甘德县妇幼保健院妇产科医生（懂藏汉语言）1名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更桑卓玛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果洛州甘德县妇幼保健院妇产科医生2名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珊丹卓玛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果洛州甘德县妇幼保健院妇产科医生2名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久美多杰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果洛州甘德县乡镇经济社会发展服务中心会计（懂藏汉语言）1名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26012403520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旦巴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果洛州甘德县乡镇农牧业技术服务站兽医（懂藏汉语言）4名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格旦增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果洛州甘德县乡镇农牧业技术服务站兽医（懂藏汉语言）4名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26010500716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仁欠才让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果洛州甘德县乡镇农牧业技术服务站兽医（懂藏汉语言）4名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博达增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果洛州甘德县乡镇农牧业技术服务站兽医（懂藏汉语言）4名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东吉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26022405312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多杰加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26032408014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却旦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26022405628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扎格拉毛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26022405828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才让达杰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26032406716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尼青杰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26022404328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玛尼措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26032407012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宁措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26022405925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诺吾吉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26022406116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26022404829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桑吉卓玛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26022405004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梅多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26022404013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109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华措卓玛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26022404320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仁青措毛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26032407806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措日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果洛州达日县乡镇经济社会发展服务中心职员（懂藏汉语言）9名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26032408117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华毛措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26032406514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班玛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26032408812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郭小红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土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26022404916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平措扎西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果洛州达日县乡镇经济社会发展服务中心职员4</w:t>
                        </w: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26032407811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116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索南卓么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果洛州久治县年宝玉则接待办职员（懂藏汉语言）（女性）7名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26032407430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卓改措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果洛州久治县年宝玉则接待办职员（懂藏汉语言）（女性）7名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26012402905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康扎西才拉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果洛州久治县年宝玉则接待办职员（懂藏汉语言）（女性）7名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26032408526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格桑拉毛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果洛州久治县年宝玉则接待办职员（懂藏汉语言）（女性）7名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26032407109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拉毛得吉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果洛州久治县年宝玉则接待办职员（懂藏汉语言）（女性）7名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26022404607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果洛州久治县年宝玉则接待办职员（懂藏汉语言）（女性）7名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26022404030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赛措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果洛州久治县年宝玉则接待办职员（懂藏汉语言）（女性）7名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26032408424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德尕才让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果洛州久治县电视台藏语编辑1名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26010302703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蒋毛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果洛州久治县乡镇经济社会发展服务中心会计3名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26032407504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丁亮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果洛州久治县乡镇经济社会发展服务中心会计3名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26022406213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杨斌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果洛州久治县乡镇经济社会发展服务中心会计3名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26012403119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仁青才让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果洛州久治县乡镇经济社会发展服务中心会计（懂藏汉语言）3名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26012403419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冬梅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果洛州久治县乡镇经济社会发展服务中心会计（懂藏汉语言）3名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26032406323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129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美朵吉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color w:val="000000"/>
                          </w:rPr>
                          <w:t> </w:t>
                        </w: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果洛州久治县乡镇经济社会发展服务中心会计（懂藏汉语言）3名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26032408118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阿日雅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果洛州久治县乡镇农牧业技术服务站兽医（懂藏汉语言）5名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26010500724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华吉桌玛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果洛州久治县乡镇农牧业技术服务站兽医（懂藏汉语言）5名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26010500526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罗德吉卓玛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果洛州久治县乡镇农牧业技术服务站兽医（懂藏汉语言）5名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26010500603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更藏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果洛州久治县乡镇农牧业技术服务站兽医（懂藏汉语言）5名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昂青卓玛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果洛州久治县乡镇农牧业技术服务站兽医（懂藏汉语言）5名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26010500607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公保东智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26010500701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桑东杰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26010500604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勒智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26010500308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达桑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139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忠加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果洛州久治县乡镇农牧业技术服务站兽医（懂藏汉文字）6名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于臻凯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26010500704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王芳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果洛州久治县乡镇农牧业技术服务站兽医3名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26010500325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苏悦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果洛州久治县乡镇农牧业技术服务站兽医3名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26010500403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143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杜瑞杰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果洛州住建局工程质量监督站建设工程2名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26010202411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李克强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果洛州住建局工程质量监督站建设工程2名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26010202409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张雪梅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果洛州住建局设计室建设工程2名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26010202414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角巴才让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果洛州住建局设计室建设工程2名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26010202417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汪晓青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color w:val="000000"/>
                          </w:rPr>
                          <w:t> </w:t>
                        </w: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果洛州交通局运管处会计1名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26022405205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刘颖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果洛州交通局运管处运政管理2名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26010601004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149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多杰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果洛州交通局运管处运政管理2名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26010601005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乔志梅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果洛州农牧局良种牧草繁育站草原管护4名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26012202303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刘永琦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果洛州农牧局草原站草原管护6名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旦知才让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果洛州农牧局草原站草原管护6名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26012202305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华热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果洛州农牧局草原站草原管护6名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26012202315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郭赛贾毛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果洛州农牧局草原站草原管护6名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26012202308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阿吉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果洛州农牧局草原站草原管护6名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多桑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果洛州农牧局草原站草原管护6名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26012202316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郭成兴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果洛州农牧局兽医站兽医2名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26010500416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耿鹏程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果洛州农牧局兽医站兽医2名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26010500624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159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马艳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回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果洛州农牧局兽医站兽医（两年工作经历优先）2名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26010500512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陈秀娟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果洛州农牧局兽医站兽医（两年工作经历优先）2名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26010500504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赵东东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果洛州农牧局兽医站检疫员2名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26012300809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改托加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果洛州农牧局兽医站检疫员2名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26012300801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王鹏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果洛州农牧局兽医站会计1名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26032407019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秦生芳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土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果洛州广电局电视台记者1名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才让东主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果洛州广电局电视台记者（懂藏汉语言）1名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沈可铮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果洛州广电局电视台会计1名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26022404321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杨海莲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果洛州广电局电影放映管理站文秘1名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26010100119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才让多周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果洛州广电局电影放映管理站职员（懂藏汉语言）1名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26022406004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169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阿旺腊吉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果洛州司法局金戈律师事务所律师2名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26010701402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廖耀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果洛州财政局农财科会计1名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26032407625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姜旭兰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果洛州财政局会计核算中心会计1名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26032407520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穆星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满族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果洛州财政局信息中心文秘1名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26010100124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达哇央宗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果洛州教育局职业技术学校教师（法律类）（懂藏汉语言）1名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26010701401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德吉措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果洛州教育局职业技术学校教师（酒店管理）（懂藏汉语言）1名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26011002102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秦啟妍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果洛州教育局职业技术学校教师（音乐类）1名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26012002602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张玉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果洛州教育局职业技术学校教师（数学）（懂藏汉语言）1名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26011501208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尕桑南杰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果洛州科技局科技馆职员（懂藏汉语言）1名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26022405930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利太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果洛州经商委安监执法大队经济员2名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26010902001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179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杨亚坤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果洛州政府后勤服务中心会计1名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26032408817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李生娥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果洛州卫计委人民医院临床医生8名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26011200917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莫延伟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汉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果洛州卫计委人民医院临床医生8名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26011200906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唐幸荣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果洛州卫计委人民医院护理8名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26010801524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杨德楠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果洛州卫计委人民医院护理8名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26010801504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刘占兰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果洛州卫计委人民医院护理8名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26010801518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lastRenderedPageBreak/>
                          <w:t>185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喇子安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土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果洛州卫计委人民医院护理8名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26010801509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李玉琼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土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果洛州卫计委人民医院护理8名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26010801529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彭毛卓玛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果洛州卫计委人民医院护理8名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26010801515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叶云昂毛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果洛州卫计委人民医院护理8名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26010801528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189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马文轩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回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果洛州卫计委中心血站检验（面向果洛）1名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26011801701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更智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中专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果洛州民族歌舞团舞蹈6名（面向全省）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娘吉先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color w:val="000000"/>
                          </w:rPr>
                          <w:t> </w:t>
                        </w: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中专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果洛州民族歌舞团舞蹈6名（面向全省）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卓玛拉毛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果洛州民族歌舞团舞蹈6名（面向全省）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知买项毛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中专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果洛州民族歌舞团舞蹈6名（面向全省）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仁青卓么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中专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果洛州民族歌舞团舞蹈6名（面向全省）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仁青吉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中专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果洛州民族歌舞团舞蹈6名（面向全省）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兰木加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中专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果洛州民族歌舞团通俗歌手1名（面向果洛）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索昂求珍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果洛州民族歌舞团主持人1名（面向果洛）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曲迈才让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果洛州民族歌舞团作曲1名（面向果洛）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199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那增玛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果洛州民族歌舞团原生态女歌手1名（面向果洛）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卓玛拉吉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果洛州玛多县电视台播音员1名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63260150107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201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仁青措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果洛州久治县电视台播音员1名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</w:rPr>
                          <w:t>63260150109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202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迎星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男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本科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果洛州电视台播音员（懂藏汉双语）男性1名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63260150112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D9441E" w:rsidRPr="00D9441E" w:rsidTr="00D9441E">
                    <w:tc>
                      <w:tcPr>
                        <w:tcW w:w="5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203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更桑卓玛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女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藏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大专</w:t>
                        </w:r>
                      </w:p>
                    </w:tc>
                    <w:tc>
                      <w:tcPr>
                        <w:tcW w:w="48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果洛州电视台播音员（懂藏汉双语）女性1名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63260150110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仿宋" w:eastAsia="仿宋" w:hAnsi="仿宋" w:cs="宋体" w:hint="eastAsia"/>
                            <w:color w:val="000000"/>
                          </w:rPr>
                          <w:t>合格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9441E" w:rsidRPr="00D9441E" w:rsidRDefault="00D9441E" w:rsidP="00D9441E">
                        <w:pPr>
                          <w:adjustRightInd/>
                          <w:snapToGrid/>
                          <w:spacing w:before="100" w:beforeAutospacing="1" w:after="100" w:afterAutospacing="1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D9441E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D9441E" w:rsidRPr="00D9441E" w:rsidRDefault="00D9441E" w:rsidP="00D9441E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color w:val="000000"/>
                      <w:spacing w:val="-4"/>
                    </w:rPr>
                  </w:pPr>
                </w:p>
              </w:tc>
            </w:tr>
          </w:tbl>
          <w:p w:rsidR="00D9441E" w:rsidRPr="00D9441E" w:rsidRDefault="00D9441E" w:rsidP="00D9441E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  <w:tr w:rsidR="00D9441E" w:rsidRPr="00D9441E" w:rsidTr="00D9441E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441E" w:rsidRPr="00D9441E" w:rsidRDefault="00D9441E" w:rsidP="00D9441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  <w:tr w:rsidR="00D9441E" w:rsidRPr="00D9441E" w:rsidTr="00D9441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441E" w:rsidRPr="00D9441E" w:rsidRDefault="00D9441E" w:rsidP="00D9441E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94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31546"/>
    <w:rsid w:val="008B7726"/>
    <w:rsid w:val="00D31D50"/>
    <w:rsid w:val="00D9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2015-12-09T13:25:00Z</dcterms:modified>
</cp:coreProperties>
</file>