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72" w:rsidRPr="00566A72" w:rsidRDefault="00566A72" w:rsidP="00566A72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566A72">
        <w:rPr>
          <w:rFonts w:ascii="方正仿宋简体" w:eastAsia="方正仿宋简体" w:hAnsi="宋体" w:cs="宋体" w:hint="eastAsia"/>
          <w:color w:val="555555"/>
          <w:kern w:val="0"/>
          <w:sz w:val="32"/>
          <w:szCs w:val="32"/>
        </w:rPr>
        <w:t>1、职位（内科医师02）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830"/>
        <w:gridCol w:w="1845"/>
        <w:gridCol w:w="1650"/>
      </w:tblGrid>
      <w:tr w:rsidR="00566A72" w:rsidRPr="00566A72" w:rsidTr="00566A72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A72" w:rsidRPr="00566A72" w:rsidRDefault="00566A72" w:rsidP="00566A72">
            <w:pPr>
              <w:widowControl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66A72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A72" w:rsidRPr="00566A72" w:rsidRDefault="00566A72" w:rsidP="00566A72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A72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A72" w:rsidRPr="00566A72" w:rsidRDefault="00566A72" w:rsidP="00566A72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A72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成 绩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A72" w:rsidRPr="00566A72" w:rsidRDefault="00566A72" w:rsidP="00566A72">
            <w:pPr>
              <w:widowControl/>
              <w:ind w:firstLine="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A72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备 注</w:t>
            </w:r>
          </w:p>
        </w:tc>
      </w:tr>
      <w:tr w:rsidR="00566A72" w:rsidRPr="00566A72" w:rsidTr="00566A72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A72" w:rsidRPr="00566A72" w:rsidRDefault="00566A72" w:rsidP="00566A72">
            <w:pPr>
              <w:widowControl/>
              <w:ind w:firstLine="4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A72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20150201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A72" w:rsidRPr="00566A72" w:rsidRDefault="00566A72" w:rsidP="00566A72">
            <w:pPr>
              <w:widowControl/>
              <w:ind w:firstLine="4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A72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韩宝仪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A72" w:rsidRPr="00566A72" w:rsidRDefault="00566A72" w:rsidP="00566A7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A72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62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A72" w:rsidRPr="00566A72" w:rsidRDefault="00566A72" w:rsidP="00566A72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A72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参加面试</w:t>
            </w:r>
          </w:p>
        </w:tc>
      </w:tr>
      <w:tr w:rsidR="00566A72" w:rsidRPr="00566A72" w:rsidTr="00566A72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A72" w:rsidRPr="00566A72" w:rsidRDefault="00566A72" w:rsidP="00566A72">
            <w:pPr>
              <w:widowControl/>
              <w:ind w:firstLine="4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A72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20150202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A72" w:rsidRPr="00566A72" w:rsidRDefault="00566A72" w:rsidP="00566A72">
            <w:pPr>
              <w:widowControl/>
              <w:ind w:firstLine="4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A72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郭俏聪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A72" w:rsidRPr="00566A72" w:rsidRDefault="00566A72" w:rsidP="00566A7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A72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61.5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A72" w:rsidRPr="00566A72" w:rsidRDefault="00566A72" w:rsidP="00566A72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A72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参加面试</w:t>
            </w:r>
          </w:p>
        </w:tc>
      </w:tr>
    </w:tbl>
    <w:p w:rsidR="00566A72" w:rsidRPr="00566A72" w:rsidRDefault="00566A72" w:rsidP="00566A72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566A72">
        <w:rPr>
          <w:rFonts w:ascii="方正小标宋简体" w:eastAsia="方正小标宋简体" w:hAnsi="宋体" w:cs="宋体" w:hint="eastAsia"/>
          <w:b/>
          <w:bCs/>
          <w:color w:val="555555"/>
          <w:kern w:val="0"/>
          <w:sz w:val="32"/>
          <w:szCs w:val="32"/>
        </w:rPr>
        <w:t>    </w:t>
      </w:r>
      <w:r w:rsidRPr="00566A72">
        <w:rPr>
          <w:rFonts w:ascii="方正仿宋简体" w:eastAsia="方正仿宋简体" w:hAnsi="宋体" w:cs="宋体" w:hint="eastAsia"/>
          <w:color w:val="555555"/>
          <w:kern w:val="0"/>
          <w:sz w:val="32"/>
          <w:szCs w:val="32"/>
        </w:rPr>
        <w:t> </w:t>
      </w:r>
      <w:r w:rsidRPr="00566A72">
        <w:rPr>
          <w:rFonts w:ascii="方正仿宋简体" w:eastAsia="方正仿宋简体" w:hAnsi="宋体" w:cs="宋体" w:hint="eastAsia"/>
          <w:color w:val="555555"/>
          <w:kern w:val="0"/>
          <w:sz w:val="32"/>
          <w:szCs w:val="32"/>
        </w:rPr>
        <w:t>2、职位（放射科医师03）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830"/>
        <w:gridCol w:w="1845"/>
        <w:gridCol w:w="1650"/>
      </w:tblGrid>
      <w:tr w:rsidR="00566A72" w:rsidRPr="00566A72" w:rsidTr="00566A72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A72" w:rsidRPr="00566A72" w:rsidRDefault="00566A72" w:rsidP="00566A72">
            <w:pPr>
              <w:widowControl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66A72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A72" w:rsidRPr="00566A72" w:rsidRDefault="00566A72" w:rsidP="00566A72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A72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A72" w:rsidRPr="00566A72" w:rsidRDefault="00566A72" w:rsidP="00566A72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A72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成 绩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A72" w:rsidRPr="00566A72" w:rsidRDefault="00566A72" w:rsidP="00566A72">
            <w:pPr>
              <w:widowControl/>
              <w:ind w:firstLine="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A72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备 注</w:t>
            </w:r>
          </w:p>
        </w:tc>
      </w:tr>
      <w:tr w:rsidR="00566A72" w:rsidRPr="00566A72" w:rsidTr="00566A72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A72" w:rsidRPr="00566A72" w:rsidRDefault="00566A72" w:rsidP="00566A72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A72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20150301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A72" w:rsidRPr="00566A72" w:rsidRDefault="00566A72" w:rsidP="00566A72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A72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区尚之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A72" w:rsidRPr="00566A72" w:rsidRDefault="00566A72" w:rsidP="00566A7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A72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86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A72" w:rsidRPr="00566A72" w:rsidRDefault="00566A72" w:rsidP="00566A72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A72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参加面试</w:t>
            </w:r>
          </w:p>
        </w:tc>
      </w:tr>
    </w:tbl>
    <w:p w:rsidR="00310552" w:rsidRDefault="00310552">
      <w:bookmarkStart w:id="0" w:name="_GoBack"/>
      <w:bookmarkEnd w:id="0"/>
    </w:p>
    <w:sectPr w:rsidR="00310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B"/>
    <w:rsid w:val="00310552"/>
    <w:rsid w:val="004C3E9B"/>
    <w:rsid w:val="0056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040-B23E-4821-AB42-55928BA1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A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66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CHINA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2016-01-15T12:44:00Z</dcterms:created>
  <dcterms:modified xsi:type="dcterms:W3CDTF">2016-01-15T12:44:00Z</dcterms:modified>
</cp:coreProperties>
</file>