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平武县2015年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下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半年公开招聘事业单位工作人员体检、递补体检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和进入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政审考察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名单</w:t>
      </w:r>
    </w:p>
    <w:tbl>
      <w:tblPr>
        <w:tblStyle w:val="3"/>
        <w:tblW w:w="8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500"/>
        <w:gridCol w:w="1700"/>
        <w:gridCol w:w="1220"/>
        <w:gridCol w:w="1240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准考证号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职位编码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体检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合格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是否进入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政审考察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6151219031604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朱训梅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6151219011415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6151219011517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汤云娟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6151219011610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6151219010911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6151219011526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邢莎莎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6151219011611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6151219021114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龚思含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6151219024830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席卫东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6151219022621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6151219032901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6151219033609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6151219030708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6151219031018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6151219033228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6151219032625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6151219023002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王成杰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lang w:eastAsia="zh-CN"/>
              </w:rPr>
              <w:t>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6151219024118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（递补体检）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Style w:val="4"/>
                <w:rFonts w:hint="eastAsia" w:eastAsia="宋体"/>
                <w:lang w:val="en-US" w:eastAsia="zh-CN" w:bidi="ar"/>
              </w:rPr>
              <w:t>赵祎春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lang w:eastAsia="zh-CN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（递补体检）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6151219021730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代洪友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6151219013808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曹瀚月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6151219032717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6151219030504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6151219024909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6151219021629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6151219022412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6151219012607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6151219013822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6151219024022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6151219023027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6151219024823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税文娟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6151219030314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合格 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6151219022930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6151219022814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胡程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6151219023514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6151219022617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6151219024003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68ED"/>
    <w:rsid w:val="528D511C"/>
    <w:rsid w:val="7E5663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Administrator.USER-20150206XQ</dc:creator>
  <cp:lastModifiedBy>Administrator</cp:lastModifiedBy>
  <cp:lastPrinted>2016-02-16T06:08:02Z</cp:lastPrinted>
  <dcterms:modified xsi:type="dcterms:W3CDTF">2016-02-16T06:09:28Z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