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4B" w:rsidRPr="00477E4B" w:rsidRDefault="00477E4B" w:rsidP="00477E4B">
      <w:pPr>
        <w:widowControl/>
        <w:shd w:val="clear" w:color="auto" w:fill="FFFFFF"/>
        <w:spacing w:before="100" w:beforeAutospacing="1" w:after="100" w:afterAutospacing="1" w:line="480" w:lineRule="auto"/>
        <w:ind w:firstLine="480"/>
        <w:jc w:val="center"/>
        <w:rPr>
          <w:rFonts w:ascii="微软雅黑" w:eastAsia="微软雅黑" w:hAnsi="微软雅黑" w:cs="宋体"/>
          <w:b/>
          <w:color w:val="555555"/>
          <w:kern w:val="0"/>
          <w:sz w:val="30"/>
          <w:szCs w:val="30"/>
        </w:rPr>
      </w:pPr>
      <w:r w:rsidRPr="00477E4B">
        <w:rPr>
          <w:rFonts w:ascii="微软雅黑" w:eastAsia="微软雅黑" w:hAnsi="微软雅黑" w:cs="宋体" w:hint="eastAsia"/>
          <w:b/>
          <w:color w:val="555555"/>
          <w:kern w:val="0"/>
          <w:sz w:val="30"/>
          <w:szCs w:val="30"/>
        </w:rPr>
        <w:t>若羌县机关后勤服务中心面向社会公开招聘编外人员报名表</w:t>
      </w:r>
    </w:p>
    <w:p w:rsidR="00477E4B" w:rsidRPr="00477E4B" w:rsidRDefault="00477E4B" w:rsidP="00477E4B">
      <w:pPr>
        <w:widowControl/>
        <w:shd w:val="clear" w:color="auto" w:fill="FFFFFF"/>
        <w:spacing w:before="100" w:beforeAutospacing="1" w:after="100" w:afterAutospacing="1" w:line="480" w:lineRule="auto"/>
        <w:ind w:firstLine="480"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477E4B">
        <w:rPr>
          <w:rFonts w:ascii="微软雅黑" w:eastAsia="微软雅黑" w:hAnsi="微软雅黑" w:cs="宋体" w:hint="eastAsia"/>
          <w:color w:val="555555"/>
          <w:kern w:val="0"/>
          <w:szCs w:val="21"/>
        </w:rPr>
        <w:t>报考单位： 职位代码： 年 月 日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16"/>
        <w:gridCol w:w="1063"/>
        <w:gridCol w:w="1063"/>
        <w:gridCol w:w="531"/>
        <w:gridCol w:w="531"/>
        <w:gridCol w:w="1063"/>
        <w:gridCol w:w="531"/>
        <w:gridCol w:w="266"/>
        <w:gridCol w:w="1063"/>
        <w:gridCol w:w="797"/>
        <w:gridCol w:w="1063"/>
        <w:gridCol w:w="266"/>
        <w:gridCol w:w="1484"/>
        <w:gridCol w:w="2237"/>
      </w:tblGrid>
      <w:tr w:rsidR="00477E4B" w:rsidRPr="00477E4B" w:rsidTr="00477E4B">
        <w:trPr>
          <w:trHeight w:val="630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姓名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性别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族别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照片粘贴处</w:t>
            </w:r>
          </w:p>
        </w:tc>
      </w:tr>
      <w:tr w:rsidR="00477E4B" w:rsidRPr="00477E4B" w:rsidTr="00477E4B">
        <w:trPr>
          <w:trHeight w:val="750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身份 证号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出生 年月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籍贯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477E4B" w:rsidRPr="00477E4B" w:rsidTr="00477E4B">
        <w:trPr>
          <w:trHeight w:val="915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政治 面貌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入党（团）时间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477E4B" w:rsidRPr="00477E4B" w:rsidTr="00477E4B">
        <w:trPr>
          <w:trHeight w:val="780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家庭 住址</w:t>
            </w:r>
          </w:p>
        </w:tc>
        <w:tc>
          <w:tcPr>
            <w:tcW w:w="414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477E4B" w:rsidRPr="00477E4B" w:rsidTr="00477E4B">
        <w:trPr>
          <w:trHeight w:val="630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81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移动电话： 固定电话：</w:t>
            </w:r>
          </w:p>
        </w:tc>
      </w:tr>
      <w:tr w:rsidR="00477E4B" w:rsidRPr="00477E4B" w:rsidTr="00477E4B">
        <w:trPr>
          <w:trHeight w:val="630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学历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何时何校何专业毕业</w:t>
            </w:r>
          </w:p>
        </w:tc>
        <w:tc>
          <w:tcPr>
            <w:tcW w:w="25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是否为全日制学历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477E4B" w:rsidRPr="00477E4B" w:rsidTr="00477E4B">
        <w:trPr>
          <w:trHeight w:val="630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专业技术职务资格</w:t>
            </w:r>
          </w:p>
        </w:tc>
        <w:tc>
          <w:tcPr>
            <w:tcW w:w="54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477E4B" w:rsidRPr="00477E4B" w:rsidTr="00477E4B">
        <w:trPr>
          <w:trHeight w:val="2520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1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477E4B" w:rsidRPr="00477E4B" w:rsidTr="00477E4B">
        <w:trPr>
          <w:trHeight w:val="360"/>
        </w:trPr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家庭主要社会关系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关系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4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工作单位及职务</w:t>
            </w:r>
          </w:p>
        </w:tc>
      </w:tr>
      <w:tr w:rsidR="00477E4B" w:rsidRPr="00477E4B" w:rsidTr="00477E4B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34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477E4B" w:rsidRPr="00477E4B" w:rsidTr="00477E4B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34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477E4B" w:rsidRPr="00477E4B" w:rsidTr="00477E4B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34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477E4B" w:rsidRPr="00477E4B" w:rsidTr="00477E4B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34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477E4B" w:rsidRPr="00477E4B" w:rsidTr="00477E4B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34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477E4B" w:rsidRPr="00477E4B" w:rsidTr="00477E4B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34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477E4B" w:rsidRPr="00477E4B" w:rsidTr="00477E4B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34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477E4B" w:rsidRPr="00477E4B" w:rsidTr="00477E4B">
        <w:trPr>
          <w:trHeight w:val="810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81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477E4B" w:rsidRPr="00477E4B" w:rsidTr="00477E4B">
        <w:trPr>
          <w:trHeight w:val="1095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其他需要说明</w:t>
            </w:r>
          </w:p>
        </w:tc>
        <w:tc>
          <w:tcPr>
            <w:tcW w:w="81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477E4B" w:rsidRPr="00477E4B" w:rsidTr="00477E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E4B" w:rsidRPr="00477E4B" w:rsidRDefault="00477E4B" w:rsidP="00477E4B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477E4B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</w:tr>
    </w:tbl>
    <w:p w:rsidR="00176632" w:rsidRDefault="00176632"/>
    <w:sectPr w:rsidR="00176632" w:rsidSect="00477E4B">
      <w:pgSz w:w="16838" w:h="11906" w:orient="landscape"/>
      <w:pgMar w:top="663" w:right="1440" w:bottom="663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7E4B"/>
    <w:rsid w:val="00176632"/>
    <w:rsid w:val="0047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E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5611">
                  <w:marLeft w:val="0"/>
                  <w:marRight w:val="0"/>
                  <w:marTop w:val="0"/>
                  <w:marBottom w:val="0"/>
                  <w:divBdr>
                    <w:top w:val="single" w:sz="6" w:space="15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214211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0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2016-04-26T05:48:00Z</dcterms:created>
  <dcterms:modified xsi:type="dcterms:W3CDTF">2016-04-26T05:49:00Z</dcterms:modified>
</cp:coreProperties>
</file>