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81B" w:rsidRPr="00B4381B" w:rsidRDefault="00B4381B" w:rsidP="00B4381B">
      <w:pPr>
        <w:widowControl/>
        <w:shd w:val="clear" w:color="auto" w:fill="FFFFFF"/>
        <w:spacing w:line="409" w:lineRule="atLeast"/>
        <w:jc w:val="left"/>
        <w:rPr>
          <w:rFonts w:ascii="Simsun" w:eastAsia="宋体" w:hAnsi="Simsun" w:cs="宋体"/>
          <w:color w:val="666666"/>
          <w:kern w:val="0"/>
          <w:szCs w:val="21"/>
        </w:rPr>
      </w:pPr>
      <w:r w:rsidRPr="00B4381B">
        <w:rPr>
          <w:rFonts w:ascii="Simsun" w:eastAsia="宋体" w:hAnsi="Simsun" w:cs="宋体"/>
          <w:color w:val="666666"/>
          <w:kern w:val="0"/>
          <w:szCs w:val="21"/>
        </w:rPr>
        <w:t>2016</w:t>
      </w:r>
      <w:r w:rsidRPr="00B4381B">
        <w:rPr>
          <w:rFonts w:ascii="Simsun" w:eastAsia="宋体" w:hAnsi="Simsun" w:cs="宋体"/>
          <w:color w:val="666666"/>
          <w:kern w:val="0"/>
          <w:szCs w:val="21"/>
        </w:rPr>
        <w:t>年华北机电学校公开招聘人员岗位表</w:t>
      </w:r>
    </w:p>
    <w:tbl>
      <w:tblPr>
        <w:tblW w:w="0" w:type="auto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3"/>
        <w:gridCol w:w="551"/>
        <w:gridCol w:w="943"/>
        <w:gridCol w:w="1538"/>
        <w:gridCol w:w="3259"/>
        <w:gridCol w:w="731"/>
        <w:gridCol w:w="701"/>
      </w:tblGrid>
      <w:tr w:rsidR="00B4381B" w:rsidRPr="00B4381B" w:rsidTr="00B4381B">
        <w:trPr>
          <w:tblCellSpacing w:w="15" w:type="dxa"/>
          <w:jc w:val="center"/>
        </w:trPr>
        <w:tc>
          <w:tcPr>
            <w:tcW w:w="675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岗位</w:t>
            </w:r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人数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 w:hint="eastAsia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年龄</w:t>
            </w:r>
          </w:p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要求</w:t>
            </w:r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3540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735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其他要求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备注</w:t>
            </w:r>
          </w:p>
        </w:tc>
      </w:tr>
      <w:tr w:rsidR="00B4381B" w:rsidRPr="00B4381B" w:rsidTr="00B4381B">
        <w:trPr>
          <w:tblCellSpacing w:w="15" w:type="dxa"/>
          <w:jc w:val="center"/>
        </w:trPr>
        <w:tc>
          <w:tcPr>
            <w:tcW w:w="675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专技</w:t>
            </w: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1</w:t>
            </w:r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30</w:t>
            </w: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全日制研究生及以上学历学位</w:t>
            </w:r>
          </w:p>
        </w:tc>
        <w:tc>
          <w:tcPr>
            <w:tcW w:w="3540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马克思主义哲学、伦理学；马克思主义基本原理、马克思主义理论、思想政治教育；中共党史、政治学、政治学理论</w:t>
            </w:r>
          </w:p>
        </w:tc>
        <w:tc>
          <w:tcPr>
            <w:tcW w:w="735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B4381B" w:rsidRPr="00B4381B" w:rsidTr="00B4381B">
        <w:trPr>
          <w:tblCellSpacing w:w="15" w:type="dxa"/>
          <w:jc w:val="center"/>
        </w:trPr>
        <w:tc>
          <w:tcPr>
            <w:tcW w:w="675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专技</w:t>
            </w: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2</w:t>
            </w:r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30</w:t>
            </w: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全日制研究生及以上学历学位</w:t>
            </w:r>
          </w:p>
        </w:tc>
        <w:tc>
          <w:tcPr>
            <w:tcW w:w="3540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中国语言文学、语文、中国古代文学、中国现当代文学、语言学及应用语言学</w:t>
            </w:r>
          </w:p>
        </w:tc>
        <w:tc>
          <w:tcPr>
            <w:tcW w:w="735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B4381B" w:rsidRPr="00B4381B" w:rsidTr="00B4381B">
        <w:trPr>
          <w:tblCellSpacing w:w="15" w:type="dxa"/>
          <w:jc w:val="center"/>
        </w:trPr>
        <w:tc>
          <w:tcPr>
            <w:tcW w:w="675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专技</w:t>
            </w: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3</w:t>
            </w:r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30</w:t>
            </w: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全日制研究生及以上学历学位</w:t>
            </w:r>
          </w:p>
        </w:tc>
        <w:tc>
          <w:tcPr>
            <w:tcW w:w="3540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体育学、体育教育训练学</w:t>
            </w:r>
          </w:p>
        </w:tc>
        <w:tc>
          <w:tcPr>
            <w:tcW w:w="735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篮球、足球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B4381B" w:rsidRPr="00B4381B" w:rsidTr="00B4381B">
        <w:trPr>
          <w:tblCellSpacing w:w="15" w:type="dxa"/>
          <w:jc w:val="center"/>
        </w:trPr>
        <w:tc>
          <w:tcPr>
            <w:tcW w:w="675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专技</w:t>
            </w: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4</w:t>
            </w:r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30</w:t>
            </w: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全日制研究生及以上学历学位</w:t>
            </w:r>
          </w:p>
        </w:tc>
        <w:tc>
          <w:tcPr>
            <w:tcW w:w="3540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仪器科学与技术、仪器仪表工程、测试计量技术与仪器、控制科学与工程、控制科学与控制工程、检测技术及自动化装置、系统工程、控制工程</w:t>
            </w:r>
          </w:p>
        </w:tc>
        <w:tc>
          <w:tcPr>
            <w:tcW w:w="735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B4381B" w:rsidRPr="00B4381B" w:rsidTr="00B4381B">
        <w:trPr>
          <w:tblCellSpacing w:w="15" w:type="dxa"/>
          <w:jc w:val="center"/>
        </w:trPr>
        <w:tc>
          <w:tcPr>
            <w:tcW w:w="675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专技</w:t>
            </w: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30</w:t>
            </w: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全日制研究生及以上学历学位</w:t>
            </w:r>
          </w:p>
        </w:tc>
        <w:tc>
          <w:tcPr>
            <w:tcW w:w="3540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数学，基础数学，计算数学</w:t>
            </w:r>
          </w:p>
        </w:tc>
        <w:tc>
          <w:tcPr>
            <w:tcW w:w="735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服务基层</w:t>
            </w:r>
          </w:p>
        </w:tc>
      </w:tr>
      <w:tr w:rsidR="00B4381B" w:rsidRPr="00B4381B" w:rsidTr="00B4381B">
        <w:trPr>
          <w:tblCellSpacing w:w="15" w:type="dxa"/>
          <w:jc w:val="center"/>
        </w:trPr>
        <w:tc>
          <w:tcPr>
            <w:tcW w:w="675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专技</w:t>
            </w:r>
            <w:r w:rsidRPr="00B4381B">
              <w:rPr>
                <w:rFonts w:ascii="Times New Roman" w:eastAsia="宋体" w:hAnsi="Times New Roman" w:cs="Times New Roman"/>
                <w:color w:val="666666"/>
                <w:kern w:val="0"/>
                <w:sz w:val="18"/>
                <w:szCs w:val="18"/>
              </w:rPr>
              <w:t>6</w:t>
            </w:r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4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30</w:t>
            </w: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全日制本科及以上学历学位</w:t>
            </w:r>
          </w:p>
        </w:tc>
        <w:tc>
          <w:tcPr>
            <w:tcW w:w="3540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车辆工程、汽车服务工程</w:t>
            </w:r>
          </w:p>
        </w:tc>
        <w:tc>
          <w:tcPr>
            <w:tcW w:w="735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B4381B" w:rsidRPr="00B4381B" w:rsidTr="00B4381B">
        <w:trPr>
          <w:tblCellSpacing w:w="15" w:type="dxa"/>
          <w:jc w:val="center"/>
        </w:trPr>
        <w:tc>
          <w:tcPr>
            <w:tcW w:w="675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专技</w:t>
            </w:r>
            <w:r w:rsidRPr="00B4381B">
              <w:rPr>
                <w:rFonts w:ascii="Times New Roman" w:eastAsia="宋体" w:hAnsi="Times New Roman" w:cs="Times New Roman"/>
                <w:color w:val="666666"/>
                <w:kern w:val="0"/>
                <w:sz w:val="18"/>
                <w:szCs w:val="18"/>
              </w:rPr>
              <w:t>7</w:t>
            </w:r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3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30</w:t>
            </w: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全日制本科及以上学历学位</w:t>
            </w:r>
          </w:p>
        </w:tc>
        <w:tc>
          <w:tcPr>
            <w:tcW w:w="3540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机械工程、机械设计制造及自动化、机械电子工程、工业设计、过程装备及控制工程</w:t>
            </w:r>
          </w:p>
        </w:tc>
        <w:tc>
          <w:tcPr>
            <w:tcW w:w="735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B4381B" w:rsidRPr="00B4381B" w:rsidTr="00B4381B">
        <w:trPr>
          <w:tblCellSpacing w:w="15" w:type="dxa"/>
          <w:jc w:val="center"/>
        </w:trPr>
        <w:tc>
          <w:tcPr>
            <w:tcW w:w="675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专技</w:t>
            </w:r>
            <w:r w:rsidRPr="00B4381B">
              <w:rPr>
                <w:rFonts w:ascii="Times New Roman" w:eastAsia="宋体" w:hAnsi="Times New Roman" w:cs="Times New Roman"/>
                <w:color w:val="666666"/>
                <w:kern w:val="0"/>
                <w:sz w:val="18"/>
                <w:szCs w:val="18"/>
              </w:rPr>
              <w:t>8</w:t>
            </w:r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30</w:t>
            </w: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全日制本科及以上学历学位</w:t>
            </w:r>
          </w:p>
        </w:tc>
        <w:tc>
          <w:tcPr>
            <w:tcW w:w="3540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会计学、财务会计、财务管理</w:t>
            </w:r>
          </w:p>
        </w:tc>
        <w:tc>
          <w:tcPr>
            <w:tcW w:w="735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B4381B" w:rsidRPr="00B4381B" w:rsidTr="00B4381B">
        <w:trPr>
          <w:tblCellSpacing w:w="15" w:type="dxa"/>
          <w:jc w:val="center"/>
        </w:trPr>
        <w:tc>
          <w:tcPr>
            <w:tcW w:w="675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专技</w:t>
            </w:r>
            <w:r w:rsidRPr="00B4381B">
              <w:rPr>
                <w:rFonts w:ascii="Times New Roman" w:eastAsia="宋体" w:hAnsi="Times New Roman" w:cs="Times New Roman"/>
                <w:color w:val="666666"/>
                <w:kern w:val="0"/>
                <w:sz w:val="18"/>
                <w:szCs w:val="18"/>
              </w:rPr>
              <w:t>9</w:t>
            </w:r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30</w:t>
            </w: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全日制本科及以上学历学位</w:t>
            </w:r>
          </w:p>
        </w:tc>
        <w:tc>
          <w:tcPr>
            <w:tcW w:w="3540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735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B4381B" w:rsidRPr="00B4381B" w:rsidTr="00B4381B">
        <w:trPr>
          <w:tblCellSpacing w:w="15" w:type="dxa"/>
          <w:jc w:val="center"/>
        </w:trPr>
        <w:tc>
          <w:tcPr>
            <w:tcW w:w="675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专技</w:t>
            </w:r>
            <w:r w:rsidRPr="00B4381B">
              <w:rPr>
                <w:rFonts w:ascii="Times New Roman" w:eastAsia="宋体" w:hAnsi="Times New Roman" w:cs="Times New Roman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30</w:t>
            </w: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全日制本科及以上学历学位</w:t>
            </w:r>
          </w:p>
        </w:tc>
        <w:tc>
          <w:tcPr>
            <w:tcW w:w="3540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旅游管理、酒店管理、旅游与酒店管理、旅游服务与管理等</w:t>
            </w:r>
          </w:p>
        </w:tc>
        <w:tc>
          <w:tcPr>
            <w:tcW w:w="735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B4381B" w:rsidRPr="00B4381B" w:rsidTr="00B4381B">
        <w:trPr>
          <w:tblCellSpacing w:w="15" w:type="dxa"/>
          <w:jc w:val="center"/>
        </w:trPr>
        <w:tc>
          <w:tcPr>
            <w:tcW w:w="675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专技</w:t>
            </w:r>
            <w:r w:rsidRPr="00B4381B">
              <w:rPr>
                <w:rFonts w:ascii="Times New Roman" w:eastAsia="宋体" w:hAnsi="Times New Roman" w:cs="Times New Roman"/>
                <w:color w:val="666666"/>
                <w:kern w:val="0"/>
                <w:sz w:val="18"/>
                <w:szCs w:val="18"/>
              </w:rPr>
              <w:t>11</w:t>
            </w:r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30</w:t>
            </w: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全日制本科及以上学历学位</w:t>
            </w:r>
          </w:p>
        </w:tc>
        <w:tc>
          <w:tcPr>
            <w:tcW w:w="3540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网络工程、计算机科学与技术、软件工程、物联网技术、数字媒体技术</w:t>
            </w:r>
          </w:p>
        </w:tc>
        <w:tc>
          <w:tcPr>
            <w:tcW w:w="735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B4381B" w:rsidRPr="00B4381B" w:rsidRDefault="00B4381B" w:rsidP="00B4381B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B4381B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服务基层</w:t>
            </w:r>
          </w:p>
        </w:tc>
      </w:tr>
    </w:tbl>
    <w:p w:rsidR="00B4381B" w:rsidRPr="00B4381B" w:rsidRDefault="00B4381B" w:rsidP="00B4381B">
      <w:pPr>
        <w:widowControl/>
        <w:shd w:val="clear" w:color="auto" w:fill="FFFFFF"/>
        <w:spacing w:line="409" w:lineRule="atLeast"/>
        <w:jc w:val="left"/>
        <w:rPr>
          <w:rFonts w:ascii="Simsun" w:eastAsia="宋体" w:hAnsi="Simsun" w:cs="宋体"/>
          <w:color w:val="666666"/>
          <w:kern w:val="0"/>
          <w:szCs w:val="21"/>
        </w:rPr>
      </w:pPr>
      <w:r w:rsidRPr="00B4381B">
        <w:rPr>
          <w:rFonts w:ascii="Simsun" w:eastAsia="宋体" w:hAnsi="Simsun" w:cs="宋体"/>
          <w:color w:val="666666"/>
          <w:kern w:val="0"/>
          <w:szCs w:val="21"/>
        </w:rPr>
        <w:t> </w:t>
      </w:r>
    </w:p>
    <w:p w:rsidR="00741315" w:rsidRDefault="00741315"/>
    <w:sectPr w:rsidR="00741315" w:rsidSect="00741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381B"/>
    <w:rsid w:val="00007A20"/>
    <w:rsid w:val="000812D8"/>
    <w:rsid w:val="000A549A"/>
    <w:rsid w:val="000B1D39"/>
    <w:rsid w:val="000B7880"/>
    <w:rsid w:val="000D370E"/>
    <w:rsid w:val="000D3FED"/>
    <w:rsid w:val="000E7AA5"/>
    <w:rsid w:val="00102285"/>
    <w:rsid w:val="00111CD7"/>
    <w:rsid w:val="001268C4"/>
    <w:rsid w:val="001347D9"/>
    <w:rsid w:val="001558AE"/>
    <w:rsid w:val="001C2023"/>
    <w:rsid w:val="001C6366"/>
    <w:rsid w:val="001D119D"/>
    <w:rsid w:val="001E1E9C"/>
    <w:rsid w:val="001E701E"/>
    <w:rsid w:val="001F16A1"/>
    <w:rsid w:val="0020298D"/>
    <w:rsid w:val="00254028"/>
    <w:rsid w:val="002732C5"/>
    <w:rsid w:val="00287A3A"/>
    <w:rsid w:val="002B24E9"/>
    <w:rsid w:val="002D4789"/>
    <w:rsid w:val="00303DFB"/>
    <w:rsid w:val="0032294E"/>
    <w:rsid w:val="003340F5"/>
    <w:rsid w:val="003376AF"/>
    <w:rsid w:val="00362C0B"/>
    <w:rsid w:val="00381D25"/>
    <w:rsid w:val="003A1FAF"/>
    <w:rsid w:val="003B592C"/>
    <w:rsid w:val="004349DA"/>
    <w:rsid w:val="00461D03"/>
    <w:rsid w:val="004852C3"/>
    <w:rsid w:val="00497483"/>
    <w:rsid w:val="004C11BD"/>
    <w:rsid w:val="004D5CEB"/>
    <w:rsid w:val="004E39A8"/>
    <w:rsid w:val="004F5B54"/>
    <w:rsid w:val="00515AE1"/>
    <w:rsid w:val="00520886"/>
    <w:rsid w:val="005255F9"/>
    <w:rsid w:val="00565EFB"/>
    <w:rsid w:val="005963DA"/>
    <w:rsid w:val="005B0A88"/>
    <w:rsid w:val="005B5E86"/>
    <w:rsid w:val="005C4041"/>
    <w:rsid w:val="005C41DC"/>
    <w:rsid w:val="005F5C93"/>
    <w:rsid w:val="006017A6"/>
    <w:rsid w:val="0061479D"/>
    <w:rsid w:val="00626017"/>
    <w:rsid w:val="00652199"/>
    <w:rsid w:val="006560E2"/>
    <w:rsid w:val="00661F04"/>
    <w:rsid w:val="00673AF1"/>
    <w:rsid w:val="006745BD"/>
    <w:rsid w:val="00691B33"/>
    <w:rsid w:val="006A37F6"/>
    <w:rsid w:val="006C1C68"/>
    <w:rsid w:val="006F7B04"/>
    <w:rsid w:val="007058BB"/>
    <w:rsid w:val="0071041C"/>
    <w:rsid w:val="00741315"/>
    <w:rsid w:val="00757C64"/>
    <w:rsid w:val="007736F4"/>
    <w:rsid w:val="007B671F"/>
    <w:rsid w:val="007E0858"/>
    <w:rsid w:val="008245CA"/>
    <w:rsid w:val="008A0E56"/>
    <w:rsid w:val="008B1CF4"/>
    <w:rsid w:val="008C1F14"/>
    <w:rsid w:val="008D1F4E"/>
    <w:rsid w:val="008E026E"/>
    <w:rsid w:val="008E4FF2"/>
    <w:rsid w:val="00915C10"/>
    <w:rsid w:val="00945BB3"/>
    <w:rsid w:val="00946C63"/>
    <w:rsid w:val="0096040B"/>
    <w:rsid w:val="00962F8F"/>
    <w:rsid w:val="00967765"/>
    <w:rsid w:val="009759A1"/>
    <w:rsid w:val="0099453F"/>
    <w:rsid w:val="009A6510"/>
    <w:rsid w:val="009E2B5C"/>
    <w:rsid w:val="00A3278E"/>
    <w:rsid w:val="00A3284E"/>
    <w:rsid w:val="00A96E05"/>
    <w:rsid w:val="00AB32F8"/>
    <w:rsid w:val="00B05888"/>
    <w:rsid w:val="00B216D5"/>
    <w:rsid w:val="00B2754A"/>
    <w:rsid w:val="00B32EE3"/>
    <w:rsid w:val="00B33568"/>
    <w:rsid w:val="00B41B50"/>
    <w:rsid w:val="00B4381B"/>
    <w:rsid w:val="00B44761"/>
    <w:rsid w:val="00B46712"/>
    <w:rsid w:val="00B9493D"/>
    <w:rsid w:val="00BA6B30"/>
    <w:rsid w:val="00BD0209"/>
    <w:rsid w:val="00BD3234"/>
    <w:rsid w:val="00BE2CF0"/>
    <w:rsid w:val="00BE6BD0"/>
    <w:rsid w:val="00BE6D92"/>
    <w:rsid w:val="00C00577"/>
    <w:rsid w:val="00C13655"/>
    <w:rsid w:val="00C86183"/>
    <w:rsid w:val="00C9403C"/>
    <w:rsid w:val="00CA79FC"/>
    <w:rsid w:val="00CE29ED"/>
    <w:rsid w:val="00D03F03"/>
    <w:rsid w:val="00D125A5"/>
    <w:rsid w:val="00D21877"/>
    <w:rsid w:val="00D23D0E"/>
    <w:rsid w:val="00D2505C"/>
    <w:rsid w:val="00D42A43"/>
    <w:rsid w:val="00D442A3"/>
    <w:rsid w:val="00D87593"/>
    <w:rsid w:val="00D93B1E"/>
    <w:rsid w:val="00DB12DA"/>
    <w:rsid w:val="00DC5538"/>
    <w:rsid w:val="00DD20DA"/>
    <w:rsid w:val="00E07422"/>
    <w:rsid w:val="00E108BA"/>
    <w:rsid w:val="00E16335"/>
    <w:rsid w:val="00E765E0"/>
    <w:rsid w:val="00ED7E19"/>
    <w:rsid w:val="00F43E3E"/>
    <w:rsid w:val="00F4686E"/>
    <w:rsid w:val="00F90785"/>
    <w:rsid w:val="00F9568C"/>
    <w:rsid w:val="00F970E1"/>
    <w:rsid w:val="00FA2C2D"/>
    <w:rsid w:val="00FC0BDB"/>
    <w:rsid w:val="00FC3107"/>
    <w:rsid w:val="00FC5380"/>
    <w:rsid w:val="00FC57D1"/>
    <w:rsid w:val="00FE2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3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7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2016-06-06T08:17:00Z</dcterms:created>
  <dcterms:modified xsi:type="dcterms:W3CDTF">2016-06-06T08:18:00Z</dcterms:modified>
</cp:coreProperties>
</file>