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B07" w:rsidRPr="00431B07" w:rsidRDefault="00431B07" w:rsidP="00431B07">
      <w:pPr>
        <w:widowControl/>
        <w:shd w:val="clear" w:color="auto" w:fill="FFFFFF"/>
        <w:spacing w:line="375" w:lineRule="atLeast"/>
        <w:jc w:val="left"/>
        <w:rPr>
          <w:rFonts w:ascii="Arial" w:eastAsia="宋体" w:hAnsi="Arial" w:cs="Arial"/>
          <w:color w:val="000000"/>
          <w:kern w:val="0"/>
          <w:szCs w:val="21"/>
        </w:rPr>
      </w:pPr>
      <w:bookmarkStart w:id="0" w:name="_GoBack"/>
      <w:r w:rsidRPr="00431B07">
        <w:rPr>
          <w:rFonts w:ascii="Arial" w:eastAsia="宋体" w:hAnsi="Arial" w:cs="Arial"/>
          <w:b/>
          <w:bCs/>
          <w:color w:val="000000"/>
          <w:kern w:val="0"/>
          <w:szCs w:val="21"/>
        </w:rPr>
        <w:t>招聘岗位及要求</w:t>
      </w:r>
    </w:p>
    <w:tbl>
      <w:tblPr>
        <w:tblW w:w="0" w:type="auto"/>
        <w:tblInd w:w="86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"/>
        <w:gridCol w:w="867"/>
        <w:gridCol w:w="717"/>
        <w:gridCol w:w="2307"/>
        <w:gridCol w:w="1966"/>
        <w:gridCol w:w="1053"/>
      </w:tblGrid>
      <w:tr w:rsidR="00431B07" w:rsidRPr="00431B07" w:rsidTr="00431B07">
        <w:tc>
          <w:tcPr>
            <w:tcW w:w="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bookmarkEnd w:id="0"/>
          <w:p w:rsidR="00431B07" w:rsidRPr="00431B07" w:rsidRDefault="00431B07" w:rsidP="00431B07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431B0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8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1B07" w:rsidRPr="00431B07" w:rsidRDefault="00431B07" w:rsidP="00431B07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431B0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招聘岗位</w:t>
            </w:r>
          </w:p>
        </w:tc>
        <w:tc>
          <w:tcPr>
            <w:tcW w:w="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1B07" w:rsidRPr="00431B07" w:rsidRDefault="00431B07" w:rsidP="00431B07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431B0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招聘人数</w:t>
            </w:r>
          </w:p>
        </w:tc>
        <w:tc>
          <w:tcPr>
            <w:tcW w:w="25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1B07" w:rsidRPr="00431B07" w:rsidRDefault="00431B07" w:rsidP="00431B07">
            <w:pPr>
              <w:widowControl/>
              <w:spacing w:line="500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431B0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1B07" w:rsidRPr="00431B07" w:rsidRDefault="00431B07" w:rsidP="00431B07">
            <w:pPr>
              <w:widowControl/>
              <w:spacing w:line="500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431B0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学历学位</w:t>
            </w:r>
          </w:p>
        </w:tc>
        <w:tc>
          <w:tcPr>
            <w:tcW w:w="11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31B07" w:rsidRPr="00431B07" w:rsidRDefault="00431B07" w:rsidP="00431B07">
            <w:pPr>
              <w:widowControl/>
              <w:spacing w:line="500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431B0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431B07" w:rsidRPr="00431B07" w:rsidTr="00431B07">
        <w:tc>
          <w:tcPr>
            <w:tcW w:w="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1B07" w:rsidRPr="00431B07" w:rsidRDefault="00431B07" w:rsidP="00431B07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431B0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1B07" w:rsidRPr="00431B07" w:rsidRDefault="00431B07" w:rsidP="00431B07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431B0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地质找矿（一）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1B07" w:rsidRPr="00431B07" w:rsidRDefault="00431B07" w:rsidP="00431B07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431B0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1B07" w:rsidRPr="00431B07" w:rsidRDefault="00431B07" w:rsidP="00431B07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431B0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海洋地质、海洋地质学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1B07" w:rsidRPr="00431B07" w:rsidRDefault="00431B07" w:rsidP="00431B07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431B0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全日制普通高等院校本科及以上学历、学士及以上学位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31B07" w:rsidRPr="00431B07" w:rsidRDefault="00431B07" w:rsidP="00431B07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proofErr w:type="gramStart"/>
            <w:r w:rsidRPr="00431B0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该岗位</w:t>
            </w:r>
            <w:proofErr w:type="gramEnd"/>
            <w:r w:rsidRPr="00431B0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需长期</w:t>
            </w:r>
            <w:proofErr w:type="gramStart"/>
            <w:r w:rsidRPr="00431B0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从事省</w:t>
            </w:r>
            <w:proofErr w:type="gramEnd"/>
            <w:r w:rsidRPr="00431B0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内外野外工作</w:t>
            </w:r>
          </w:p>
        </w:tc>
      </w:tr>
      <w:tr w:rsidR="00431B07" w:rsidRPr="00431B07" w:rsidTr="00431B07">
        <w:tc>
          <w:tcPr>
            <w:tcW w:w="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1B07" w:rsidRPr="00431B07" w:rsidRDefault="00431B07" w:rsidP="00431B07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431B0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1B07" w:rsidRPr="00431B07" w:rsidRDefault="00431B07" w:rsidP="00431B07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431B0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地质找矿（二）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1B07" w:rsidRPr="00431B07" w:rsidRDefault="00431B07" w:rsidP="00431B07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431B0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1B07" w:rsidRPr="00431B07" w:rsidRDefault="00431B07" w:rsidP="00431B07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431B0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水文地质、地下水科学与工程、水文学及水资源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1B07" w:rsidRPr="00431B07" w:rsidRDefault="00431B07" w:rsidP="00431B07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431B0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全日制普通高等院校本科及以上学历、学士及以上学位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31B07" w:rsidRPr="00431B07" w:rsidRDefault="00431B07" w:rsidP="00431B07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proofErr w:type="gramStart"/>
            <w:r w:rsidRPr="00431B0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该岗位</w:t>
            </w:r>
            <w:proofErr w:type="gramEnd"/>
            <w:r w:rsidRPr="00431B0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需长期</w:t>
            </w:r>
            <w:proofErr w:type="gramStart"/>
            <w:r w:rsidRPr="00431B0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从事省</w:t>
            </w:r>
            <w:proofErr w:type="gramEnd"/>
            <w:r w:rsidRPr="00431B0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内外野外工作</w:t>
            </w:r>
          </w:p>
        </w:tc>
      </w:tr>
      <w:tr w:rsidR="00431B07" w:rsidRPr="00431B07" w:rsidTr="00431B07">
        <w:tc>
          <w:tcPr>
            <w:tcW w:w="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1B07" w:rsidRPr="00431B07" w:rsidRDefault="00431B07" w:rsidP="00431B07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431B0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1B07" w:rsidRPr="00431B07" w:rsidRDefault="00431B07" w:rsidP="00431B07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431B0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地质找矿（三）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1B07" w:rsidRPr="00431B07" w:rsidRDefault="00431B07" w:rsidP="00431B07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431B0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1B07" w:rsidRPr="00431B07" w:rsidRDefault="00431B07" w:rsidP="00431B07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431B0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矿产普查与勘探、资源勘查工程、构造地质学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1B07" w:rsidRPr="00431B07" w:rsidRDefault="00431B07" w:rsidP="00431B07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431B0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全日制普通高等院校本科及以上学历、学士及以上学位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31B07" w:rsidRPr="00431B07" w:rsidRDefault="00431B07" w:rsidP="00431B07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proofErr w:type="gramStart"/>
            <w:r w:rsidRPr="00431B0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该岗位</w:t>
            </w:r>
            <w:proofErr w:type="gramEnd"/>
            <w:r w:rsidRPr="00431B0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需长期</w:t>
            </w:r>
            <w:proofErr w:type="gramStart"/>
            <w:r w:rsidRPr="00431B0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从事省</w:t>
            </w:r>
            <w:proofErr w:type="gramEnd"/>
            <w:r w:rsidRPr="00431B0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内外野外工作</w:t>
            </w:r>
          </w:p>
        </w:tc>
      </w:tr>
      <w:tr w:rsidR="00431B07" w:rsidRPr="00431B07" w:rsidTr="00431B07">
        <w:tc>
          <w:tcPr>
            <w:tcW w:w="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1B07" w:rsidRPr="00431B07" w:rsidRDefault="00431B07" w:rsidP="00431B07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431B0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1B07" w:rsidRPr="00431B07" w:rsidRDefault="00431B07" w:rsidP="00431B07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431B0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地质测绘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1B07" w:rsidRPr="00431B07" w:rsidRDefault="00431B07" w:rsidP="00431B07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431B0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1B07" w:rsidRPr="00431B07" w:rsidRDefault="00431B07" w:rsidP="00431B07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431B0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测绘工程、大地测量学与测量工程、摄影测量与遥感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1B07" w:rsidRPr="00431B07" w:rsidRDefault="00431B07" w:rsidP="00431B07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431B0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全日制普通高等院校本科及以上学历、学士及以上学位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31B07" w:rsidRPr="00431B07" w:rsidRDefault="00431B07" w:rsidP="00431B07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proofErr w:type="gramStart"/>
            <w:r w:rsidRPr="00431B0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该岗位</w:t>
            </w:r>
            <w:proofErr w:type="gramEnd"/>
            <w:r w:rsidRPr="00431B0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需长期</w:t>
            </w:r>
            <w:proofErr w:type="gramStart"/>
            <w:r w:rsidRPr="00431B0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从事省</w:t>
            </w:r>
            <w:proofErr w:type="gramEnd"/>
            <w:r w:rsidRPr="00431B0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内外野外工作</w:t>
            </w:r>
          </w:p>
        </w:tc>
      </w:tr>
      <w:tr w:rsidR="00431B07" w:rsidRPr="00431B07" w:rsidTr="00431B07">
        <w:trPr>
          <w:trHeight w:val="796"/>
        </w:trPr>
        <w:tc>
          <w:tcPr>
            <w:tcW w:w="5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1B07" w:rsidRPr="00431B07" w:rsidRDefault="00431B07" w:rsidP="00431B07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431B0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1B07" w:rsidRPr="00431B07" w:rsidRDefault="00431B07" w:rsidP="00431B07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431B0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地</w:t>
            </w:r>
            <w:proofErr w:type="gramStart"/>
            <w:r w:rsidRPr="00431B0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灾治理</w:t>
            </w:r>
            <w:proofErr w:type="gramEnd"/>
          </w:p>
        </w:tc>
        <w:tc>
          <w:tcPr>
            <w:tcW w:w="75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1B07" w:rsidRPr="00431B07" w:rsidRDefault="00431B07" w:rsidP="00431B07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431B0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1B07" w:rsidRPr="00431B07" w:rsidRDefault="00431B07" w:rsidP="00431B0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431B0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土木工程、岩土工程、勘查技术与工程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1B07" w:rsidRPr="00431B07" w:rsidRDefault="00431B07" w:rsidP="00431B0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431B0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全日制普通高等院校本科及以上学历、学士及以上学位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1B07" w:rsidRPr="00431B07" w:rsidRDefault="00431B07" w:rsidP="00431B07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proofErr w:type="gramStart"/>
            <w:r w:rsidRPr="00431B0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该岗位</w:t>
            </w:r>
            <w:proofErr w:type="gramEnd"/>
            <w:r w:rsidRPr="00431B0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需长期</w:t>
            </w:r>
            <w:proofErr w:type="gramStart"/>
            <w:r w:rsidRPr="00431B0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从事省</w:t>
            </w:r>
            <w:proofErr w:type="gramEnd"/>
            <w:r w:rsidRPr="00431B0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内外野外工作</w:t>
            </w:r>
          </w:p>
        </w:tc>
      </w:tr>
    </w:tbl>
    <w:p w:rsidR="00965D62" w:rsidRDefault="00965D62"/>
    <w:sectPr w:rsidR="00965D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175"/>
    <w:rsid w:val="00431B07"/>
    <w:rsid w:val="008F3175"/>
    <w:rsid w:val="00965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4D3AA0-1B11-47B7-9283-86A67C723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1B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31B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9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小橘子</dc:creator>
  <cp:keywords/>
  <dc:description/>
  <cp:lastModifiedBy>小橘子</cp:lastModifiedBy>
  <cp:revision>3</cp:revision>
  <dcterms:created xsi:type="dcterms:W3CDTF">2016-10-11T06:29:00Z</dcterms:created>
  <dcterms:modified xsi:type="dcterms:W3CDTF">2016-10-11T06:29:00Z</dcterms:modified>
</cp:coreProperties>
</file>