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2B" w:rsidRPr="003C7C72" w:rsidRDefault="00E036C1" w:rsidP="003C7C72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C03790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中国医学科学院肿瘤医院深圳医院（深圳市肿瘤医院）</w:t>
      </w:r>
      <w:r w:rsidR="003C7C72" w:rsidRPr="003C7C72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工程技术部</w:t>
      </w:r>
      <w:r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招聘计划</w:t>
      </w:r>
    </w:p>
    <w:p w:rsidR="00B31C2B" w:rsidRPr="00692DBD" w:rsidRDefault="00B31C2B" w:rsidP="002F7FB2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  <w:lang w:val="zh-CN"/>
        </w:rPr>
      </w:pPr>
    </w:p>
    <w:tbl>
      <w:tblPr>
        <w:tblW w:w="1357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559"/>
        <w:gridCol w:w="1559"/>
        <w:gridCol w:w="1559"/>
        <w:gridCol w:w="7655"/>
        <w:gridCol w:w="708"/>
      </w:tblGrid>
      <w:tr w:rsidR="003619B5" w:rsidRPr="007133D9" w:rsidTr="00A3040A">
        <w:trPr>
          <w:trHeight w:val="336"/>
          <w:jc w:val="center"/>
        </w:trPr>
        <w:tc>
          <w:tcPr>
            <w:tcW w:w="531" w:type="dxa"/>
            <w:shd w:val="clear" w:color="000000" w:fill="FFFFFF"/>
            <w:vAlign w:val="center"/>
          </w:tcPr>
          <w:p w:rsidR="003619B5" w:rsidRPr="007133D9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编号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Pr="007133D9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部门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Pr="007133D9" w:rsidRDefault="003619B5" w:rsidP="00E05E3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岗位类别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Pr="007133D9" w:rsidRDefault="003619B5" w:rsidP="009456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名称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3619B5" w:rsidRPr="007133D9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应聘条件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619B5" w:rsidRPr="007133D9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招聘</w:t>
            </w:r>
          </w:p>
          <w:p w:rsidR="003619B5" w:rsidRPr="007133D9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名额</w:t>
            </w:r>
          </w:p>
        </w:tc>
      </w:tr>
      <w:tr w:rsidR="003619B5" w:rsidRPr="007133D9" w:rsidTr="00A3040A">
        <w:trPr>
          <w:trHeight w:val="1655"/>
          <w:jc w:val="center"/>
        </w:trPr>
        <w:tc>
          <w:tcPr>
            <w:tcW w:w="531" w:type="dxa"/>
            <w:shd w:val="clear" w:color="000000" w:fill="FFFFFF"/>
            <w:vAlign w:val="center"/>
          </w:tcPr>
          <w:p w:rsidR="003619B5" w:rsidRPr="002C3C7B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  <w:p w:rsidR="003619B5" w:rsidRPr="002C3C7B" w:rsidRDefault="003619B5" w:rsidP="002F579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工程技术部</w:t>
            </w:r>
          </w:p>
          <w:p w:rsidR="003619B5" w:rsidRPr="002C3C7B" w:rsidRDefault="003619B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医用设备中心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Default="003619B5" w:rsidP="00E05E3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9B5" w:rsidRPr="002C3C7B" w:rsidRDefault="003619B5" w:rsidP="003D180C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宋体" w:hAnsi="宋体"/>
                <w:kern w:val="0"/>
                <w:lang w:val="zh-CN"/>
              </w:rPr>
            </w:pPr>
            <w:r w:rsidRPr="00FE2184">
              <w:rPr>
                <w:rFonts w:ascii="宋体" w:hAnsi="宋体" w:hint="eastAsia"/>
                <w:kern w:val="0"/>
                <w:lang w:val="zh-CN"/>
              </w:rPr>
              <w:t>1.1 通用设备</w:t>
            </w:r>
            <w:r>
              <w:rPr>
                <w:rFonts w:ascii="宋体" w:hAnsi="宋体" w:hint="eastAsia"/>
                <w:kern w:val="0"/>
                <w:lang w:val="zh-CN"/>
              </w:rPr>
              <w:t>助理工程师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3619B5" w:rsidRPr="00FF77CE" w:rsidRDefault="003619B5" w:rsidP="004630B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1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全日制普通高等院校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生物医学工程</w:t>
            </w:r>
            <w:r w:rsidRPr="00FF77CE">
              <w:rPr>
                <w:rFonts w:ascii="宋体" w:hAnsi="宋体" w:cs="宋体"/>
                <w:kern w:val="0"/>
              </w:rPr>
              <w:t>或医疗器械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相关专业本科及以上学历；</w:t>
            </w:r>
          </w:p>
          <w:p w:rsidR="003619B5" w:rsidRPr="00FF77CE" w:rsidRDefault="003619B5" w:rsidP="004630B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2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．有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较强的语言表达能力和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沟通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能力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； </w:t>
            </w:r>
          </w:p>
          <w:p w:rsidR="003619B5" w:rsidRPr="00FF77CE" w:rsidRDefault="003619B5" w:rsidP="004630B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3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．从事医疗设备制造、维修或管理工作满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年及以上，有助理工程师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或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以上职称</w:t>
            </w:r>
          </w:p>
          <w:p w:rsidR="003619B5" w:rsidRPr="00FF77CE" w:rsidRDefault="003619B5" w:rsidP="004630B5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/>
                <w:kern w:val="0"/>
                <w:lang w:val="zh-CN"/>
              </w:rPr>
            </w:pP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4.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 xml:space="preserve"> 有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三甲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医院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设备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</w:rPr>
              <w:t>科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相关</w:t>
            </w:r>
            <w:proofErr w:type="gramEnd"/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工作经验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优先。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619B5" w:rsidRPr="002C3C7B" w:rsidRDefault="003619B5" w:rsidP="00C53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AC43E5" w:rsidRPr="007133D9" w:rsidTr="00AC43E5">
        <w:trPr>
          <w:trHeight w:val="1655"/>
          <w:jc w:val="center"/>
        </w:trPr>
        <w:tc>
          <w:tcPr>
            <w:tcW w:w="531" w:type="dxa"/>
            <w:shd w:val="clear" w:color="000000" w:fill="FFFFFF"/>
            <w:vAlign w:val="center"/>
          </w:tcPr>
          <w:p w:rsidR="00AC43E5" w:rsidRPr="002C3C7B" w:rsidRDefault="00AC43E5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C43E5" w:rsidRDefault="00AC43E5" w:rsidP="005F566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工程技术部</w:t>
            </w:r>
          </w:p>
          <w:p w:rsidR="00AC43E5" w:rsidRPr="002C3C7B" w:rsidRDefault="00AC43E5" w:rsidP="005F566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医用设备中心</w:t>
            </w:r>
          </w:p>
        </w:tc>
        <w:tc>
          <w:tcPr>
            <w:tcW w:w="1559" w:type="dxa"/>
            <w:shd w:val="clear" w:color="000000" w:fill="FFFFFF"/>
          </w:tcPr>
          <w:p w:rsidR="00AC43E5" w:rsidRPr="00FE2184" w:rsidRDefault="003619B5" w:rsidP="003619B5">
            <w:pPr>
              <w:autoSpaceDE w:val="0"/>
              <w:autoSpaceDN w:val="0"/>
              <w:adjustRightInd w:val="0"/>
              <w:spacing w:before="240" w:line="720" w:lineRule="auto"/>
              <w:jc w:val="center"/>
              <w:rPr>
                <w:rFonts w:ascii="宋体" w:hAnsi="宋体" w:hint="eastAsia"/>
                <w:kern w:val="0"/>
                <w:lang w:val="zh-CN"/>
              </w:rPr>
            </w:pPr>
            <w:bookmarkStart w:id="0" w:name="_GoBack"/>
            <w:r>
              <w:rPr>
                <w:rFonts w:ascii="宋体" w:hAnsi="宋体" w:hint="eastAsia"/>
                <w:kern w:val="0"/>
                <w:lang w:val="zh-CN"/>
              </w:rPr>
              <w:t>工程技术</w:t>
            </w:r>
            <w:bookmarkEnd w:id="0"/>
          </w:p>
        </w:tc>
        <w:tc>
          <w:tcPr>
            <w:tcW w:w="1559" w:type="dxa"/>
            <w:shd w:val="clear" w:color="000000" w:fill="FFFFFF"/>
            <w:vAlign w:val="center"/>
          </w:tcPr>
          <w:p w:rsidR="00AC43E5" w:rsidRPr="002C3C7B" w:rsidRDefault="00AC43E5" w:rsidP="005F5661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宋体" w:hAnsi="宋体"/>
                <w:kern w:val="0"/>
                <w:lang w:val="zh-CN"/>
              </w:rPr>
            </w:pPr>
            <w:r w:rsidRPr="00FE2184">
              <w:rPr>
                <w:rFonts w:ascii="宋体" w:hAnsi="宋体" w:hint="eastAsia"/>
                <w:kern w:val="0"/>
                <w:lang w:val="zh-CN"/>
              </w:rPr>
              <w:t>1.1 通用设备</w:t>
            </w:r>
            <w:r>
              <w:rPr>
                <w:rFonts w:ascii="宋体" w:hAnsi="宋体" w:hint="eastAsia"/>
                <w:kern w:val="0"/>
                <w:lang w:val="zh-CN"/>
              </w:rPr>
              <w:t>工程师</w:t>
            </w:r>
          </w:p>
        </w:tc>
        <w:tc>
          <w:tcPr>
            <w:tcW w:w="7655" w:type="dxa"/>
            <w:shd w:val="clear" w:color="000000" w:fill="FFFFFF"/>
            <w:vAlign w:val="center"/>
          </w:tcPr>
          <w:p w:rsidR="00AC43E5" w:rsidRPr="00FF77CE" w:rsidRDefault="00AC43E5" w:rsidP="005F566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1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全日制普通高等院校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生物医学工程</w:t>
            </w:r>
            <w:r w:rsidRPr="00FF77CE">
              <w:rPr>
                <w:rFonts w:ascii="宋体" w:hAnsi="宋体" w:cs="宋体"/>
                <w:kern w:val="0"/>
              </w:rPr>
              <w:t>或医疗器械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相关专业本科及以上学历；</w:t>
            </w:r>
          </w:p>
          <w:p w:rsidR="00AC43E5" w:rsidRPr="00FF77CE" w:rsidRDefault="00AC43E5" w:rsidP="005F566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2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．有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较强的语言表达能力和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沟通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能力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，良好的团队协作精神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； </w:t>
            </w:r>
          </w:p>
          <w:p w:rsidR="00AC43E5" w:rsidRPr="00FF77CE" w:rsidRDefault="00AC43E5" w:rsidP="005F566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3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．从事医疗设备制造、维修或管理工作满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年及以上，有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工程师或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以上职称</w:t>
            </w:r>
          </w:p>
          <w:p w:rsidR="00AC43E5" w:rsidRPr="00FF77CE" w:rsidRDefault="00AC43E5" w:rsidP="005F5661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/>
                <w:kern w:val="0"/>
                <w:lang w:val="zh-CN"/>
              </w:rPr>
            </w:pP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4.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 xml:space="preserve"> 有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三甲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医院</w:t>
            </w:r>
            <w:r>
              <w:rPr>
                <w:rFonts w:ascii="宋体" w:hAnsi="宋体" w:cs="宋体" w:hint="eastAsia"/>
                <w:color w:val="000000" w:themeColor="text1"/>
                <w:kern w:val="0"/>
              </w:rPr>
              <w:t>设备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</w:rPr>
              <w:t>科</w:t>
            </w:r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相关</w:t>
            </w:r>
            <w:proofErr w:type="gramEnd"/>
            <w:r w:rsidRPr="00FF77CE">
              <w:rPr>
                <w:rFonts w:ascii="宋体" w:hAnsi="宋体" w:cs="宋体"/>
                <w:color w:val="000000" w:themeColor="text1"/>
                <w:kern w:val="0"/>
              </w:rPr>
              <w:t>工作经验</w:t>
            </w:r>
            <w:r w:rsidRPr="00FF77CE">
              <w:rPr>
                <w:rFonts w:ascii="宋体" w:hAnsi="宋体" w:cs="宋体" w:hint="eastAsia"/>
                <w:color w:val="000000" w:themeColor="text1"/>
                <w:kern w:val="0"/>
              </w:rPr>
              <w:t>优先。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C43E5" w:rsidRDefault="00AC43E5" w:rsidP="00C53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AC43E5" w:rsidRPr="007133D9" w:rsidTr="00AC43E5">
        <w:trPr>
          <w:trHeight w:val="455"/>
          <w:jc w:val="center"/>
        </w:trPr>
        <w:tc>
          <w:tcPr>
            <w:tcW w:w="12863" w:type="dxa"/>
            <w:gridSpan w:val="5"/>
            <w:shd w:val="clear" w:color="000000" w:fill="FFFFFF"/>
          </w:tcPr>
          <w:p w:rsidR="00AC43E5" w:rsidRPr="00AC43E5" w:rsidRDefault="00AC43E5" w:rsidP="00AC43E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宋体" w:hAnsi="宋体" w:cs="宋体"/>
                <w:kern w:val="0"/>
                <w:lang w:val="zh-CN"/>
              </w:rPr>
            </w:pPr>
            <w:r w:rsidRPr="00AC43E5">
              <w:rPr>
                <w:rFonts w:ascii="宋体" w:hAnsi="宋体" w:cs="宋体" w:hint="eastAsia"/>
                <w:kern w:val="0"/>
                <w:lang w:val="zh-CN"/>
              </w:rPr>
              <w:t>合计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C43E5" w:rsidRDefault="00AC43E5" w:rsidP="00C535F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2</w:t>
            </w:r>
          </w:p>
        </w:tc>
      </w:tr>
    </w:tbl>
    <w:p w:rsidR="00C168BF" w:rsidRPr="00AE1728" w:rsidRDefault="00C168BF" w:rsidP="00AE1728">
      <w:pPr>
        <w:ind w:firstLineChars="50" w:firstLine="140"/>
        <w:rPr>
          <w:sz w:val="28"/>
          <w:szCs w:val="28"/>
        </w:rPr>
      </w:pPr>
    </w:p>
    <w:sectPr w:rsidR="00C168BF" w:rsidRPr="00AE1728" w:rsidSect="001817DB">
      <w:pgSz w:w="16838" w:h="11906" w:orient="landscape"/>
      <w:pgMar w:top="136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1D" w:rsidRDefault="00262A1D" w:rsidP="002F7FB2">
      <w:r>
        <w:separator/>
      </w:r>
    </w:p>
  </w:endnote>
  <w:endnote w:type="continuationSeparator" w:id="0">
    <w:p w:rsidR="00262A1D" w:rsidRDefault="00262A1D" w:rsidP="002F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1D" w:rsidRDefault="00262A1D" w:rsidP="002F7FB2">
      <w:r>
        <w:separator/>
      </w:r>
    </w:p>
  </w:footnote>
  <w:footnote w:type="continuationSeparator" w:id="0">
    <w:p w:rsidR="00262A1D" w:rsidRDefault="00262A1D" w:rsidP="002F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FB2"/>
    <w:rsid w:val="000159DB"/>
    <w:rsid w:val="00015B3F"/>
    <w:rsid w:val="000250BA"/>
    <w:rsid w:val="00033D7E"/>
    <w:rsid w:val="0006118B"/>
    <w:rsid w:val="00061894"/>
    <w:rsid w:val="00062AC7"/>
    <w:rsid w:val="00067439"/>
    <w:rsid w:val="000824C3"/>
    <w:rsid w:val="000835A3"/>
    <w:rsid w:val="00084F04"/>
    <w:rsid w:val="00093A33"/>
    <w:rsid w:val="000B1C6F"/>
    <w:rsid w:val="000C2CBB"/>
    <w:rsid w:val="000D4AAA"/>
    <w:rsid w:val="000E5F7D"/>
    <w:rsid w:val="000F181F"/>
    <w:rsid w:val="00124D56"/>
    <w:rsid w:val="00133464"/>
    <w:rsid w:val="001376E5"/>
    <w:rsid w:val="00150313"/>
    <w:rsid w:val="00150324"/>
    <w:rsid w:val="00154200"/>
    <w:rsid w:val="00155DEF"/>
    <w:rsid w:val="00161C41"/>
    <w:rsid w:val="00166B5D"/>
    <w:rsid w:val="001817DB"/>
    <w:rsid w:val="0019151A"/>
    <w:rsid w:val="001C0952"/>
    <w:rsid w:val="001D42E8"/>
    <w:rsid w:val="001F30D9"/>
    <w:rsid w:val="00201579"/>
    <w:rsid w:val="00230C28"/>
    <w:rsid w:val="00257DCA"/>
    <w:rsid w:val="00262A1D"/>
    <w:rsid w:val="00292D71"/>
    <w:rsid w:val="002C3C7B"/>
    <w:rsid w:val="002F7FB2"/>
    <w:rsid w:val="00324CE6"/>
    <w:rsid w:val="003257F1"/>
    <w:rsid w:val="00337415"/>
    <w:rsid w:val="0034280E"/>
    <w:rsid w:val="00346038"/>
    <w:rsid w:val="00350101"/>
    <w:rsid w:val="00361399"/>
    <w:rsid w:val="003619B5"/>
    <w:rsid w:val="00367DAF"/>
    <w:rsid w:val="00384768"/>
    <w:rsid w:val="003A3D48"/>
    <w:rsid w:val="003A4921"/>
    <w:rsid w:val="003A6250"/>
    <w:rsid w:val="003B3A61"/>
    <w:rsid w:val="003C00D0"/>
    <w:rsid w:val="003C7C72"/>
    <w:rsid w:val="003D180C"/>
    <w:rsid w:val="003F7FC0"/>
    <w:rsid w:val="00414D2B"/>
    <w:rsid w:val="004171C9"/>
    <w:rsid w:val="004430D7"/>
    <w:rsid w:val="004527EB"/>
    <w:rsid w:val="00453154"/>
    <w:rsid w:val="00456EAA"/>
    <w:rsid w:val="004630B5"/>
    <w:rsid w:val="004808CE"/>
    <w:rsid w:val="004848EC"/>
    <w:rsid w:val="004B3E76"/>
    <w:rsid w:val="004B7182"/>
    <w:rsid w:val="004C781B"/>
    <w:rsid w:val="004F3236"/>
    <w:rsid w:val="00506E8B"/>
    <w:rsid w:val="005528EF"/>
    <w:rsid w:val="00577614"/>
    <w:rsid w:val="00597A10"/>
    <w:rsid w:val="005A1A3A"/>
    <w:rsid w:val="005A24C1"/>
    <w:rsid w:val="005B1990"/>
    <w:rsid w:val="005B1EA2"/>
    <w:rsid w:val="005B37DD"/>
    <w:rsid w:val="005C2A67"/>
    <w:rsid w:val="005C6EA5"/>
    <w:rsid w:val="005E6F30"/>
    <w:rsid w:val="005F2BA9"/>
    <w:rsid w:val="006021C8"/>
    <w:rsid w:val="006157A3"/>
    <w:rsid w:val="006258B2"/>
    <w:rsid w:val="006368DF"/>
    <w:rsid w:val="00643AD7"/>
    <w:rsid w:val="00647514"/>
    <w:rsid w:val="00672C3B"/>
    <w:rsid w:val="00684F91"/>
    <w:rsid w:val="00692DBD"/>
    <w:rsid w:val="006A20C5"/>
    <w:rsid w:val="006B2925"/>
    <w:rsid w:val="006D7201"/>
    <w:rsid w:val="006E0281"/>
    <w:rsid w:val="007004B7"/>
    <w:rsid w:val="00703064"/>
    <w:rsid w:val="007108A9"/>
    <w:rsid w:val="00737990"/>
    <w:rsid w:val="00757152"/>
    <w:rsid w:val="00762ECD"/>
    <w:rsid w:val="00764F8F"/>
    <w:rsid w:val="0077402C"/>
    <w:rsid w:val="00780A7D"/>
    <w:rsid w:val="0078259D"/>
    <w:rsid w:val="00783F88"/>
    <w:rsid w:val="0079186B"/>
    <w:rsid w:val="007942BA"/>
    <w:rsid w:val="007C72B2"/>
    <w:rsid w:val="007E249C"/>
    <w:rsid w:val="007F0111"/>
    <w:rsid w:val="007F2436"/>
    <w:rsid w:val="00801E6D"/>
    <w:rsid w:val="00815502"/>
    <w:rsid w:val="00820819"/>
    <w:rsid w:val="00854BDB"/>
    <w:rsid w:val="008555B5"/>
    <w:rsid w:val="00856BA1"/>
    <w:rsid w:val="008601F7"/>
    <w:rsid w:val="00860D67"/>
    <w:rsid w:val="0086274C"/>
    <w:rsid w:val="00874B51"/>
    <w:rsid w:val="008828CE"/>
    <w:rsid w:val="00893446"/>
    <w:rsid w:val="00896263"/>
    <w:rsid w:val="008C230A"/>
    <w:rsid w:val="008C5D55"/>
    <w:rsid w:val="008D0E1A"/>
    <w:rsid w:val="008E2EDE"/>
    <w:rsid w:val="008F1470"/>
    <w:rsid w:val="008F15B7"/>
    <w:rsid w:val="008F412B"/>
    <w:rsid w:val="00901D2F"/>
    <w:rsid w:val="00910FD6"/>
    <w:rsid w:val="009220A6"/>
    <w:rsid w:val="0092256F"/>
    <w:rsid w:val="0094471E"/>
    <w:rsid w:val="009456EB"/>
    <w:rsid w:val="00956F9B"/>
    <w:rsid w:val="00966AFC"/>
    <w:rsid w:val="009717D4"/>
    <w:rsid w:val="00984BD5"/>
    <w:rsid w:val="009C3CD7"/>
    <w:rsid w:val="009C4F97"/>
    <w:rsid w:val="009F5D15"/>
    <w:rsid w:val="00A01547"/>
    <w:rsid w:val="00A0311D"/>
    <w:rsid w:val="00A12E47"/>
    <w:rsid w:val="00A24FDD"/>
    <w:rsid w:val="00A53CAC"/>
    <w:rsid w:val="00A716A3"/>
    <w:rsid w:val="00A8457B"/>
    <w:rsid w:val="00AC33D0"/>
    <w:rsid w:val="00AC43E5"/>
    <w:rsid w:val="00AD1B40"/>
    <w:rsid w:val="00AD752B"/>
    <w:rsid w:val="00AE1728"/>
    <w:rsid w:val="00AE7ECF"/>
    <w:rsid w:val="00B04F10"/>
    <w:rsid w:val="00B16D65"/>
    <w:rsid w:val="00B31C2B"/>
    <w:rsid w:val="00B50D26"/>
    <w:rsid w:val="00B62055"/>
    <w:rsid w:val="00B65B23"/>
    <w:rsid w:val="00B67CBE"/>
    <w:rsid w:val="00B7164A"/>
    <w:rsid w:val="00B7633B"/>
    <w:rsid w:val="00BB1797"/>
    <w:rsid w:val="00BE1E15"/>
    <w:rsid w:val="00BE567D"/>
    <w:rsid w:val="00BF55F7"/>
    <w:rsid w:val="00C168BF"/>
    <w:rsid w:val="00C17D0A"/>
    <w:rsid w:val="00C35FFC"/>
    <w:rsid w:val="00C41C4E"/>
    <w:rsid w:val="00C46A4C"/>
    <w:rsid w:val="00C46B47"/>
    <w:rsid w:val="00C535F0"/>
    <w:rsid w:val="00C56DF4"/>
    <w:rsid w:val="00C577AF"/>
    <w:rsid w:val="00C6690B"/>
    <w:rsid w:val="00C67655"/>
    <w:rsid w:val="00C74074"/>
    <w:rsid w:val="00CC5673"/>
    <w:rsid w:val="00CD4567"/>
    <w:rsid w:val="00CF5AEB"/>
    <w:rsid w:val="00D03D02"/>
    <w:rsid w:val="00D56D6D"/>
    <w:rsid w:val="00D632CF"/>
    <w:rsid w:val="00D669EF"/>
    <w:rsid w:val="00D74D85"/>
    <w:rsid w:val="00D83A4C"/>
    <w:rsid w:val="00D84EAA"/>
    <w:rsid w:val="00D95DE9"/>
    <w:rsid w:val="00D9601E"/>
    <w:rsid w:val="00DA4503"/>
    <w:rsid w:val="00DE299E"/>
    <w:rsid w:val="00DE5FAE"/>
    <w:rsid w:val="00DE7FD1"/>
    <w:rsid w:val="00DF70ED"/>
    <w:rsid w:val="00DF7F4E"/>
    <w:rsid w:val="00E01436"/>
    <w:rsid w:val="00E036C1"/>
    <w:rsid w:val="00E215CF"/>
    <w:rsid w:val="00E5446D"/>
    <w:rsid w:val="00E56FFF"/>
    <w:rsid w:val="00E62296"/>
    <w:rsid w:val="00E850E4"/>
    <w:rsid w:val="00EA0BD7"/>
    <w:rsid w:val="00EB2828"/>
    <w:rsid w:val="00ED1AEA"/>
    <w:rsid w:val="00EE148D"/>
    <w:rsid w:val="00EE57E8"/>
    <w:rsid w:val="00EF0700"/>
    <w:rsid w:val="00F03433"/>
    <w:rsid w:val="00F0579D"/>
    <w:rsid w:val="00F15D03"/>
    <w:rsid w:val="00F25F47"/>
    <w:rsid w:val="00F40D6C"/>
    <w:rsid w:val="00F46AEE"/>
    <w:rsid w:val="00F66AF7"/>
    <w:rsid w:val="00F8265D"/>
    <w:rsid w:val="00F8585A"/>
    <w:rsid w:val="00FC176B"/>
    <w:rsid w:val="00FC3B18"/>
    <w:rsid w:val="00FC7A7D"/>
    <w:rsid w:val="00FD290B"/>
    <w:rsid w:val="00FD3DB0"/>
    <w:rsid w:val="00FE0D3E"/>
    <w:rsid w:val="00FE2184"/>
    <w:rsid w:val="00FF3F21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Chinese User</cp:lastModifiedBy>
  <cp:revision>10</cp:revision>
  <cp:lastPrinted>2017-01-10T04:23:00Z</cp:lastPrinted>
  <dcterms:created xsi:type="dcterms:W3CDTF">2017-01-18T00:31:00Z</dcterms:created>
  <dcterms:modified xsi:type="dcterms:W3CDTF">2017-01-22T06:53:00Z</dcterms:modified>
</cp:coreProperties>
</file>