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21" w:rsidRPr="009C3AAB" w:rsidRDefault="00632F21" w:rsidP="00632F21">
      <w:pPr>
        <w:shd w:val="solid" w:color="FFFFFF" w:fill="auto"/>
        <w:autoSpaceDN w:val="0"/>
        <w:spacing w:line="360" w:lineRule="auto"/>
        <w:rPr>
          <w:rFonts w:ascii="楷体_GB2312" w:eastAsia="楷体_GB2312"/>
          <w:b/>
          <w:sz w:val="24"/>
          <w:szCs w:val="24"/>
        </w:rPr>
      </w:pPr>
      <w:bookmarkStart w:id="0" w:name="_GoBack"/>
      <w:bookmarkEnd w:id="0"/>
      <w:r w:rsidRPr="009C3AAB">
        <w:rPr>
          <w:rFonts w:ascii="楷体_GB2312" w:eastAsia="楷体_GB2312" w:hint="eastAsia"/>
          <w:b/>
          <w:sz w:val="24"/>
          <w:szCs w:val="24"/>
        </w:rPr>
        <w:t>附件二：</w:t>
      </w:r>
    </w:p>
    <w:p w:rsidR="00632F21" w:rsidRPr="009C3AAB" w:rsidRDefault="00632F21" w:rsidP="00632F21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中国科大</w:t>
      </w:r>
      <w:r w:rsidRPr="0028307C">
        <w:rPr>
          <w:rFonts w:ascii="黑体" w:eastAsia="黑体" w:hint="eastAsia"/>
          <w:b/>
          <w:bCs/>
          <w:kern w:val="0"/>
          <w:sz w:val="32"/>
          <w:szCs w:val="32"/>
        </w:rPr>
        <w:t>国际金融研究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院201</w:t>
      </w:r>
      <w:r>
        <w:rPr>
          <w:rFonts w:ascii="黑体" w:eastAsia="黑体" w:hint="eastAsia"/>
          <w:b/>
          <w:bCs/>
          <w:kern w:val="0"/>
          <w:sz w:val="32"/>
          <w:szCs w:val="32"/>
        </w:rPr>
        <w:t>8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年招聘工作人员报名登记表</w:t>
      </w:r>
    </w:p>
    <w:p w:rsidR="00632F21" w:rsidRPr="009C3AAB" w:rsidRDefault="00632F21" w:rsidP="00632F21">
      <w:pPr>
        <w:widowControl/>
        <w:spacing w:afterLines="100" w:after="312"/>
        <w:jc w:val="center"/>
        <w:rPr>
          <w:rFonts w:ascii="宋体" w:hAnsi="宋体"/>
          <w:kern w:val="0"/>
          <w:sz w:val="24"/>
          <w:szCs w:val="24"/>
        </w:rPr>
      </w:pPr>
      <w:r w:rsidRPr="009C3AAB">
        <w:rPr>
          <w:rFonts w:ascii="黑体" w:eastAsia="黑体" w:hint="eastAsia"/>
          <w:b/>
          <w:bCs/>
          <w:kern w:val="0"/>
          <w:sz w:val="24"/>
          <w:szCs w:val="24"/>
        </w:rPr>
        <w:t>（应聘岗位：</w:t>
      </w:r>
      <w:r w:rsidRPr="009C3AAB">
        <w:rPr>
          <w:rFonts w:ascii="黑体" w:eastAsia="黑体" w:hint="eastAsia"/>
          <w:b/>
          <w:bCs/>
          <w:kern w:val="0"/>
          <w:sz w:val="24"/>
          <w:szCs w:val="24"/>
          <w:u w:val="single"/>
        </w:rPr>
        <w:t xml:space="preserve">  </w:t>
      </w:r>
      <w:r>
        <w:rPr>
          <w:rFonts w:ascii="黑体" w:eastAsia="黑体" w:hint="eastAsia"/>
          <w:b/>
          <w:bCs/>
          <w:kern w:val="0"/>
          <w:sz w:val="24"/>
          <w:szCs w:val="24"/>
          <w:u w:val="single"/>
        </w:rPr>
        <w:t xml:space="preserve">          </w:t>
      </w:r>
      <w:r w:rsidRPr="009C3AAB">
        <w:rPr>
          <w:rFonts w:ascii="黑体" w:eastAsia="黑体" w:hint="eastAsia"/>
          <w:b/>
          <w:bCs/>
          <w:kern w:val="0"/>
          <w:sz w:val="24"/>
          <w:szCs w:val="24"/>
        </w:rPr>
        <w:t>）</w:t>
      </w:r>
    </w:p>
    <w:tbl>
      <w:tblPr>
        <w:tblW w:w="907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709"/>
        <w:gridCol w:w="891"/>
        <w:gridCol w:w="1021"/>
        <w:gridCol w:w="72"/>
        <w:gridCol w:w="993"/>
        <w:gridCol w:w="283"/>
        <w:gridCol w:w="425"/>
        <w:gridCol w:w="567"/>
        <w:gridCol w:w="1843"/>
      </w:tblGrid>
      <w:tr w:rsidR="00632F21" w:rsidRPr="009C3AAB" w:rsidTr="004D7494">
        <w:trPr>
          <w:trHeight w:val="5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25" w:before="78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line="300" w:lineRule="exact"/>
              <w:ind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32F21" w:rsidRPr="009C3AAB" w:rsidTr="004D7494">
        <w:trPr>
          <w:trHeight w:val="6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495"/>
        </w:trPr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beforeLines="15" w:before="46" w:afterLines="15" w:after="4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毕业学校及专业、毕业时间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15" w:before="46" w:afterLines="15" w:after="4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433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beforeLines="15" w:before="46" w:afterLines="15" w:after="46"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15" w:before="46" w:afterLines="15" w:after="4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  <w:p w:rsidR="00632F21" w:rsidRPr="009C3AAB" w:rsidRDefault="00632F21" w:rsidP="004D7494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(电话</w:t>
            </w:r>
            <w:r w:rsidRPr="009C3AAB">
              <w:rPr>
                <w:rFonts w:hint="eastAsia"/>
                <w:kern w:val="0"/>
                <w:sz w:val="24"/>
                <w:szCs w:val="24"/>
              </w:rPr>
              <w:t>/</w:t>
            </w: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  <w:r w:rsidRPr="009C3AAB"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beforeLines="50" w:before="156" w:afterLines="50" w:after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afterLines="50" w:after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afterLines="50" w:after="156" w:line="300" w:lineRule="exact"/>
              <w:ind w:leftChars="-50" w:left="-105"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beforeLines="50" w:before="156" w:afterLines="50" w:after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21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工作、学习简历与主要成果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14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10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9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资质证书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9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007902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特</w:t>
            </w:r>
            <w:r w:rsidR="00632F21" w:rsidRPr="009C3AAB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长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632F21" w:rsidRPr="009C3AAB" w:rsidTr="004D749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21" w:rsidRPr="009C3AAB" w:rsidRDefault="00632F21" w:rsidP="004D7494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32F21" w:rsidRPr="009C3AAB" w:rsidRDefault="00632F21" w:rsidP="004D7494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632F21" w:rsidRPr="009C3AAB" w:rsidRDefault="00632F21" w:rsidP="00632F21">
      <w:pPr>
        <w:ind w:firstLine="729"/>
        <w:jc w:val="left"/>
      </w:pPr>
    </w:p>
    <w:p w:rsidR="00B8377E" w:rsidRDefault="004A5C37"/>
    <w:sectPr w:rsidR="00B8377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C37" w:rsidRDefault="004A5C37">
      <w:r>
        <w:separator/>
      </w:r>
    </w:p>
  </w:endnote>
  <w:endnote w:type="continuationSeparator" w:id="0">
    <w:p w:rsidR="004A5C37" w:rsidRDefault="004A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C37" w:rsidRDefault="004A5C37">
      <w:r>
        <w:separator/>
      </w:r>
    </w:p>
  </w:footnote>
  <w:footnote w:type="continuationSeparator" w:id="0">
    <w:p w:rsidR="004A5C37" w:rsidRDefault="004A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B97" w:rsidRDefault="004A5C37" w:rsidP="009C3AA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705B"/>
    <w:multiLevelType w:val="hybridMultilevel"/>
    <w:tmpl w:val="A2702A54"/>
    <w:lvl w:ilvl="0" w:tplc="191E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E48C1"/>
    <w:multiLevelType w:val="hybridMultilevel"/>
    <w:tmpl w:val="565A41A0"/>
    <w:lvl w:ilvl="0" w:tplc="8CD4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D743A3"/>
    <w:multiLevelType w:val="hybridMultilevel"/>
    <w:tmpl w:val="23A860A0"/>
    <w:lvl w:ilvl="0" w:tplc="41061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36399"/>
    <w:multiLevelType w:val="hybridMultilevel"/>
    <w:tmpl w:val="8EE09020"/>
    <w:lvl w:ilvl="0" w:tplc="4FDAB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B732AC"/>
    <w:multiLevelType w:val="hybridMultilevel"/>
    <w:tmpl w:val="D624B856"/>
    <w:lvl w:ilvl="0" w:tplc="C0367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E133DE"/>
    <w:multiLevelType w:val="hybridMultilevel"/>
    <w:tmpl w:val="8DE05318"/>
    <w:lvl w:ilvl="0" w:tplc="22A47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63DC6"/>
    <w:multiLevelType w:val="hybridMultilevel"/>
    <w:tmpl w:val="814814F8"/>
    <w:lvl w:ilvl="0" w:tplc="3A3C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1B1D4A"/>
    <w:multiLevelType w:val="hybridMultilevel"/>
    <w:tmpl w:val="8B2A5772"/>
    <w:lvl w:ilvl="0" w:tplc="C508595A">
      <w:start w:val="1"/>
      <w:numFmt w:val="decimal"/>
      <w:lvlText w:val="%1."/>
      <w:lvlJc w:val="left"/>
      <w:pPr>
        <w:ind w:left="420" w:hanging="420"/>
      </w:pPr>
      <w:rPr>
        <w:rFonts w:ascii="Calibri" w:eastAsia="宋体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D300A5"/>
    <w:multiLevelType w:val="hybridMultilevel"/>
    <w:tmpl w:val="DF44CBDE"/>
    <w:lvl w:ilvl="0" w:tplc="232CB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3E5316"/>
    <w:multiLevelType w:val="hybridMultilevel"/>
    <w:tmpl w:val="8B2A5772"/>
    <w:lvl w:ilvl="0" w:tplc="C508595A">
      <w:start w:val="1"/>
      <w:numFmt w:val="decimal"/>
      <w:lvlText w:val="%1."/>
      <w:lvlJc w:val="left"/>
      <w:pPr>
        <w:ind w:left="420" w:hanging="420"/>
      </w:pPr>
      <w:rPr>
        <w:rFonts w:ascii="Calibri" w:eastAsia="宋体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4E5D02"/>
    <w:multiLevelType w:val="hybridMultilevel"/>
    <w:tmpl w:val="B412B266"/>
    <w:lvl w:ilvl="0" w:tplc="3776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41B39F7"/>
    <w:multiLevelType w:val="hybridMultilevel"/>
    <w:tmpl w:val="2D8A73FE"/>
    <w:lvl w:ilvl="0" w:tplc="00A28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FB3CA4"/>
    <w:multiLevelType w:val="hybridMultilevel"/>
    <w:tmpl w:val="88AEDB7C"/>
    <w:lvl w:ilvl="0" w:tplc="E83499C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21"/>
    <w:rsid w:val="00007902"/>
    <w:rsid w:val="000C25A5"/>
    <w:rsid w:val="001D42FD"/>
    <w:rsid w:val="001E15D7"/>
    <w:rsid w:val="00233949"/>
    <w:rsid w:val="00325DCB"/>
    <w:rsid w:val="00400E0F"/>
    <w:rsid w:val="00416F06"/>
    <w:rsid w:val="00450994"/>
    <w:rsid w:val="004A5C37"/>
    <w:rsid w:val="00552186"/>
    <w:rsid w:val="005B06CC"/>
    <w:rsid w:val="005B34AE"/>
    <w:rsid w:val="00632F21"/>
    <w:rsid w:val="00667BCD"/>
    <w:rsid w:val="006B737F"/>
    <w:rsid w:val="00785366"/>
    <w:rsid w:val="00785500"/>
    <w:rsid w:val="008E55DE"/>
    <w:rsid w:val="0093622C"/>
    <w:rsid w:val="00954057"/>
    <w:rsid w:val="00A027E0"/>
    <w:rsid w:val="00AA7C4E"/>
    <w:rsid w:val="00AB24CA"/>
    <w:rsid w:val="00AC69F3"/>
    <w:rsid w:val="00AD23CF"/>
    <w:rsid w:val="00B16C82"/>
    <w:rsid w:val="00C814A5"/>
    <w:rsid w:val="00C95491"/>
    <w:rsid w:val="00CA612B"/>
    <w:rsid w:val="00DA7AC1"/>
    <w:rsid w:val="00DB331D"/>
    <w:rsid w:val="00DF3D30"/>
    <w:rsid w:val="00E106A4"/>
    <w:rsid w:val="00E2491C"/>
    <w:rsid w:val="00F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C12F1"/>
  <w15:chartTrackingRefBased/>
  <w15:docId w15:val="{5ED8E48E-CE5B-4306-8EDF-0B839B41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F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2F21"/>
    <w:rPr>
      <w:strike w:val="0"/>
      <w:dstrike w:val="0"/>
      <w:color w:val="000000"/>
      <w:sz w:val="18"/>
      <w:szCs w:val="18"/>
      <w:u w:val="none"/>
    </w:rPr>
  </w:style>
  <w:style w:type="character" w:customStyle="1" w:styleId="a4">
    <w:name w:val="页眉 字符"/>
    <w:link w:val="a5"/>
    <w:rsid w:val="00632F21"/>
    <w:rPr>
      <w:sz w:val="18"/>
      <w:szCs w:val="18"/>
    </w:rPr>
  </w:style>
  <w:style w:type="paragraph" w:styleId="a5">
    <w:name w:val="header"/>
    <w:basedOn w:val="a"/>
    <w:link w:val="a4"/>
    <w:rsid w:val="00632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632F21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632F21"/>
    <w:pPr>
      <w:ind w:firstLineChars="200" w:firstLine="420"/>
    </w:pPr>
  </w:style>
  <w:style w:type="table" w:styleId="a7">
    <w:name w:val="Table Grid"/>
    <w:basedOn w:val="a1"/>
    <w:uiPriority w:val="39"/>
    <w:rsid w:val="00632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A6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61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Shu Zhangqing</cp:lastModifiedBy>
  <cp:revision>2</cp:revision>
  <dcterms:created xsi:type="dcterms:W3CDTF">2018-10-24T07:31:00Z</dcterms:created>
  <dcterms:modified xsi:type="dcterms:W3CDTF">2018-10-24T07:31:00Z</dcterms:modified>
</cp:coreProperties>
</file>