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81650" cy="75914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B03E3"/>
    <w:rsid w:val="17E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2019-04-27T08:27:00Z</dcterms:created>
  <dc:creator>向青釉</dc:creator>
  <cp:lastModifiedBy>向青釉</cp:lastModifiedBy>
  <dcterms:modified xsi:type="dcterms:W3CDTF">2019-04-27T09:07:16Z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