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18" w:rsidRDefault="00944518" w:rsidP="00944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附件</w:t>
      </w:r>
    </w:p>
    <w:p w:rsidR="00944518" w:rsidRDefault="00944518" w:rsidP="00944518">
      <w:pPr>
        <w:spacing w:line="600" w:lineRule="exact"/>
        <w:jc w:val="center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>2019</w:t>
      </w:r>
      <w:r>
        <w:rPr>
          <w:rFonts w:ascii="Times New Roman" w:eastAsia="仿宋_GB2312" w:hAnsi="Times New Roman" w:cs="Times New Roman"/>
          <w:sz w:val="36"/>
          <w:szCs w:val="36"/>
        </w:rPr>
        <w:t>年河南省农业科学院公开招聘工作人员报名表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7"/>
        <w:gridCol w:w="1559"/>
        <w:gridCol w:w="1417"/>
        <w:gridCol w:w="2223"/>
        <w:gridCol w:w="1834"/>
      </w:tblGrid>
      <w:tr w:rsidR="00944518" w:rsidTr="000D0C14">
        <w:trPr>
          <w:trHeight w:val="607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性别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照片</w:t>
            </w:r>
          </w:p>
        </w:tc>
      </w:tr>
      <w:tr w:rsidR="00944518" w:rsidTr="000D0C14">
        <w:trPr>
          <w:trHeight w:val="403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民族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944518" w:rsidTr="000D0C14">
        <w:trPr>
          <w:trHeight w:val="369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籍贯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944518" w:rsidTr="000D0C14">
        <w:trPr>
          <w:trHeight w:val="1297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第一学历</w:t>
            </w:r>
          </w:p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毕业院校、专业及时间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身份证号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944518" w:rsidTr="000D0C14">
        <w:trPr>
          <w:cantSplit/>
          <w:trHeight w:val="1219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最高学历</w:t>
            </w:r>
          </w:p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毕业院校、专业及时间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婚姻状况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944518" w:rsidTr="000D0C14">
        <w:trPr>
          <w:cantSplit/>
          <w:trHeight w:val="962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本硕博所修</w:t>
            </w:r>
          </w:p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主要课程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distribute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求职岗位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distribute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944518" w:rsidTr="000D0C14">
        <w:trPr>
          <w:cantSplit/>
          <w:trHeight w:val="350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教育及</w:t>
            </w:r>
          </w:p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工作经历</w:t>
            </w:r>
          </w:p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（含曾经主要工作情况、发表论文、参加科研项目情况）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944518" w:rsidTr="000D0C14">
        <w:trPr>
          <w:cantSplit/>
          <w:trHeight w:val="844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奖励及荣誉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944518" w:rsidTr="000D0C14">
        <w:trPr>
          <w:cantSplit/>
          <w:trHeight w:val="671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专长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944518" w:rsidTr="000D0C14">
        <w:trPr>
          <w:trHeight w:val="516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联系方式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8" w:rsidRDefault="00944518" w:rsidP="000D0C14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:rsidR="00944518" w:rsidRDefault="00944518" w:rsidP="009445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注：此表不够，可另附页。</w:t>
      </w:r>
    </w:p>
    <w:p w:rsidR="00944518" w:rsidRDefault="00944518" w:rsidP="00944518"/>
    <w:p w:rsidR="00944518" w:rsidRDefault="00944518" w:rsidP="00944518">
      <w:pPr>
        <w:rPr>
          <w:rFonts w:ascii="Times New Roman" w:hAnsi="Times New Roman" w:cs="Times New Roman"/>
          <w:sz w:val="28"/>
          <w:szCs w:val="28"/>
        </w:rPr>
      </w:pPr>
    </w:p>
    <w:p w:rsidR="00170650" w:rsidRPr="00944518" w:rsidRDefault="00170650"/>
    <w:sectPr w:rsidR="00170650" w:rsidRPr="00944518" w:rsidSect="00BF0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DF" w:rsidRDefault="00713DDF" w:rsidP="00944518">
      <w:r>
        <w:separator/>
      </w:r>
    </w:p>
  </w:endnote>
  <w:endnote w:type="continuationSeparator" w:id="0">
    <w:p w:rsidR="00713DDF" w:rsidRDefault="00713DDF" w:rsidP="00944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DF" w:rsidRDefault="00713DDF" w:rsidP="00944518">
      <w:r>
        <w:separator/>
      </w:r>
    </w:p>
  </w:footnote>
  <w:footnote w:type="continuationSeparator" w:id="0">
    <w:p w:rsidR="00713DDF" w:rsidRDefault="00713DDF" w:rsidP="00944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518"/>
    <w:rsid w:val="00170650"/>
    <w:rsid w:val="00713DDF"/>
    <w:rsid w:val="0094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5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5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2019-07-19T00:37:00Z</dcterms:created>
  <dcterms:modified xsi:type="dcterms:W3CDTF">2019-07-19T00:37:00Z</dcterms:modified>
</cp:coreProperties>
</file>