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192"/>
        <w:gridCol w:w="992"/>
        <w:gridCol w:w="1116"/>
        <w:gridCol w:w="975"/>
        <w:gridCol w:w="645"/>
        <w:gridCol w:w="615"/>
        <w:gridCol w:w="300"/>
        <w:gridCol w:w="747"/>
        <w:gridCol w:w="1068"/>
      </w:tblGrid>
      <w:tr w:rsidR="0099695C" w:rsidRPr="0099695C" w14:paraId="6DC07C78" w14:textId="77777777" w:rsidTr="00724892">
        <w:trPr>
          <w:trHeight w:val="799"/>
          <w:jc w:val="center"/>
        </w:trPr>
        <w:tc>
          <w:tcPr>
            <w:tcW w:w="8865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BC38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黑体" w:eastAsia="黑体" w:hAnsi="黑体" w:cs="方正小标宋简体" w:hint="eastAsia"/>
                <w:color w:val="222222"/>
                <w:sz w:val="36"/>
                <w:szCs w:val="36"/>
                <w:shd w:val="clear" w:color="auto" w:fill="FFFFFF"/>
              </w:rPr>
              <w:t>故城县2019年公开招聘人事代理教师报名资格审查表</w:t>
            </w:r>
          </w:p>
        </w:tc>
      </w:tr>
      <w:tr w:rsidR="0099695C" w:rsidRPr="0099695C" w14:paraId="38A9A170" w14:textId="77777777" w:rsidTr="00724892">
        <w:trPr>
          <w:trHeight w:val="68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3F66B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0CDC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3149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A7D6F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AE2D6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31F1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AA5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照 片</w:t>
            </w:r>
          </w:p>
          <w:p w14:paraId="34BFAF0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（小二寸）</w:t>
            </w:r>
          </w:p>
        </w:tc>
      </w:tr>
      <w:tr w:rsidR="0099695C" w:rsidRPr="0099695C" w14:paraId="32EAC5B7" w14:textId="77777777" w:rsidTr="00724892">
        <w:trPr>
          <w:trHeight w:val="67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AFD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1BEE" w14:textId="77777777" w:rsidR="0099695C" w:rsidRPr="0099695C" w:rsidRDefault="0099695C" w:rsidP="0099695C"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4225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4042" w14:textId="77777777" w:rsidR="0099695C" w:rsidRPr="0099695C" w:rsidRDefault="0099695C" w:rsidP="0099695C">
            <w:pPr>
              <w:widowControl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145E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婚否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45AC" w14:textId="77777777" w:rsidR="0099695C" w:rsidRPr="0099695C" w:rsidRDefault="0099695C" w:rsidP="0099695C">
            <w:pPr>
              <w:widowControl/>
              <w:jc w:val="left"/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A40F" w14:textId="77777777" w:rsidR="0099695C" w:rsidRPr="0099695C" w:rsidRDefault="0099695C" w:rsidP="0099695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695C" w:rsidRPr="0099695C" w14:paraId="55CF09BB" w14:textId="77777777" w:rsidTr="00724892">
        <w:trPr>
          <w:trHeight w:val="70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D777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F634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6FA0A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209B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C562" w14:textId="77777777" w:rsidR="0099695C" w:rsidRPr="0099695C" w:rsidRDefault="0099695C" w:rsidP="0099695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695C" w:rsidRPr="0099695C" w14:paraId="3072C414" w14:textId="77777777" w:rsidTr="00724892">
        <w:trPr>
          <w:trHeight w:val="72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2F91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7EFA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2A99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D7AB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BC8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hint="eastAsia"/>
              </w:rPr>
              <w:t>报名号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746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5FAF0DDE" w14:textId="77777777" w:rsidTr="00724892">
        <w:trPr>
          <w:trHeight w:val="68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7997" w14:textId="77777777" w:rsidR="001C3DFD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户口</w:t>
            </w:r>
          </w:p>
          <w:p w14:paraId="3DD8EDDC" w14:textId="0117B3E8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EC69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49AA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9F093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14DD53F5" w14:textId="77777777" w:rsidTr="00724892">
        <w:trPr>
          <w:trHeight w:val="565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3EF0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家庭主要</w:t>
            </w:r>
          </w:p>
          <w:p w14:paraId="66E53F79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成员情况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0E8B1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与本人关系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78B6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姓</w:t>
            </w:r>
            <w:r w:rsidRPr="0099695C">
              <w:rPr>
                <w:rFonts w:hint="eastAsia"/>
              </w:rPr>
              <w:t xml:space="preserve"> </w:t>
            </w:r>
            <w:r w:rsidRPr="0099695C">
              <w:rPr>
                <w:rFonts w:hint="eastAsia"/>
              </w:rPr>
              <w:t>名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B09D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身份证号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059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工作单位及职务</w:t>
            </w:r>
          </w:p>
        </w:tc>
      </w:tr>
      <w:tr w:rsidR="0099695C" w:rsidRPr="0099695C" w14:paraId="163A783A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A8798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07E6E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BE1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03D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469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75631CFD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318DE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DE7A5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D77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6FC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2A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5A0C0AEE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C0015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C0E4E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96BC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05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AFC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41D09EBF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C2DF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B5C7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A92F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7C9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5E3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6319CA3F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6E58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FFAE1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26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881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1D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0A48BBAC" w14:textId="77777777" w:rsidTr="00724892">
        <w:trPr>
          <w:trHeight w:val="28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0B09F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学习</w:t>
            </w:r>
          </w:p>
          <w:p w14:paraId="5134A68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工作</w:t>
            </w:r>
          </w:p>
          <w:p w14:paraId="6BE4FF6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简历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F585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411004E2" w14:textId="77777777" w:rsidTr="00724892">
        <w:trPr>
          <w:trHeight w:val="28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46C7C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90F5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1F4487A3" w14:textId="77777777" w:rsidTr="00724892">
        <w:trPr>
          <w:trHeight w:val="281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831F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 xml:space="preserve">           个人诚</w:t>
            </w:r>
          </w:p>
          <w:p w14:paraId="4FC083E0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proofErr w:type="gramStart"/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信承诺</w:t>
            </w:r>
            <w:proofErr w:type="gramEnd"/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0115A" w14:textId="77777777" w:rsidR="0099695C" w:rsidRPr="0099695C" w:rsidRDefault="0099695C" w:rsidP="0099695C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</w:p>
          <w:p w14:paraId="5CF66F87" w14:textId="21A0F366" w:rsidR="0099695C" w:rsidRPr="0099695C" w:rsidRDefault="0099695C" w:rsidP="0099695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仿宋"/>
                <w:kern w:val="0"/>
                <w:sz w:val="24"/>
                <w:lang w:bidi="ar"/>
              </w:rPr>
            </w:pP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本人自愿从事教育工作，无违纪行为，无违法违纪记录，无违反计划生育政策，本人及直系亲属没有到非正常接待场所上访记录和不按《信访条例》逐级、有序、依法上访的行为，若经过考核，发现有以上行为记录，自愿承担后果，取消录取资格，并记入诚信档案、纳入全国信用信息共享平台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承诺人（签字）：                             年  月   日</w:t>
            </w:r>
          </w:p>
          <w:p w14:paraId="752172F8" w14:textId="77777777" w:rsidR="0099695C" w:rsidRPr="0099695C" w:rsidRDefault="0099695C" w:rsidP="0099695C">
            <w:pPr>
              <w:widowControl/>
              <w:ind w:firstLineChars="100" w:firstLine="240"/>
              <w:jc w:val="left"/>
              <w:rPr>
                <w:sz w:val="20"/>
                <w:szCs w:val="20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                     </w:t>
            </w: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                    </w:t>
            </w:r>
          </w:p>
        </w:tc>
      </w:tr>
      <w:tr w:rsidR="0099695C" w:rsidRPr="0099695C" w14:paraId="34E667CA" w14:textId="77777777" w:rsidTr="00724892">
        <w:trPr>
          <w:trHeight w:val="282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42F4A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户籍所在地或常驻地县级公安部门审核意见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6F0C4" w14:textId="77777777" w:rsidR="0099695C" w:rsidRPr="0099695C" w:rsidRDefault="0099695C" w:rsidP="0099695C">
            <w:pPr>
              <w:widowControl/>
              <w:ind w:left="480" w:hangingChars="200" w:hanging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</w:t>
            </w:r>
          </w:p>
          <w:p w14:paraId="002F629A" w14:textId="77777777" w:rsidR="0099695C" w:rsidRPr="0099695C" w:rsidRDefault="0099695C" w:rsidP="0099695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经审核，拟考核人员无违法犯罪记录，没有参与</w:t>
            </w:r>
            <w:bookmarkStart w:id="0" w:name="_GoBack"/>
            <w:bookmarkEnd w:id="0"/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邪教组织。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承办人（签字）：         盖章：          年   月  日 </w:t>
            </w:r>
          </w:p>
        </w:tc>
      </w:tr>
      <w:tr w:rsidR="0099695C" w:rsidRPr="0099695C" w14:paraId="514C0B1D" w14:textId="77777777" w:rsidTr="00724892">
        <w:trPr>
          <w:trHeight w:val="2807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892EB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户籍所在地或常驻地县级信访部门审核意见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8FDC3" w14:textId="77777777" w:rsidR="0099695C" w:rsidRPr="0099695C" w:rsidRDefault="0099695C" w:rsidP="0099695C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经审核，拟考核人员本人及直系亲属没有到非正常接待场所上访记录和不按《信访条例》逐级、有序、依法上访的行为。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承办人（签字）：            盖章：             年  月  日 </w:t>
            </w:r>
          </w:p>
        </w:tc>
      </w:tr>
      <w:tr w:rsidR="0099695C" w:rsidRPr="0099695C" w14:paraId="091B9FD9" w14:textId="77777777" w:rsidTr="00724892">
        <w:trPr>
          <w:trHeight w:val="250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3393D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县级卫</w:t>
            </w:r>
            <w:proofErr w:type="gramStart"/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健部门</w:t>
            </w:r>
            <w:proofErr w:type="gramEnd"/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7D3F8" w14:textId="77777777" w:rsidR="0099695C" w:rsidRPr="0099695C" w:rsidRDefault="0099695C" w:rsidP="0099695C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经审核，拟考核人员没有违反计划生育政策。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承办人（签字）：             盖章：           年   月  日 </w:t>
            </w:r>
          </w:p>
        </w:tc>
      </w:tr>
      <w:tr w:rsidR="0099695C" w:rsidRPr="0099695C" w14:paraId="1A148236" w14:textId="77777777" w:rsidTr="00724892">
        <w:trPr>
          <w:trHeight w:val="253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FF7A4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考核领导小组审核意见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BFDB5" w14:textId="77777777" w:rsidR="0099695C" w:rsidRPr="0099695C" w:rsidRDefault="0099695C" w:rsidP="0099695C">
            <w:pPr>
              <w:widowControl/>
              <w:jc w:val="left"/>
              <w:rPr>
                <w:rFonts w:asciiTheme="minorEastAsia" w:eastAsiaTheme="minorEastAsia" w:hAnsiTheme="minorEastAsia" w:cs="仿宋"/>
                <w:kern w:val="0"/>
                <w:sz w:val="24"/>
                <w:lang w:bidi="ar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经审核，拟考核人员考核合格。</w:t>
            </w:r>
          </w:p>
          <w:p w14:paraId="5020EC42" w14:textId="77777777" w:rsidR="0099695C" w:rsidRPr="0099695C" w:rsidRDefault="0099695C" w:rsidP="0099695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  盖章：                                      年  月  日 </w:t>
            </w:r>
          </w:p>
        </w:tc>
      </w:tr>
    </w:tbl>
    <w:p w14:paraId="1FD40A1E" w14:textId="77777777" w:rsidR="00A36FC3" w:rsidRPr="00A36FC3" w:rsidRDefault="00A36FC3" w:rsidP="00A36FC3"/>
    <w:sectPr w:rsidR="00A36FC3" w:rsidRPr="00A36FC3" w:rsidSect="0034235B">
      <w:footerReference w:type="default" r:id="rId6"/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554A8" w14:textId="77777777" w:rsidR="003C4EFA" w:rsidRDefault="003C4EFA" w:rsidP="000000F1">
      <w:r>
        <w:separator/>
      </w:r>
    </w:p>
  </w:endnote>
  <w:endnote w:type="continuationSeparator" w:id="0">
    <w:p w14:paraId="0AECBF13" w14:textId="77777777" w:rsidR="003C4EFA" w:rsidRDefault="003C4EFA" w:rsidP="0000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136547"/>
      <w:docPartObj>
        <w:docPartGallery w:val="Page Numbers (Bottom of Page)"/>
        <w:docPartUnique/>
      </w:docPartObj>
    </w:sdtPr>
    <w:sdtEndPr/>
    <w:sdtContent>
      <w:p w14:paraId="289FD83B" w14:textId="77777777" w:rsidR="00EF0799" w:rsidRDefault="00B270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3F" w:rsidRPr="00C4093F">
          <w:rPr>
            <w:noProof/>
            <w:lang w:val="zh-CN"/>
          </w:rPr>
          <w:t>1</w:t>
        </w:r>
        <w:r>
          <w:fldChar w:fldCharType="end"/>
        </w:r>
      </w:p>
    </w:sdtContent>
  </w:sdt>
  <w:p w14:paraId="17371532" w14:textId="77777777" w:rsidR="00EF0799" w:rsidRDefault="003C4E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D6C2" w14:textId="77777777" w:rsidR="003C4EFA" w:rsidRDefault="003C4EFA" w:rsidP="000000F1">
      <w:r>
        <w:separator/>
      </w:r>
    </w:p>
  </w:footnote>
  <w:footnote w:type="continuationSeparator" w:id="0">
    <w:p w14:paraId="1F86CBBC" w14:textId="77777777" w:rsidR="003C4EFA" w:rsidRDefault="003C4EFA" w:rsidP="0000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FC3"/>
    <w:rsid w:val="000000F1"/>
    <w:rsid w:val="000478FA"/>
    <w:rsid w:val="001B1065"/>
    <w:rsid w:val="001C3DFD"/>
    <w:rsid w:val="003C4EFA"/>
    <w:rsid w:val="004960B4"/>
    <w:rsid w:val="004D2D0F"/>
    <w:rsid w:val="005A0319"/>
    <w:rsid w:val="007373FA"/>
    <w:rsid w:val="007577FC"/>
    <w:rsid w:val="00796371"/>
    <w:rsid w:val="0099695C"/>
    <w:rsid w:val="00A36FC3"/>
    <w:rsid w:val="00A7008C"/>
    <w:rsid w:val="00A81440"/>
    <w:rsid w:val="00AC4B80"/>
    <w:rsid w:val="00B263E3"/>
    <w:rsid w:val="00B2707F"/>
    <w:rsid w:val="00C4093F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B3F5"/>
  <w15:docId w15:val="{DDE3131D-C404-4AEF-90BD-4F4F48BB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FC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00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00F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00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739</Characters>
  <Application>Microsoft Office Word</Application>
  <DocSecurity>0</DocSecurity>
  <Lines>6</Lines>
  <Paragraphs>1</Paragraphs>
  <ScaleCrop>false</ScaleCrop>
  <Company>China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鹏</cp:lastModifiedBy>
  <cp:revision>5</cp:revision>
  <dcterms:created xsi:type="dcterms:W3CDTF">2019-08-10T03:17:00Z</dcterms:created>
  <dcterms:modified xsi:type="dcterms:W3CDTF">2019-08-10T04:09:00Z</dcterms:modified>
</cp:coreProperties>
</file>