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52" w:rsidRDefault="00296DB7">
      <w:pP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附件</w:t>
      </w:r>
      <w:r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2</w:t>
      </w:r>
    </w:p>
    <w:tbl>
      <w:tblPr>
        <w:tblpPr w:leftFromText="180" w:rightFromText="180" w:vertAnchor="page" w:horzAnchor="page" w:tblpX="922" w:tblpY="2271"/>
        <w:tblOverlap w:val="never"/>
        <w:tblW w:w="10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772"/>
        <w:gridCol w:w="209"/>
        <w:gridCol w:w="109"/>
        <w:gridCol w:w="97"/>
        <w:gridCol w:w="393"/>
        <w:gridCol w:w="507"/>
        <w:gridCol w:w="135"/>
        <w:gridCol w:w="226"/>
        <w:gridCol w:w="629"/>
        <w:gridCol w:w="808"/>
        <w:gridCol w:w="83"/>
        <w:gridCol w:w="882"/>
        <w:gridCol w:w="716"/>
        <w:gridCol w:w="1935"/>
        <w:gridCol w:w="1935"/>
      </w:tblGrid>
      <w:tr w:rsidR="006F4752">
        <w:trPr>
          <w:trHeight w:val="645"/>
        </w:trPr>
        <w:tc>
          <w:tcPr>
            <w:tcW w:w="10459" w:type="dxa"/>
            <w:gridSpan w:val="16"/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8"/>
                <w:szCs w:val="3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36"/>
                <w:szCs w:val="36"/>
              </w:rPr>
              <w:t>青岛</w:t>
            </w:r>
            <w:r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36"/>
                <w:szCs w:val="36"/>
              </w:rPr>
              <w:t>蓝谷高新区管委公开考录聘用</w:t>
            </w:r>
            <w:r>
              <w:rPr>
                <w:rFonts w:ascii="宋体" w:eastAsia="宋体" w:hAnsi="宋体" w:cs="宋体" w:hint="eastAsia"/>
                <w:b/>
                <w:color w:val="333333"/>
                <w:spacing w:val="-20"/>
                <w:sz w:val="36"/>
                <w:szCs w:val="36"/>
                <w:shd w:val="clear" w:color="auto" w:fill="FFFFFF"/>
              </w:rPr>
              <w:t>制</w:t>
            </w:r>
            <w:r>
              <w:rPr>
                <w:rFonts w:ascii="宋体" w:eastAsia="宋体" w:hAnsi="宋体" w:cs="宋体" w:hint="eastAsia"/>
                <w:b/>
                <w:color w:val="333333"/>
                <w:spacing w:val="-20"/>
                <w:sz w:val="36"/>
                <w:szCs w:val="36"/>
                <w:shd w:val="clear" w:color="auto" w:fill="FFFFFF"/>
              </w:rPr>
              <w:t>专业人才</w:t>
            </w:r>
            <w:r>
              <w:rPr>
                <w:rFonts w:ascii="宋体" w:eastAsia="宋体" w:hAnsi="宋体" w:cs="宋体" w:hint="eastAsia"/>
                <w:b/>
                <w:color w:val="000000"/>
                <w:spacing w:val="-20"/>
                <w:kern w:val="0"/>
                <w:sz w:val="36"/>
                <w:szCs w:val="36"/>
              </w:rPr>
              <w:t>报名登记表</w:t>
            </w:r>
          </w:p>
        </w:tc>
      </w:tr>
      <w:tr w:rsidR="006F4752">
        <w:trPr>
          <w:trHeight w:val="435"/>
        </w:trPr>
        <w:tc>
          <w:tcPr>
            <w:tcW w:w="1795" w:type="dxa"/>
            <w:gridSpan w:val="2"/>
            <w:vAlign w:val="center"/>
          </w:tcPr>
          <w:p w:rsidR="006F4752" w:rsidRDefault="006F47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08" w:type="dxa"/>
            <w:gridSpan w:val="4"/>
            <w:vAlign w:val="center"/>
          </w:tcPr>
          <w:p w:rsidR="006F4752" w:rsidRDefault="006F47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6F4752" w:rsidRDefault="006F47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29" w:type="dxa"/>
            <w:vAlign w:val="center"/>
          </w:tcPr>
          <w:p w:rsidR="006F4752" w:rsidRDefault="006F47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08" w:type="dxa"/>
            <w:vAlign w:val="center"/>
          </w:tcPr>
          <w:p w:rsidR="006F4752" w:rsidRDefault="006F47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F4752" w:rsidRDefault="006F475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86" w:type="dxa"/>
            <w:gridSpan w:val="3"/>
            <w:tcBorders>
              <w:bottom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right"/>
              <w:textAlignment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填表时间：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日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 xml:space="preserve">  </w:t>
            </w:r>
          </w:p>
        </w:tc>
      </w:tr>
      <w:tr w:rsidR="006F4752">
        <w:trPr>
          <w:trHeight w:val="61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6F4752">
        <w:trPr>
          <w:trHeight w:val="61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曾用名</w:t>
            </w:r>
          </w:p>
        </w:tc>
        <w:tc>
          <w:tcPr>
            <w:tcW w:w="1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文化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程度</w:t>
            </w:r>
          </w:p>
        </w:tc>
        <w:tc>
          <w:tcPr>
            <w:tcW w:w="990" w:type="dxa"/>
            <w:gridSpan w:val="3"/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政治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入党年月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F4752">
        <w:trPr>
          <w:trHeight w:val="51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F4752">
        <w:trPr>
          <w:trHeight w:val="51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F4752">
        <w:trPr>
          <w:trHeight w:val="690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6F4752">
        <w:trPr>
          <w:trHeight w:val="660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最高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6F4752">
        <w:trPr>
          <w:trHeight w:val="480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简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毕业学校及专业</w:t>
            </w:r>
          </w:p>
        </w:tc>
      </w:tr>
      <w:tr w:rsidR="006F4752">
        <w:trPr>
          <w:trHeight w:val="480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F4752">
        <w:trPr>
          <w:trHeight w:val="480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font01"/>
                <w:rFonts w:hint="default"/>
              </w:rPr>
              <w:t xml:space="preserve">  </w:t>
            </w:r>
          </w:p>
        </w:tc>
      </w:tr>
      <w:tr w:rsidR="006F4752">
        <w:trPr>
          <w:trHeight w:val="480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F4752">
        <w:trPr>
          <w:trHeight w:val="480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工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作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简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工作单位及职务</w:t>
            </w:r>
          </w:p>
        </w:tc>
      </w:tr>
      <w:tr w:rsidR="006F4752">
        <w:trPr>
          <w:trHeight w:val="480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F4752">
        <w:trPr>
          <w:trHeight w:val="480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F4752">
        <w:trPr>
          <w:trHeight w:val="570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244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F4752">
        <w:trPr>
          <w:trHeight w:val="98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奖惩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4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F4752">
        <w:trPr>
          <w:trHeight w:val="645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家庭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主要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成员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出生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政治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296DB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工作单位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黑体" w:eastAsia="黑体" w:hAnsi="宋体" w:cs="黑体"/>
                <w:color w:val="000000"/>
                <w:kern w:val="0"/>
                <w:sz w:val="24"/>
              </w:rPr>
              <w:t>职务</w:t>
            </w:r>
          </w:p>
        </w:tc>
      </w:tr>
      <w:tr w:rsidR="006F4752" w:rsidTr="00525A2D">
        <w:trPr>
          <w:trHeight w:val="344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F4752" w:rsidTr="00525A2D">
        <w:trPr>
          <w:trHeight w:val="392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F4752" w:rsidTr="00525A2D">
        <w:trPr>
          <w:trHeight w:val="316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F4752" w:rsidTr="00525A2D">
        <w:trPr>
          <w:trHeight w:val="252"/>
        </w:trPr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4752" w:rsidRDefault="006F475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6F4752" w:rsidRDefault="006F4752"/>
    <w:sectPr w:rsidR="006F4752" w:rsidSect="006F47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B7" w:rsidRDefault="00296DB7" w:rsidP="006F4752">
      <w:r>
        <w:separator/>
      </w:r>
    </w:p>
  </w:endnote>
  <w:endnote w:type="continuationSeparator" w:id="0">
    <w:p w:rsidR="00296DB7" w:rsidRDefault="00296DB7" w:rsidP="006F4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752" w:rsidRDefault="006F475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F4752" w:rsidRDefault="006F4752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96DB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25A2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B7" w:rsidRDefault="00296DB7" w:rsidP="006F4752">
      <w:r>
        <w:separator/>
      </w:r>
    </w:p>
  </w:footnote>
  <w:footnote w:type="continuationSeparator" w:id="0">
    <w:p w:rsidR="00296DB7" w:rsidRDefault="00296DB7" w:rsidP="006F4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3EF6D1A"/>
    <w:rsid w:val="00296DB7"/>
    <w:rsid w:val="00525A2D"/>
    <w:rsid w:val="006F4752"/>
    <w:rsid w:val="1014265A"/>
    <w:rsid w:val="1F137B8C"/>
    <w:rsid w:val="27205C7E"/>
    <w:rsid w:val="2D0F6E8F"/>
    <w:rsid w:val="43E03AEA"/>
    <w:rsid w:val="448B78F9"/>
    <w:rsid w:val="480E4180"/>
    <w:rsid w:val="5294211B"/>
    <w:rsid w:val="53EF6D1A"/>
    <w:rsid w:val="58C356FD"/>
    <w:rsid w:val="5F567C98"/>
    <w:rsid w:val="615F45D8"/>
    <w:rsid w:val="6B7071EA"/>
    <w:rsid w:val="7934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7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F475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6F475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6F47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6F4752"/>
    <w:rPr>
      <w:b/>
    </w:rPr>
  </w:style>
  <w:style w:type="character" w:styleId="a7">
    <w:name w:val="Hyperlink"/>
    <w:basedOn w:val="a0"/>
    <w:qFormat/>
    <w:rsid w:val="006F4752"/>
    <w:rPr>
      <w:color w:val="0000FF"/>
      <w:u w:val="single"/>
    </w:rPr>
  </w:style>
  <w:style w:type="character" w:customStyle="1" w:styleId="font01">
    <w:name w:val="font01"/>
    <w:basedOn w:val="a0"/>
    <w:qFormat/>
    <w:rsid w:val="006F475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2019-08-12T07:56:00Z</cp:lastPrinted>
  <dcterms:created xsi:type="dcterms:W3CDTF">2019-08-10T08:03:00Z</dcterms:created>
  <dcterms:modified xsi:type="dcterms:W3CDTF">2019-08-30T07:20:00Z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