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F81C" w14:textId="77777777" w:rsidR="00C4558F" w:rsidRDefault="00C4558F" w:rsidP="00C4558F">
      <w:pPr>
        <w:pStyle w:val="a7"/>
        <w:shd w:val="clear" w:color="auto" w:fill="FFFFFF"/>
        <w:spacing w:before="0" w:beforeAutospacing="0" w:after="0" w:afterAutospacing="0" w:line="48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附表2：</w:t>
      </w:r>
    </w:p>
    <w:p w14:paraId="09611F38" w14:textId="77777777" w:rsidR="00C4558F" w:rsidRPr="001B0DCC" w:rsidRDefault="00C4558F" w:rsidP="00C4558F">
      <w:pPr>
        <w:widowControl/>
        <w:spacing w:line="480" w:lineRule="exact"/>
        <w:rPr>
          <w:rStyle w:val="a8"/>
          <w:rFonts w:ascii="黑体" w:eastAsia="黑体" w:hAnsi="宋体" w:hint="eastAsia"/>
          <w:b w:val="0"/>
          <w:spacing w:val="-6"/>
          <w:sz w:val="36"/>
          <w:szCs w:val="36"/>
        </w:rPr>
      </w:pPr>
      <w:r w:rsidRPr="001B0DCC">
        <w:rPr>
          <w:rStyle w:val="a8"/>
          <w:rFonts w:ascii="黑体" w:eastAsia="黑体" w:hAnsi="宋体" w:hint="eastAsia"/>
          <w:b w:val="0"/>
          <w:color w:val="000000"/>
          <w:spacing w:val="-6"/>
          <w:sz w:val="36"/>
          <w:szCs w:val="36"/>
        </w:rPr>
        <w:t>江苏金湖经济开发区201</w:t>
      </w:r>
      <w:r>
        <w:rPr>
          <w:rStyle w:val="a8"/>
          <w:rFonts w:ascii="黑体" w:eastAsia="黑体" w:hAnsi="宋体" w:hint="eastAsia"/>
          <w:b w:val="0"/>
          <w:color w:val="000000"/>
          <w:spacing w:val="-6"/>
          <w:sz w:val="36"/>
          <w:szCs w:val="36"/>
        </w:rPr>
        <w:t>9</w:t>
      </w:r>
      <w:r w:rsidRPr="001B0DCC">
        <w:rPr>
          <w:rStyle w:val="a8"/>
          <w:rFonts w:ascii="黑体" w:eastAsia="黑体" w:hAnsi="宋体" w:hint="eastAsia"/>
          <w:b w:val="0"/>
          <w:color w:val="000000"/>
          <w:spacing w:val="-6"/>
          <w:sz w:val="36"/>
          <w:szCs w:val="36"/>
        </w:rPr>
        <w:t>年公开招聘编制外工作人员</w:t>
      </w:r>
    </w:p>
    <w:p w14:paraId="6DF76109" w14:textId="77777777" w:rsidR="00C4558F" w:rsidRDefault="00C4558F" w:rsidP="00C4558F">
      <w:pPr>
        <w:widowControl/>
        <w:spacing w:line="440" w:lineRule="exact"/>
        <w:jc w:val="center"/>
        <w:rPr>
          <w:rFonts w:hint="eastAsia"/>
          <w:b/>
        </w:rPr>
      </w:pPr>
      <w:r>
        <w:rPr>
          <w:rStyle w:val="a8"/>
          <w:rFonts w:ascii="黑体" w:eastAsia="黑体" w:hAnsi="宋体" w:hint="eastAsia"/>
          <w:b w:val="0"/>
          <w:color w:val="000000"/>
          <w:sz w:val="36"/>
          <w:szCs w:val="36"/>
        </w:rPr>
        <w:t>报 名 表</w:t>
      </w:r>
    </w:p>
    <w:tbl>
      <w:tblPr>
        <w:tblStyle w:val="a9"/>
        <w:tblW w:w="9677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836"/>
        <w:gridCol w:w="403"/>
        <w:gridCol w:w="18"/>
        <w:gridCol w:w="736"/>
        <w:gridCol w:w="840"/>
        <w:gridCol w:w="315"/>
        <w:gridCol w:w="315"/>
        <w:gridCol w:w="315"/>
        <w:gridCol w:w="307"/>
        <w:gridCol w:w="9"/>
        <w:gridCol w:w="261"/>
        <w:gridCol w:w="263"/>
        <w:gridCol w:w="9"/>
        <w:gridCol w:w="270"/>
        <w:gridCol w:w="270"/>
        <w:gridCol w:w="270"/>
        <w:gridCol w:w="24"/>
        <w:gridCol w:w="253"/>
        <w:gridCol w:w="271"/>
        <w:gridCol w:w="270"/>
        <w:gridCol w:w="261"/>
        <w:gridCol w:w="9"/>
        <w:gridCol w:w="271"/>
        <w:gridCol w:w="24"/>
        <w:gridCol w:w="6"/>
        <w:gridCol w:w="240"/>
        <w:gridCol w:w="270"/>
        <w:gridCol w:w="270"/>
        <w:gridCol w:w="276"/>
        <w:gridCol w:w="1795"/>
      </w:tblGrid>
      <w:tr w:rsidR="00C4558F" w14:paraId="3BE7C893" w14:textId="77777777" w:rsidTr="00CF61D7">
        <w:trPr>
          <w:trHeight w:val="79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13A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AC1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F266" w14:textId="77777777" w:rsidR="00C4558F" w:rsidRDefault="00C4558F" w:rsidP="00CF61D7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身份</w:t>
            </w:r>
          </w:p>
          <w:p w14:paraId="747C2FA8" w14:textId="77777777" w:rsidR="00C4558F" w:rsidRDefault="00C4558F" w:rsidP="00CF61D7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证号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42EE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8AE3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0BEB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DF7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7D2A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C8D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56A6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797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1B2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4918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CD27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3D1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6109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6B4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877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53C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DFE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2208" w14:textId="77777777" w:rsidR="00C4558F" w:rsidRDefault="00C4558F" w:rsidP="00CF61D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EB1" w14:textId="77777777" w:rsidR="00C4558F" w:rsidRDefault="00C4558F" w:rsidP="00CF61D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4558F" w14:paraId="4ABE0757" w14:textId="77777777" w:rsidTr="00CF61D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503" w14:textId="77777777" w:rsidR="00C4558F" w:rsidRDefault="00C4558F" w:rsidP="00CF61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性别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41E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612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出生年月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C310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323B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籍贯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A6C0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8C3" w14:textId="77777777" w:rsidR="00C4558F" w:rsidRDefault="00C4558F" w:rsidP="00CF61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政治</w:t>
            </w:r>
          </w:p>
          <w:p w14:paraId="7B336F7A" w14:textId="77777777" w:rsidR="00C4558F" w:rsidRDefault="00C4558F" w:rsidP="00CF61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面貌</w:t>
            </w: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95D3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F42" w14:textId="77777777" w:rsidR="00C4558F" w:rsidRDefault="00C4558F" w:rsidP="00CF61D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4558F" w14:paraId="05A6923D" w14:textId="77777777" w:rsidTr="00CF61D7">
        <w:trPr>
          <w:trHeight w:val="580"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F91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FB24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A2D1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毕业院校</w:t>
            </w:r>
          </w:p>
        </w:tc>
        <w:tc>
          <w:tcPr>
            <w:tcW w:w="37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06D0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010" w14:textId="77777777" w:rsidR="00C4558F" w:rsidRDefault="00C4558F" w:rsidP="00CF61D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4558F" w14:paraId="7BACB408" w14:textId="77777777" w:rsidTr="00CF61D7">
        <w:trPr>
          <w:trHeight w:val="548"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B44" w14:textId="77777777" w:rsidR="00C4558F" w:rsidRDefault="00C4558F" w:rsidP="00CF61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A6E2" w14:textId="77777777" w:rsidR="00C4558F" w:rsidRDefault="00C4558F" w:rsidP="00CF61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E426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学  位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5A8D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769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专   业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5DD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C4558F" w14:paraId="63CC5B36" w14:textId="77777777" w:rsidTr="00CF61D7">
        <w:trPr>
          <w:trHeight w:val="1128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9251" w14:textId="77777777" w:rsidR="00C4558F" w:rsidRDefault="00C4558F" w:rsidP="00CF61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联系</w:t>
            </w:r>
          </w:p>
          <w:p w14:paraId="7190E731" w14:textId="77777777" w:rsidR="00C4558F" w:rsidRDefault="00C4558F" w:rsidP="00CF61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地址</w:t>
            </w:r>
          </w:p>
        </w:tc>
        <w:tc>
          <w:tcPr>
            <w:tcW w:w="4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44BA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36C35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联系电话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B28E4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C4558F" w14:paraId="589D4510" w14:textId="77777777" w:rsidTr="00CF61D7">
        <w:trPr>
          <w:trHeight w:val="630"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2326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参加工作时间</w:t>
            </w:r>
          </w:p>
        </w:tc>
        <w:tc>
          <w:tcPr>
            <w:tcW w:w="42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3E4D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D1E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电子邮箱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B3C4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C4558F" w14:paraId="2735D5EC" w14:textId="77777777" w:rsidTr="00CF61D7">
        <w:trPr>
          <w:trHeight w:val="630"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F01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现工作单  位</w:t>
            </w:r>
          </w:p>
        </w:tc>
        <w:tc>
          <w:tcPr>
            <w:tcW w:w="42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AB2F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1167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职务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268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C4558F" w14:paraId="501C77CC" w14:textId="77777777" w:rsidTr="00CF61D7">
        <w:trPr>
          <w:trHeight w:hRule="exact" w:val="2665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3AB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个人简历(从高中填          写至现在）</w:t>
            </w:r>
          </w:p>
        </w:tc>
        <w:tc>
          <w:tcPr>
            <w:tcW w:w="84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529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C4558F" w14:paraId="5D983E32" w14:textId="77777777" w:rsidTr="00CF61D7">
        <w:trPr>
          <w:trHeight w:val="343"/>
        </w:trPr>
        <w:tc>
          <w:tcPr>
            <w:tcW w:w="46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A5E6" w14:textId="77777777" w:rsidR="00C4558F" w:rsidRDefault="00C4558F" w:rsidP="00CF61D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与报考单位之间是否存有亲属回避关系</w:t>
            </w:r>
          </w:p>
        </w:tc>
        <w:tc>
          <w:tcPr>
            <w:tcW w:w="50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4BC3" w14:textId="77777777" w:rsidR="00C4558F" w:rsidRDefault="00C4558F" w:rsidP="00CF61D7">
            <w:pPr>
              <w:spacing w:line="300" w:lineRule="exact"/>
              <w:ind w:firstLineChars="600" w:firstLine="1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是□             否□</w:t>
            </w:r>
          </w:p>
        </w:tc>
      </w:tr>
      <w:tr w:rsidR="00C4558F" w14:paraId="73F143D0" w14:textId="77777777" w:rsidTr="00CF61D7">
        <w:trPr>
          <w:trHeight w:val="1824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F382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报考人员承诺签名</w:t>
            </w:r>
          </w:p>
        </w:tc>
        <w:tc>
          <w:tcPr>
            <w:tcW w:w="84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98EC" w14:textId="77777777" w:rsidR="00C4558F" w:rsidRDefault="00C4558F" w:rsidP="00CF61D7">
            <w:pPr>
              <w:spacing w:line="300" w:lineRule="exact"/>
              <w:ind w:firstLineChars="200" w:firstLine="40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已仔细阅读招聘公告等相关资料，并承诺所填写的个人信息和所提供的资料真实准确，符合招聘岗位的要求。如果由于填写个人信息或提供资料不准确、不真实而导致不能正常参加笔试、面试或取消聘用资格等情况，则由本人承担全部责任。</w:t>
            </w:r>
          </w:p>
          <w:p w14:paraId="4ADF4F47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600" w:firstLine="320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承诺人（签字）：                    年  月  日</w:t>
            </w:r>
          </w:p>
        </w:tc>
      </w:tr>
      <w:tr w:rsidR="00C4558F" w14:paraId="65726333" w14:textId="77777777" w:rsidTr="00CF61D7">
        <w:trPr>
          <w:trHeight w:val="939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76B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审核意见</w:t>
            </w:r>
          </w:p>
        </w:tc>
        <w:tc>
          <w:tcPr>
            <w:tcW w:w="84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3A3B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01BDB26B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600" w:firstLine="3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审核人(签字)：                     年  月  日</w:t>
            </w:r>
          </w:p>
        </w:tc>
      </w:tr>
      <w:tr w:rsidR="00C4558F" w14:paraId="719B131B" w14:textId="77777777" w:rsidTr="00CF61D7">
        <w:trPr>
          <w:trHeight w:val="518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7B6F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备注</w:t>
            </w:r>
          </w:p>
        </w:tc>
        <w:tc>
          <w:tcPr>
            <w:tcW w:w="84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5558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 w14:paraId="31A71345" w14:textId="77777777" w:rsidR="00C4558F" w:rsidRDefault="00C4558F" w:rsidP="00CF61D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14:paraId="6538F93A" w14:textId="77777777" w:rsidR="00C4558F" w:rsidRPr="001B0DCC" w:rsidRDefault="00C4558F" w:rsidP="00C4558F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注：报名者须准确填写联系电话并保持畅通，因联系不上造成的后果本人自负。</w:t>
      </w:r>
    </w:p>
    <w:p w14:paraId="52BBEE48" w14:textId="77777777" w:rsidR="00DD0DA3" w:rsidRPr="00C4558F" w:rsidRDefault="00DD0DA3">
      <w:bookmarkStart w:id="0" w:name="_GoBack"/>
      <w:bookmarkEnd w:id="0"/>
    </w:p>
    <w:sectPr w:rsidR="00DD0DA3" w:rsidRPr="00C4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1780E" w14:textId="77777777" w:rsidR="00005F30" w:rsidRDefault="00005F30" w:rsidP="00C4558F">
      <w:r>
        <w:separator/>
      </w:r>
    </w:p>
  </w:endnote>
  <w:endnote w:type="continuationSeparator" w:id="0">
    <w:p w14:paraId="2A245584" w14:textId="77777777" w:rsidR="00005F30" w:rsidRDefault="00005F30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4EAC9" w14:textId="77777777" w:rsidR="00005F30" w:rsidRDefault="00005F30" w:rsidP="00C4558F">
      <w:r>
        <w:separator/>
      </w:r>
    </w:p>
  </w:footnote>
  <w:footnote w:type="continuationSeparator" w:id="0">
    <w:p w14:paraId="62FB1F1A" w14:textId="77777777" w:rsidR="00005F30" w:rsidRDefault="00005F30" w:rsidP="00C4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24"/>
    <w:rsid w:val="00005F30"/>
    <w:rsid w:val="00B13F24"/>
    <w:rsid w:val="00C4558F"/>
    <w:rsid w:val="00D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6EF58-E811-41AB-87C7-010688A9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5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58F"/>
    <w:rPr>
      <w:sz w:val="18"/>
      <w:szCs w:val="18"/>
    </w:rPr>
  </w:style>
  <w:style w:type="paragraph" w:styleId="a7">
    <w:name w:val="Normal (Web)"/>
    <w:basedOn w:val="a"/>
    <w:rsid w:val="00C45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C4558F"/>
    <w:rPr>
      <w:b/>
      <w:bCs/>
    </w:rPr>
  </w:style>
  <w:style w:type="table" w:styleId="a9">
    <w:name w:val="Table Grid"/>
    <w:basedOn w:val="a1"/>
    <w:rsid w:val="00C455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2019-11-15T00:49:00Z</dcterms:created>
  <dcterms:modified xsi:type="dcterms:W3CDTF">2019-11-15T00:49:00Z</dcterms:modified>
</cp:coreProperties>
</file>