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906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24"/>
        <w:gridCol w:w="150"/>
        <w:gridCol w:w="1110"/>
        <w:gridCol w:w="121"/>
        <w:gridCol w:w="775"/>
        <w:gridCol w:w="379"/>
        <w:gridCol w:w="871"/>
        <w:gridCol w:w="329"/>
        <w:gridCol w:w="481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家庭成员及主要社会关系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年    月  日 </w:t>
            </w:r>
          </w:p>
        </w:tc>
      </w:tr>
    </w:tbl>
    <w:p>
      <w:pPr>
        <w:jc w:val="center"/>
        <w:rPr>
          <w:rFonts w:hint="eastAsia"/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恩施</w:t>
      </w:r>
      <w:r>
        <w:rPr>
          <w:rFonts w:hint="eastAsia"/>
          <w:b/>
          <w:sz w:val="24"/>
          <w:szCs w:val="24"/>
          <w:lang w:eastAsia="zh-CN"/>
        </w:rPr>
        <w:t>州民政局</w:t>
      </w:r>
      <w:r>
        <w:rPr>
          <w:rFonts w:hint="eastAsia"/>
          <w:b/>
          <w:sz w:val="24"/>
          <w:szCs w:val="24"/>
        </w:rPr>
        <w:t>招聘公益性岗位人员报名表</w:t>
      </w:r>
    </w:p>
    <w:bookmarkEnd w:id="0"/>
    <w:p>
      <w:pPr>
        <w:jc w:val="center"/>
        <w:rPr>
          <w:rFonts w:hint="eastAsia"/>
          <w:b/>
          <w:sz w:val="24"/>
          <w:szCs w:val="24"/>
        </w:rPr>
      </w:pPr>
    </w:p>
    <w:p>
      <w:pPr>
        <w:jc w:val="both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A"/>
    <w:rsid w:val="001F553B"/>
    <w:rsid w:val="00254D49"/>
    <w:rsid w:val="003E62FB"/>
    <w:rsid w:val="00422302"/>
    <w:rsid w:val="005E0AD7"/>
    <w:rsid w:val="00605B89"/>
    <w:rsid w:val="006A26F4"/>
    <w:rsid w:val="007C4690"/>
    <w:rsid w:val="008922BD"/>
    <w:rsid w:val="009C109D"/>
    <w:rsid w:val="00AF1DA5"/>
    <w:rsid w:val="00B36D8C"/>
    <w:rsid w:val="00B76A0A"/>
    <w:rsid w:val="00B9122D"/>
    <w:rsid w:val="00B91F7E"/>
    <w:rsid w:val="00FD5444"/>
    <w:rsid w:val="07F23998"/>
    <w:rsid w:val="0B8D6C51"/>
    <w:rsid w:val="12474BA3"/>
    <w:rsid w:val="1CE078E2"/>
    <w:rsid w:val="1DFA14DB"/>
    <w:rsid w:val="271A246E"/>
    <w:rsid w:val="290F7F0E"/>
    <w:rsid w:val="2EFC0C76"/>
    <w:rsid w:val="32300886"/>
    <w:rsid w:val="39CA46A9"/>
    <w:rsid w:val="3EDA5F93"/>
    <w:rsid w:val="428646D8"/>
    <w:rsid w:val="571748E2"/>
    <w:rsid w:val="58907F17"/>
    <w:rsid w:val="5ABB4088"/>
    <w:rsid w:val="6D480092"/>
    <w:rsid w:val="733A2B52"/>
    <w:rsid w:val="7C9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8B950-9125-40FF-B706-320F3DA2A8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2016-10-31T07:15:00Z</dcterms:created>
  <dc:creator>admin</dc:creator>
  <cp:lastModifiedBy>勇往</cp:lastModifiedBy>
  <cp:lastPrinted>2018-08-23T09:17:00Z</cp:lastPrinted>
  <dcterms:modified xsi:type="dcterms:W3CDTF">2019-11-19T01:21:58Z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