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"/>
        <w:gridCol w:w="960"/>
        <w:gridCol w:w="960"/>
        <w:gridCol w:w="795"/>
        <w:gridCol w:w="915"/>
        <w:gridCol w:w="840"/>
        <w:gridCol w:w="1935"/>
      </w:tblGrid>
      <w:tr w:rsidR="000651CB" w:rsidRPr="000651CB" w:rsidTr="000651CB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岗位</w:t>
            </w:r>
          </w:p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(代码)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类别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人数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招聘</w:t>
            </w:r>
          </w:p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对象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学历</w:t>
            </w:r>
          </w:p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要求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专业</w:t>
            </w:r>
          </w:p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要求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性别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b/>
                <w:bCs/>
                <w:color w:val="646464"/>
                <w:kern w:val="0"/>
                <w:sz w:val="23"/>
                <w:szCs w:val="23"/>
              </w:rPr>
              <w:t>其他条件</w:t>
            </w:r>
          </w:p>
        </w:tc>
      </w:tr>
      <w:tr w:rsidR="000651CB" w:rsidRPr="000651CB" w:rsidTr="000651CB"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办事员（01）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行政辅助类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大专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国际商务（C020303）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不限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51CB" w:rsidRPr="000651CB" w:rsidRDefault="000651CB" w:rsidP="000651C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3"/>
                <w:szCs w:val="23"/>
              </w:rPr>
            </w:pPr>
            <w:r w:rsidRPr="000651CB">
              <w:rPr>
                <w:rFonts w:ascii="微软雅黑" w:eastAsia="微软雅黑" w:hAnsi="微软雅黑" w:cs="宋体" w:hint="eastAsia"/>
                <w:color w:val="646464"/>
                <w:kern w:val="0"/>
                <w:sz w:val="23"/>
                <w:szCs w:val="23"/>
              </w:rPr>
              <w:t>年龄在35周岁以下，具有较强的文字表达能力和书写能力，熟悉计算机操作等。</w:t>
            </w:r>
          </w:p>
        </w:tc>
      </w:tr>
    </w:tbl>
    <w:p w:rsidR="002A4548" w:rsidRPr="000651CB" w:rsidRDefault="002A4548" w:rsidP="000651CB">
      <w:bookmarkStart w:id="0" w:name="_GoBack"/>
      <w:bookmarkEnd w:id="0"/>
    </w:p>
    <w:sectPr w:rsidR="002A4548" w:rsidRPr="0006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122D17"/>
    <w:rsid w:val="00151593"/>
    <w:rsid w:val="001C0124"/>
    <w:rsid w:val="002A4548"/>
    <w:rsid w:val="002C0C89"/>
    <w:rsid w:val="002D55F6"/>
    <w:rsid w:val="003D0A70"/>
    <w:rsid w:val="0064216D"/>
    <w:rsid w:val="007B65B2"/>
    <w:rsid w:val="00926D39"/>
    <w:rsid w:val="00AF197B"/>
    <w:rsid w:val="00C300FD"/>
    <w:rsid w:val="00CE0BD3"/>
    <w:rsid w:val="00CF1EA0"/>
    <w:rsid w:val="00DB2688"/>
    <w:rsid w:val="00E7555E"/>
    <w:rsid w:val="00F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微软中国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2020-04-16T04:30:00Z</dcterms:created>
  <dcterms:modified xsi:type="dcterms:W3CDTF">2020-04-16T04:30:00Z</dcterms:modified>
</cp:coreProperties>
</file>