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1E" w:rsidRDefault="003F0829" w:rsidP="00F7211E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4"/>
          <w:szCs w:val="3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  <w:t>龙湾</w:t>
      </w:r>
      <w:r w:rsidR="00B30A48"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  <w:t>区</w:t>
      </w:r>
      <w:r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  <w:t>民政局</w:t>
      </w:r>
      <w:r w:rsidR="00B30A48"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  <w:t>殡仪服务中心</w:t>
      </w:r>
      <w:r w:rsidR="00F7211E"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  <w:t>公开招聘</w:t>
      </w:r>
      <w:r w:rsidR="00402B67"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  <w:t>编外</w:t>
      </w:r>
      <w:r w:rsidR="00F7211E"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  <w:t>工作人员报名表</w:t>
      </w:r>
    </w:p>
    <w:p w:rsidR="00F7211E" w:rsidRDefault="00F7211E" w:rsidP="00F7211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tbl>
      <w:tblPr>
        <w:tblW w:w="9225" w:type="dxa"/>
        <w:jc w:val="center"/>
        <w:tblInd w:w="85" w:type="dxa"/>
        <w:tblLayout w:type="fixed"/>
        <w:tblLook w:val="04A0"/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 w:rsidR="00F7211E" w:rsidTr="00FA247E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211E" w:rsidRDefault="00F7211E" w:rsidP="00FA247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贴一寸近照</w:t>
            </w:r>
          </w:p>
        </w:tc>
      </w:tr>
      <w:tr w:rsidR="00F7211E" w:rsidTr="00FA247E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F7211E" w:rsidRDefault="00F7211E" w:rsidP="00FA247E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ind w:leftChars="54" w:left="113" w:right="113"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589"/>
          <w:jc w:val="center"/>
        </w:trPr>
        <w:tc>
          <w:tcPr>
            <w:tcW w:w="2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524"/>
          <w:jc w:val="center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524"/>
          <w:jc w:val="center"/>
        </w:trPr>
        <w:tc>
          <w:tcPr>
            <w:tcW w:w="1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478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1066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初审</w:t>
            </w:r>
          </w:p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7211E" w:rsidRDefault="00F7211E" w:rsidP="00F7211E"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填报说明：1.此表由本人据实填写，如弄虚作假或隐瞒事实，取消录用资格；2.报名序号和资格</w:t>
      </w:r>
    </w:p>
    <w:p w:rsidR="00F7211E" w:rsidRDefault="00F7211E" w:rsidP="00F7211E">
      <w:pPr>
        <w:spacing w:line="320" w:lineRule="exac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Cs w:val="21"/>
        </w:rPr>
        <w:t>初审意见由工作人员填写。</w:t>
      </w:r>
    </w:p>
    <w:p w:rsidR="004A5527" w:rsidRPr="00F7211E" w:rsidRDefault="004A5527"/>
    <w:sectPr w:rsidR="004A5527" w:rsidRPr="00F7211E" w:rsidSect="007E7CC6">
      <w:pgSz w:w="11906" w:h="16838"/>
      <w:pgMar w:top="2098" w:right="1474" w:bottom="1814" w:left="1587" w:header="884" w:footer="1276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EC4" w:rsidRPr="0002773D" w:rsidRDefault="00F13EC4" w:rsidP="00F7211E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F13EC4" w:rsidRPr="0002773D" w:rsidRDefault="00F13EC4" w:rsidP="00F7211E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EC4" w:rsidRPr="0002773D" w:rsidRDefault="00F13EC4" w:rsidP="00F7211E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F13EC4" w:rsidRPr="0002773D" w:rsidRDefault="00F13EC4" w:rsidP="00F7211E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11E"/>
    <w:rsid w:val="00160567"/>
    <w:rsid w:val="003F0829"/>
    <w:rsid w:val="00402B67"/>
    <w:rsid w:val="004A5527"/>
    <w:rsid w:val="007A279D"/>
    <w:rsid w:val="008E4B34"/>
    <w:rsid w:val="00B30A48"/>
    <w:rsid w:val="00D5369E"/>
    <w:rsid w:val="00D96864"/>
    <w:rsid w:val="00E67405"/>
    <w:rsid w:val="00EE7997"/>
    <w:rsid w:val="00F13EC4"/>
    <w:rsid w:val="00F7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林小瓯</dc:creator>
  <cp:keywords/>
  <dc:description/>
  <cp:lastModifiedBy>方赛赛</cp:lastModifiedBy>
  <cp:revision>6</cp:revision>
  <dcterms:created xsi:type="dcterms:W3CDTF">2017-06-09T08:26:00Z</dcterms:created>
  <dcterms:modified xsi:type="dcterms:W3CDTF">2020-04-21T06:50:00Z</dcterms:modified>
</cp:coreProperties>
</file>