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16" w:type="dxa"/>
        <w:tblInd w:w="-4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945"/>
        <w:gridCol w:w="1213"/>
        <w:gridCol w:w="962"/>
        <w:gridCol w:w="510"/>
        <w:gridCol w:w="4725"/>
        <w:gridCol w:w="1056"/>
        <w:gridCol w:w="794"/>
        <w:gridCol w:w="1080"/>
        <w:gridCol w:w="597"/>
        <w:gridCol w:w="1080"/>
        <w:gridCol w:w="984"/>
        <w:gridCol w:w="645"/>
      </w:tblGrid>
      <w:tr w:rsidR="00377855" w:rsidRPr="00F303D8" w:rsidTr="002F6017">
        <w:trPr>
          <w:trHeight w:val="270"/>
        </w:trPr>
        <w:tc>
          <w:tcPr>
            <w:tcW w:w="1511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303D8"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</w:tr>
      <w:tr w:rsidR="00377855" w:rsidRPr="00F303D8" w:rsidTr="002F6017">
        <w:trPr>
          <w:trHeight w:val="405"/>
        </w:trPr>
        <w:tc>
          <w:tcPr>
            <w:tcW w:w="15116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jc w:val="center"/>
              <w:textAlignment w:val="center"/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 w:rsidRPr="00F303D8"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  <w:t>广西壮族自治区道路运输发展中心2020</w:t>
            </w:r>
            <w:r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  <w:t>年</w:t>
            </w:r>
            <w:r w:rsidRPr="00F303D8">
              <w:rPr>
                <w:rFonts w:ascii="方正小标宋_GBK" w:eastAsia="方正小标宋_GBK" w:hint="eastAsia"/>
                <w:color w:val="000000"/>
                <w:kern w:val="0"/>
                <w:sz w:val="36"/>
                <w:szCs w:val="36"/>
              </w:rPr>
              <w:t>公开招聘工作人员岗位信息表</w:t>
            </w:r>
          </w:p>
        </w:tc>
      </w:tr>
      <w:tr w:rsidR="00377855" w:rsidRPr="00F303D8" w:rsidTr="002F6017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岗位序号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具体岗位</w:t>
            </w: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br/>
              <w:t>名称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岗位类别</w:t>
            </w: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br/>
              <w:t>等级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学历学位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职称/职（执）业资格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考试方式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用人方式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备注</w:t>
            </w:r>
          </w:p>
        </w:tc>
      </w:tr>
      <w:tr w:rsidR="00377855" w:rsidRPr="00F303D8" w:rsidTr="002F6017">
        <w:trPr>
          <w:trHeight w:val="9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行政管理1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办公室科员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汉语言文学，汉语言，语言学，中国语言文化，应用语言学，中国语言文学，中文应用，新闻学。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全日制本科及以上（学士及以上）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7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行政管理2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办公室科员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工商管理，人力资源管理，资产评估。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全日制本科及以上（学士及以上）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7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行政管理3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党委办公室</w:t>
            </w:r>
          </w:p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哲学，马克思主义理论，中国社会主义建设，科学社会主义。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全日制本科及以上（学士及以上）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中共</w:t>
            </w:r>
          </w:p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党员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6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行政管理4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监察审计室</w:t>
            </w:r>
          </w:p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会计，会计学，审计，审计学，财务管理。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全日制本科及以上（学士及以上）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8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行政管理5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国际道路运输管理科科员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越南语。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全日制本科及以上（学士及以上）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7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行政管理6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财务管理科</w:t>
            </w:r>
          </w:p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会计，会计学，财务管理。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全日制本科及以上（学士及以上）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7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行政管理7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货物运输与物流管理科科员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国际经济与贸易，国际贸易，国际商务，经济与金融，运输经济，国际金融学。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全日制本科及以上（学士及以上）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9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lastRenderedPageBreak/>
              <w:t>8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行政管理8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安全管理科</w:t>
            </w:r>
          </w:p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交通运输，交通工程，交通设备信息工程，交通建设与装备，载运工具运用工程，总图设计与运输工程，汽车电子技术与检测诊断，轨道交通信号与控制，交通设备与控制工程，</w:t>
            </w:r>
            <w:r w:rsidRPr="00F303D8">
              <w:rPr>
                <w:rStyle w:val="17"/>
                <w:rFonts w:hint="default"/>
              </w:rPr>
              <w:t>铁道工程，</w:t>
            </w:r>
            <w:r w:rsidRPr="00F303D8">
              <w:rPr>
                <w:rStyle w:val="16"/>
                <w:rFonts w:hAnsi="宋体" w:hint="default"/>
              </w:rPr>
              <w:t>车辆工程。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全日制本科及以上（学士及以上）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9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行政管理9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旅客运输管理科科员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交通运输，交通工程，交通设备信息工程，交通建设与装备，载运工具运用工程，总图设计与运输工程，汽车电子技术与检测诊断，轨道交通信号与控制，交通设备与控制工程，铁道工程，车辆工程，机械电子工程，汽车服务工程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全日制本科及以上（学士及以上）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9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行政管理10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科技信息管理科科员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管理九级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20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20"/>
              </w:rPr>
              <w:t>计算机科学与技术，计算机科学技术，计算机应用，计算机应用与维护，计算机软件技术，计算机软件工程，计算机软件技术工程，软件工程。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全日制本科及以上（学士及以上）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10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行政管理11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货物运输与物流管理科科员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管理八级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道路与铁道工程，交通信息工程及控制，交通运输规划与管理，载运工具运用工程，交通运输工程，车辆工程，管理科学与工程。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6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行政管理12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政策法规科</w:t>
            </w:r>
          </w:p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管理八级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法律，宪法学与行政法学，法学理论。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7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行政管理13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安全管理科</w:t>
            </w:r>
          </w:p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管理八级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管理科学与工程，行政管理，公共管理，道路与铁道工程，交通信息工程及控制，交通运输规划与管理，载运工具运用工程，交通运输工程。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78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行政管理14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旅客运输管理科科员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管理八级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道路与铁道工程，交通信息工程及控制，交通运输规划与管理，载运工具运用工程，交通运输工程，机械制造及其自动化，机械电子工程，机械设计及理论，车辆工程。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90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行政管理15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职业技能管理科科员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管理八级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道路与铁道工程，交通信息工程及控制，交通运输规划与管理，载运工具运用工程，交通运输工程，机械制造及其自动化，机械电子工程，机械设计及理论，车辆工程，管理科学与工程，行政管理，公共管理。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10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lastRenderedPageBreak/>
              <w:t>16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专业技术1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人事科科员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专业技术</w:t>
            </w:r>
          </w:p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语言学及应用语言学，汉语言文字学，中国古典文献学，中国古代文学，中国现当代文学，文学阅读与文学教育，比较文学与世界文学。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中共</w:t>
            </w:r>
          </w:p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党员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6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专业技术2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科技信息管理科科员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br/>
              <w:t>十一级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计算机软件与理论，计算机应用技术，软件工程。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6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专业技术3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规划计划科</w:t>
            </w:r>
          </w:p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br/>
              <w:t>十一级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统计学，统计应用与经济计量分析，经济管理统计，应用数理统计，经济统计与分析。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377855" w:rsidRPr="00F303D8" w:rsidTr="002F6017">
        <w:trPr>
          <w:trHeight w:val="96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专业技术4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城市客运管理科科员</w:t>
            </w: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专业技术</w:t>
            </w: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br/>
              <w:t>十一级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 w:rsidRPr="00F303D8">
              <w:rPr>
                <w:rFonts w:ascii="宋体" w:hAnsi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道路与铁道工程，交通信息工程及控制，交通运输规划与管理，载运工具运用工程，交通运输工程，机械制造及其自动化，机械电子工程，机械设计及理论，车辆工程，</w:t>
            </w:r>
            <w:r w:rsidRPr="00F303D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桥梁与隧道工程</w:t>
            </w: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笔试+面试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7855" w:rsidRPr="00F303D8" w:rsidRDefault="00377855" w:rsidP="002F6017">
            <w:pPr>
              <w:widowControl/>
              <w:autoSpaceDE w:val="0"/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F303D8"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</w:tbl>
    <w:p w:rsidR="00CA3393" w:rsidRDefault="00CA3393"/>
    <w:sectPr w:rsidR="00CA3393" w:rsidSect="003778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7855"/>
    <w:rsid w:val="00002743"/>
    <w:rsid w:val="00011FEB"/>
    <w:rsid w:val="00012D96"/>
    <w:rsid w:val="00013123"/>
    <w:rsid w:val="00013C7B"/>
    <w:rsid w:val="0001466B"/>
    <w:rsid w:val="00015A41"/>
    <w:rsid w:val="000163B5"/>
    <w:rsid w:val="00024186"/>
    <w:rsid w:val="00024236"/>
    <w:rsid w:val="000251A0"/>
    <w:rsid w:val="00026207"/>
    <w:rsid w:val="000273FF"/>
    <w:rsid w:val="00034B10"/>
    <w:rsid w:val="00035344"/>
    <w:rsid w:val="000376CD"/>
    <w:rsid w:val="000418AF"/>
    <w:rsid w:val="00042A95"/>
    <w:rsid w:val="00045C10"/>
    <w:rsid w:val="0004718B"/>
    <w:rsid w:val="000539FA"/>
    <w:rsid w:val="00054F74"/>
    <w:rsid w:val="00056AA3"/>
    <w:rsid w:val="00063525"/>
    <w:rsid w:val="000646AF"/>
    <w:rsid w:val="00065294"/>
    <w:rsid w:val="0006669D"/>
    <w:rsid w:val="00071CB7"/>
    <w:rsid w:val="00071F78"/>
    <w:rsid w:val="000724D5"/>
    <w:rsid w:val="000725D3"/>
    <w:rsid w:val="00073735"/>
    <w:rsid w:val="00073FD1"/>
    <w:rsid w:val="00076BD4"/>
    <w:rsid w:val="000773F8"/>
    <w:rsid w:val="00080341"/>
    <w:rsid w:val="000807D6"/>
    <w:rsid w:val="00087806"/>
    <w:rsid w:val="0009161A"/>
    <w:rsid w:val="00092C84"/>
    <w:rsid w:val="0009444D"/>
    <w:rsid w:val="000950C5"/>
    <w:rsid w:val="000A06C4"/>
    <w:rsid w:val="000A56EE"/>
    <w:rsid w:val="000A6B1A"/>
    <w:rsid w:val="000A7F65"/>
    <w:rsid w:val="000B0950"/>
    <w:rsid w:val="000B1AF8"/>
    <w:rsid w:val="000B44C4"/>
    <w:rsid w:val="000B5270"/>
    <w:rsid w:val="000C0024"/>
    <w:rsid w:val="000C1AAF"/>
    <w:rsid w:val="000C1C55"/>
    <w:rsid w:val="000C630D"/>
    <w:rsid w:val="000C64CC"/>
    <w:rsid w:val="000D0A49"/>
    <w:rsid w:val="000D23C4"/>
    <w:rsid w:val="000D3952"/>
    <w:rsid w:val="000D476D"/>
    <w:rsid w:val="000D5B72"/>
    <w:rsid w:val="000D6EE8"/>
    <w:rsid w:val="000E0694"/>
    <w:rsid w:val="000E1A40"/>
    <w:rsid w:val="000E2115"/>
    <w:rsid w:val="000E2DB5"/>
    <w:rsid w:val="000F1BE8"/>
    <w:rsid w:val="000F3A5C"/>
    <w:rsid w:val="000F3ECF"/>
    <w:rsid w:val="000F4A83"/>
    <w:rsid w:val="0010131E"/>
    <w:rsid w:val="00104B1C"/>
    <w:rsid w:val="001051BB"/>
    <w:rsid w:val="001064BC"/>
    <w:rsid w:val="001105EF"/>
    <w:rsid w:val="001106B4"/>
    <w:rsid w:val="0011221B"/>
    <w:rsid w:val="0011318F"/>
    <w:rsid w:val="00113D67"/>
    <w:rsid w:val="001155C4"/>
    <w:rsid w:val="00116B4D"/>
    <w:rsid w:val="00117E14"/>
    <w:rsid w:val="00124C45"/>
    <w:rsid w:val="001254E3"/>
    <w:rsid w:val="00126FDD"/>
    <w:rsid w:val="00132C60"/>
    <w:rsid w:val="00133FB3"/>
    <w:rsid w:val="0013412B"/>
    <w:rsid w:val="0013559F"/>
    <w:rsid w:val="0014277A"/>
    <w:rsid w:val="001470D1"/>
    <w:rsid w:val="001474E7"/>
    <w:rsid w:val="00150AFF"/>
    <w:rsid w:val="00154585"/>
    <w:rsid w:val="00154639"/>
    <w:rsid w:val="0015467E"/>
    <w:rsid w:val="00155B28"/>
    <w:rsid w:val="00163D85"/>
    <w:rsid w:val="00164561"/>
    <w:rsid w:val="00164877"/>
    <w:rsid w:val="00165F68"/>
    <w:rsid w:val="00171081"/>
    <w:rsid w:val="001715D4"/>
    <w:rsid w:val="00171B69"/>
    <w:rsid w:val="00171EF6"/>
    <w:rsid w:val="00172B3E"/>
    <w:rsid w:val="001777D3"/>
    <w:rsid w:val="00180D5C"/>
    <w:rsid w:val="001964F6"/>
    <w:rsid w:val="00196E34"/>
    <w:rsid w:val="001972AB"/>
    <w:rsid w:val="001974EB"/>
    <w:rsid w:val="001A1CEF"/>
    <w:rsid w:val="001A37FD"/>
    <w:rsid w:val="001B49D3"/>
    <w:rsid w:val="001B5A4D"/>
    <w:rsid w:val="001C0C96"/>
    <w:rsid w:val="001C1BD6"/>
    <w:rsid w:val="001C2D94"/>
    <w:rsid w:val="001C392E"/>
    <w:rsid w:val="001D0052"/>
    <w:rsid w:val="001D19DB"/>
    <w:rsid w:val="001D1EC1"/>
    <w:rsid w:val="001D43E5"/>
    <w:rsid w:val="001D55ED"/>
    <w:rsid w:val="001E1640"/>
    <w:rsid w:val="001E3607"/>
    <w:rsid w:val="001E5057"/>
    <w:rsid w:val="001E58F7"/>
    <w:rsid w:val="001E6B5A"/>
    <w:rsid w:val="001F28CA"/>
    <w:rsid w:val="001F2FDE"/>
    <w:rsid w:val="001F3338"/>
    <w:rsid w:val="001F6F49"/>
    <w:rsid w:val="001F7C28"/>
    <w:rsid w:val="00200AE1"/>
    <w:rsid w:val="00200C44"/>
    <w:rsid w:val="0020177A"/>
    <w:rsid w:val="00201C37"/>
    <w:rsid w:val="0020605F"/>
    <w:rsid w:val="00211121"/>
    <w:rsid w:val="00212524"/>
    <w:rsid w:val="0021371F"/>
    <w:rsid w:val="00213814"/>
    <w:rsid w:val="002159AA"/>
    <w:rsid w:val="00217408"/>
    <w:rsid w:val="002208AF"/>
    <w:rsid w:val="00223949"/>
    <w:rsid w:val="00224CFE"/>
    <w:rsid w:val="002252C8"/>
    <w:rsid w:val="0022635F"/>
    <w:rsid w:val="002277C4"/>
    <w:rsid w:val="00230F91"/>
    <w:rsid w:val="00232374"/>
    <w:rsid w:val="00232D83"/>
    <w:rsid w:val="00232EFE"/>
    <w:rsid w:val="0023506A"/>
    <w:rsid w:val="00236CB7"/>
    <w:rsid w:val="002400E3"/>
    <w:rsid w:val="002421C0"/>
    <w:rsid w:val="002435DC"/>
    <w:rsid w:val="0024371C"/>
    <w:rsid w:val="002442A6"/>
    <w:rsid w:val="0024624D"/>
    <w:rsid w:val="00246E74"/>
    <w:rsid w:val="00255F9E"/>
    <w:rsid w:val="00256482"/>
    <w:rsid w:val="002565AF"/>
    <w:rsid w:val="002568E2"/>
    <w:rsid w:val="0026234B"/>
    <w:rsid w:val="002643D0"/>
    <w:rsid w:val="002645E1"/>
    <w:rsid w:val="00265794"/>
    <w:rsid w:val="00266E9F"/>
    <w:rsid w:val="0027200A"/>
    <w:rsid w:val="00273067"/>
    <w:rsid w:val="00273907"/>
    <w:rsid w:val="00276182"/>
    <w:rsid w:val="0028244A"/>
    <w:rsid w:val="002824D4"/>
    <w:rsid w:val="00283240"/>
    <w:rsid w:val="002855D4"/>
    <w:rsid w:val="00286845"/>
    <w:rsid w:val="00290236"/>
    <w:rsid w:val="00291944"/>
    <w:rsid w:val="002926FC"/>
    <w:rsid w:val="002A0A5C"/>
    <w:rsid w:val="002A62EA"/>
    <w:rsid w:val="002A710D"/>
    <w:rsid w:val="002A7587"/>
    <w:rsid w:val="002B02F1"/>
    <w:rsid w:val="002B4F17"/>
    <w:rsid w:val="002B56B3"/>
    <w:rsid w:val="002C049C"/>
    <w:rsid w:val="002C2438"/>
    <w:rsid w:val="002C3F50"/>
    <w:rsid w:val="002C4FE1"/>
    <w:rsid w:val="002D71F2"/>
    <w:rsid w:val="002D7269"/>
    <w:rsid w:val="002E73A0"/>
    <w:rsid w:val="002F34CF"/>
    <w:rsid w:val="002F48B0"/>
    <w:rsid w:val="00301AE2"/>
    <w:rsid w:val="003024D7"/>
    <w:rsid w:val="00303615"/>
    <w:rsid w:val="0030493E"/>
    <w:rsid w:val="00307CC5"/>
    <w:rsid w:val="0031037A"/>
    <w:rsid w:val="003117FD"/>
    <w:rsid w:val="003148BF"/>
    <w:rsid w:val="0031501B"/>
    <w:rsid w:val="00317FFC"/>
    <w:rsid w:val="00322189"/>
    <w:rsid w:val="00322DF1"/>
    <w:rsid w:val="003235A6"/>
    <w:rsid w:val="003246BE"/>
    <w:rsid w:val="003302EC"/>
    <w:rsid w:val="00332DC7"/>
    <w:rsid w:val="00336D21"/>
    <w:rsid w:val="00337971"/>
    <w:rsid w:val="003413B4"/>
    <w:rsid w:val="0034397E"/>
    <w:rsid w:val="00345C54"/>
    <w:rsid w:val="00350045"/>
    <w:rsid w:val="00351ECC"/>
    <w:rsid w:val="00352C8F"/>
    <w:rsid w:val="00352E36"/>
    <w:rsid w:val="00366A01"/>
    <w:rsid w:val="00366ECA"/>
    <w:rsid w:val="00367245"/>
    <w:rsid w:val="0036729B"/>
    <w:rsid w:val="0037122C"/>
    <w:rsid w:val="00374D2C"/>
    <w:rsid w:val="00377855"/>
    <w:rsid w:val="00377D36"/>
    <w:rsid w:val="00380308"/>
    <w:rsid w:val="0038059F"/>
    <w:rsid w:val="00381CDF"/>
    <w:rsid w:val="00382B11"/>
    <w:rsid w:val="00384064"/>
    <w:rsid w:val="003848BA"/>
    <w:rsid w:val="00385B05"/>
    <w:rsid w:val="00386FBA"/>
    <w:rsid w:val="003A1F8B"/>
    <w:rsid w:val="003A20BC"/>
    <w:rsid w:val="003A2250"/>
    <w:rsid w:val="003A4F80"/>
    <w:rsid w:val="003A5CEA"/>
    <w:rsid w:val="003A7A42"/>
    <w:rsid w:val="003B055E"/>
    <w:rsid w:val="003B2E05"/>
    <w:rsid w:val="003B48D5"/>
    <w:rsid w:val="003B4F19"/>
    <w:rsid w:val="003B6424"/>
    <w:rsid w:val="003C1B91"/>
    <w:rsid w:val="003C4374"/>
    <w:rsid w:val="003C7C1A"/>
    <w:rsid w:val="003D17FD"/>
    <w:rsid w:val="003D207F"/>
    <w:rsid w:val="003D2586"/>
    <w:rsid w:val="003D36A5"/>
    <w:rsid w:val="003D3FA5"/>
    <w:rsid w:val="003D66AC"/>
    <w:rsid w:val="003D7470"/>
    <w:rsid w:val="003E09C9"/>
    <w:rsid w:val="003E5A0B"/>
    <w:rsid w:val="003E7984"/>
    <w:rsid w:val="003F2936"/>
    <w:rsid w:val="003F37C9"/>
    <w:rsid w:val="003F436F"/>
    <w:rsid w:val="003F4E61"/>
    <w:rsid w:val="003F56C4"/>
    <w:rsid w:val="003F6447"/>
    <w:rsid w:val="003F6612"/>
    <w:rsid w:val="003F671D"/>
    <w:rsid w:val="004001A9"/>
    <w:rsid w:val="00400768"/>
    <w:rsid w:val="004007F2"/>
    <w:rsid w:val="004018F1"/>
    <w:rsid w:val="00401C16"/>
    <w:rsid w:val="00404917"/>
    <w:rsid w:val="00404DE3"/>
    <w:rsid w:val="00407BF6"/>
    <w:rsid w:val="00412F67"/>
    <w:rsid w:val="00415C2A"/>
    <w:rsid w:val="004210F5"/>
    <w:rsid w:val="00427C98"/>
    <w:rsid w:val="004312AC"/>
    <w:rsid w:val="004325BB"/>
    <w:rsid w:val="00433141"/>
    <w:rsid w:val="0043424E"/>
    <w:rsid w:val="004347E8"/>
    <w:rsid w:val="00435EC6"/>
    <w:rsid w:val="00442751"/>
    <w:rsid w:val="004428E0"/>
    <w:rsid w:val="00444E43"/>
    <w:rsid w:val="00447C84"/>
    <w:rsid w:val="004577FC"/>
    <w:rsid w:val="00457EFF"/>
    <w:rsid w:val="00462B9E"/>
    <w:rsid w:val="00466F4E"/>
    <w:rsid w:val="00472A7E"/>
    <w:rsid w:val="00475200"/>
    <w:rsid w:val="0047648E"/>
    <w:rsid w:val="00477C40"/>
    <w:rsid w:val="004800F9"/>
    <w:rsid w:val="00480D47"/>
    <w:rsid w:val="0048134E"/>
    <w:rsid w:val="00481D59"/>
    <w:rsid w:val="00482003"/>
    <w:rsid w:val="00482F70"/>
    <w:rsid w:val="00484837"/>
    <w:rsid w:val="0048747C"/>
    <w:rsid w:val="00487638"/>
    <w:rsid w:val="00487F7E"/>
    <w:rsid w:val="00490385"/>
    <w:rsid w:val="004934F8"/>
    <w:rsid w:val="00493B34"/>
    <w:rsid w:val="00493E91"/>
    <w:rsid w:val="0049594A"/>
    <w:rsid w:val="004A42CE"/>
    <w:rsid w:val="004A4459"/>
    <w:rsid w:val="004A4873"/>
    <w:rsid w:val="004B580B"/>
    <w:rsid w:val="004B6502"/>
    <w:rsid w:val="004B7BEE"/>
    <w:rsid w:val="004C1A7D"/>
    <w:rsid w:val="004C25AC"/>
    <w:rsid w:val="004C39FF"/>
    <w:rsid w:val="004C4A20"/>
    <w:rsid w:val="004C6CED"/>
    <w:rsid w:val="004D23B8"/>
    <w:rsid w:val="004D4D9A"/>
    <w:rsid w:val="004D7021"/>
    <w:rsid w:val="004E0B1A"/>
    <w:rsid w:val="004E0BB3"/>
    <w:rsid w:val="004E556E"/>
    <w:rsid w:val="004E6978"/>
    <w:rsid w:val="004F2354"/>
    <w:rsid w:val="004F25D9"/>
    <w:rsid w:val="004F261C"/>
    <w:rsid w:val="004F5994"/>
    <w:rsid w:val="004F5EDC"/>
    <w:rsid w:val="004F66D3"/>
    <w:rsid w:val="004F6F30"/>
    <w:rsid w:val="00500CBC"/>
    <w:rsid w:val="00501073"/>
    <w:rsid w:val="00503049"/>
    <w:rsid w:val="005135FB"/>
    <w:rsid w:val="0052209A"/>
    <w:rsid w:val="00523C68"/>
    <w:rsid w:val="005246E8"/>
    <w:rsid w:val="005250B1"/>
    <w:rsid w:val="005260B6"/>
    <w:rsid w:val="005270A7"/>
    <w:rsid w:val="00531034"/>
    <w:rsid w:val="00531061"/>
    <w:rsid w:val="005347FC"/>
    <w:rsid w:val="00536C70"/>
    <w:rsid w:val="0054017F"/>
    <w:rsid w:val="00540966"/>
    <w:rsid w:val="00541A63"/>
    <w:rsid w:val="00543B4D"/>
    <w:rsid w:val="005505D3"/>
    <w:rsid w:val="005537BC"/>
    <w:rsid w:val="00557244"/>
    <w:rsid w:val="00563FDC"/>
    <w:rsid w:val="00564163"/>
    <w:rsid w:val="00564434"/>
    <w:rsid w:val="005677C1"/>
    <w:rsid w:val="0057049D"/>
    <w:rsid w:val="00571A7D"/>
    <w:rsid w:val="00577BAA"/>
    <w:rsid w:val="005817E9"/>
    <w:rsid w:val="00581BF9"/>
    <w:rsid w:val="00582055"/>
    <w:rsid w:val="00582657"/>
    <w:rsid w:val="00583CBB"/>
    <w:rsid w:val="00583CFF"/>
    <w:rsid w:val="005856B8"/>
    <w:rsid w:val="00591756"/>
    <w:rsid w:val="00593701"/>
    <w:rsid w:val="00594B06"/>
    <w:rsid w:val="005952DC"/>
    <w:rsid w:val="0059547F"/>
    <w:rsid w:val="00597D5F"/>
    <w:rsid w:val="005A501B"/>
    <w:rsid w:val="005A5B8F"/>
    <w:rsid w:val="005A7BBB"/>
    <w:rsid w:val="005B161B"/>
    <w:rsid w:val="005B2DF8"/>
    <w:rsid w:val="005B3234"/>
    <w:rsid w:val="005B76DE"/>
    <w:rsid w:val="005C1449"/>
    <w:rsid w:val="005C25D8"/>
    <w:rsid w:val="005C2FBD"/>
    <w:rsid w:val="005C3827"/>
    <w:rsid w:val="005C5502"/>
    <w:rsid w:val="005D39E8"/>
    <w:rsid w:val="005E05C5"/>
    <w:rsid w:val="005E114F"/>
    <w:rsid w:val="005E24D9"/>
    <w:rsid w:val="005E2D13"/>
    <w:rsid w:val="005F2D68"/>
    <w:rsid w:val="005F399F"/>
    <w:rsid w:val="005F3C55"/>
    <w:rsid w:val="005F60DA"/>
    <w:rsid w:val="00602406"/>
    <w:rsid w:val="00604C65"/>
    <w:rsid w:val="006054A8"/>
    <w:rsid w:val="00605BE9"/>
    <w:rsid w:val="00606758"/>
    <w:rsid w:val="00607574"/>
    <w:rsid w:val="00612BA0"/>
    <w:rsid w:val="00615040"/>
    <w:rsid w:val="006156AE"/>
    <w:rsid w:val="00615899"/>
    <w:rsid w:val="00616366"/>
    <w:rsid w:val="00616E88"/>
    <w:rsid w:val="0062145E"/>
    <w:rsid w:val="00621620"/>
    <w:rsid w:val="00623867"/>
    <w:rsid w:val="0062768D"/>
    <w:rsid w:val="00627F56"/>
    <w:rsid w:val="00630482"/>
    <w:rsid w:val="00631C37"/>
    <w:rsid w:val="006348ED"/>
    <w:rsid w:val="00635F3C"/>
    <w:rsid w:val="0063704A"/>
    <w:rsid w:val="00641611"/>
    <w:rsid w:val="00641754"/>
    <w:rsid w:val="00642623"/>
    <w:rsid w:val="00647B9B"/>
    <w:rsid w:val="00650E08"/>
    <w:rsid w:val="006510C1"/>
    <w:rsid w:val="006524FA"/>
    <w:rsid w:val="00653A44"/>
    <w:rsid w:val="00655CC5"/>
    <w:rsid w:val="00660CB7"/>
    <w:rsid w:val="00662D31"/>
    <w:rsid w:val="006647B8"/>
    <w:rsid w:val="00665F8B"/>
    <w:rsid w:val="00666414"/>
    <w:rsid w:val="00670CDD"/>
    <w:rsid w:val="00671302"/>
    <w:rsid w:val="006719A8"/>
    <w:rsid w:val="00674293"/>
    <w:rsid w:val="00674EEE"/>
    <w:rsid w:val="00675258"/>
    <w:rsid w:val="00677639"/>
    <w:rsid w:val="00682EF7"/>
    <w:rsid w:val="00683FA2"/>
    <w:rsid w:val="00686A86"/>
    <w:rsid w:val="00693081"/>
    <w:rsid w:val="006945A5"/>
    <w:rsid w:val="006A0A27"/>
    <w:rsid w:val="006A0A78"/>
    <w:rsid w:val="006A1C41"/>
    <w:rsid w:val="006B0193"/>
    <w:rsid w:val="006B0A59"/>
    <w:rsid w:val="006B198B"/>
    <w:rsid w:val="006B44F4"/>
    <w:rsid w:val="006B4ACA"/>
    <w:rsid w:val="006B7870"/>
    <w:rsid w:val="006C0901"/>
    <w:rsid w:val="006C5575"/>
    <w:rsid w:val="006D0EBB"/>
    <w:rsid w:val="006D172A"/>
    <w:rsid w:val="006D7A57"/>
    <w:rsid w:val="006E1F5A"/>
    <w:rsid w:val="006E234F"/>
    <w:rsid w:val="006E2B52"/>
    <w:rsid w:val="006E3503"/>
    <w:rsid w:val="006E3781"/>
    <w:rsid w:val="006E39DC"/>
    <w:rsid w:val="006E4A03"/>
    <w:rsid w:val="006E6DC6"/>
    <w:rsid w:val="006F3C42"/>
    <w:rsid w:val="006F40A1"/>
    <w:rsid w:val="006F43A4"/>
    <w:rsid w:val="006F4A18"/>
    <w:rsid w:val="006F4EA3"/>
    <w:rsid w:val="006F5A10"/>
    <w:rsid w:val="007019BE"/>
    <w:rsid w:val="00704891"/>
    <w:rsid w:val="00706D4E"/>
    <w:rsid w:val="0071208F"/>
    <w:rsid w:val="00714672"/>
    <w:rsid w:val="00717DA2"/>
    <w:rsid w:val="00720276"/>
    <w:rsid w:val="007204FB"/>
    <w:rsid w:val="00720502"/>
    <w:rsid w:val="00720716"/>
    <w:rsid w:val="00720CED"/>
    <w:rsid w:val="0072114A"/>
    <w:rsid w:val="00731BFC"/>
    <w:rsid w:val="00735082"/>
    <w:rsid w:val="00737D04"/>
    <w:rsid w:val="007403B0"/>
    <w:rsid w:val="0074226E"/>
    <w:rsid w:val="0074371E"/>
    <w:rsid w:val="0074383B"/>
    <w:rsid w:val="00744957"/>
    <w:rsid w:val="007463FB"/>
    <w:rsid w:val="00747A50"/>
    <w:rsid w:val="00747B36"/>
    <w:rsid w:val="00747CD3"/>
    <w:rsid w:val="00756ACC"/>
    <w:rsid w:val="00756C29"/>
    <w:rsid w:val="0076005F"/>
    <w:rsid w:val="007662B3"/>
    <w:rsid w:val="00771689"/>
    <w:rsid w:val="00775C3E"/>
    <w:rsid w:val="0077720C"/>
    <w:rsid w:val="0078302C"/>
    <w:rsid w:val="00791BC9"/>
    <w:rsid w:val="007936BB"/>
    <w:rsid w:val="00794599"/>
    <w:rsid w:val="007976A6"/>
    <w:rsid w:val="007A329D"/>
    <w:rsid w:val="007A4E9D"/>
    <w:rsid w:val="007A57DC"/>
    <w:rsid w:val="007B0075"/>
    <w:rsid w:val="007B028D"/>
    <w:rsid w:val="007B2A24"/>
    <w:rsid w:val="007B5663"/>
    <w:rsid w:val="007B5D7D"/>
    <w:rsid w:val="007B7183"/>
    <w:rsid w:val="007C1E7C"/>
    <w:rsid w:val="007C4201"/>
    <w:rsid w:val="007C6FF6"/>
    <w:rsid w:val="007C7C8B"/>
    <w:rsid w:val="007D0612"/>
    <w:rsid w:val="007D2ACC"/>
    <w:rsid w:val="007D6E3B"/>
    <w:rsid w:val="007D7609"/>
    <w:rsid w:val="007D7E0B"/>
    <w:rsid w:val="007E02F7"/>
    <w:rsid w:val="007E3BE9"/>
    <w:rsid w:val="007E4D45"/>
    <w:rsid w:val="007E54E6"/>
    <w:rsid w:val="007E7735"/>
    <w:rsid w:val="007F0A74"/>
    <w:rsid w:val="007F1199"/>
    <w:rsid w:val="007F226D"/>
    <w:rsid w:val="00800839"/>
    <w:rsid w:val="0080365F"/>
    <w:rsid w:val="00806D26"/>
    <w:rsid w:val="00810217"/>
    <w:rsid w:val="00811D05"/>
    <w:rsid w:val="008131EF"/>
    <w:rsid w:val="0082364B"/>
    <w:rsid w:val="00824068"/>
    <w:rsid w:val="00826694"/>
    <w:rsid w:val="00827C10"/>
    <w:rsid w:val="00830358"/>
    <w:rsid w:val="008309F6"/>
    <w:rsid w:val="00833CD9"/>
    <w:rsid w:val="008341A1"/>
    <w:rsid w:val="00840786"/>
    <w:rsid w:val="00840BD7"/>
    <w:rsid w:val="0084555C"/>
    <w:rsid w:val="00847207"/>
    <w:rsid w:val="0084721D"/>
    <w:rsid w:val="008509FD"/>
    <w:rsid w:val="00853BCA"/>
    <w:rsid w:val="00855907"/>
    <w:rsid w:val="00862283"/>
    <w:rsid w:val="00863126"/>
    <w:rsid w:val="00865C0E"/>
    <w:rsid w:val="00866F30"/>
    <w:rsid w:val="00866FC9"/>
    <w:rsid w:val="00867EAE"/>
    <w:rsid w:val="0087049A"/>
    <w:rsid w:val="00872F2B"/>
    <w:rsid w:val="00874ED4"/>
    <w:rsid w:val="00875D0A"/>
    <w:rsid w:val="0088119E"/>
    <w:rsid w:val="00882641"/>
    <w:rsid w:val="00886B2A"/>
    <w:rsid w:val="008923D8"/>
    <w:rsid w:val="00892BA4"/>
    <w:rsid w:val="00895416"/>
    <w:rsid w:val="00896F60"/>
    <w:rsid w:val="00897BAD"/>
    <w:rsid w:val="008A15A8"/>
    <w:rsid w:val="008A24A7"/>
    <w:rsid w:val="008A2E5A"/>
    <w:rsid w:val="008A31F9"/>
    <w:rsid w:val="008A3E90"/>
    <w:rsid w:val="008A5C90"/>
    <w:rsid w:val="008A7849"/>
    <w:rsid w:val="008B0C85"/>
    <w:rsid w:val="008B35AF"/>
    <w:rsid w:val="008B462B"/>
    <w:rsid w:val="008B4D61"/>
    <w:rsid w:val="008B5902"/>
    <w:rsid w:val="008B61D1"/>
    <w:rsid w:val="008B7EB1"/>
    <w:rsid w:val="008C053B"/>
    <w:rsid w:val="008C1A37"/>
    <w:rsid w:val="008C1B9A"/>
    <w:rsid w:val="008C3C8A"/>
    <w:rsid w:val="008C7CB8"/>
    <w:rsid w:val="008D025C"/>
    <w:rsid w:val="008D1230"/>
    <w:rsid w:val="008D1E52"/>
    <w:rsid w:val="008D1FC5"/>
    <w:rsid w:val="008D2398"/>
    <w:rsid w:val="008D56FB"/>
    <w:rsid w:val="008D5B18"/>
    <w:rsid w:val="008E02E4"/>
    <w:rsid w:val="008E06D7"/>
    <w:rsid w:val="008E3B0A"/>
    <w:rsid w:val="008E5FB2"/>
    <w:rsid w:val="008E6E40"/>
    <w:rsid w:val="008F0B45"/>
    <w:rsid w:val="008F142E"/>
    <w:rsid w:val="008F1AF4"/>
    <w:rsid w:val="008F4EC7"/>
    <w:rsid w:val="008F6020"/>
    <w:rsid w:val="008F617A"/>
    <w:rsid w:val="008F6545"/>
    <w:rsid w:val="008F6C79"/>
    <w:rsid w:val="008F72A1"/>
    <w:rsid w:val="00903786"/>
    <w:rsid w:val="00904FFC"/>
    <w:rsid w:val="009109C3"/>
    <w:rsid w:val="00912A52"/>
    <w:rsid w:val="009134B3"/>
    <w:rsid w:val="00915532"/>
    <w:rsid w:val="009174E7"/>
    <w:rsid w:val="009218CB"/>
    <w:rsid w:val="009248BD"/>
    <w:rsid w:val="00925752"/>
    <w:rsid w:val="009259B4"/>
    <w:rsid w:val="00925FCA"/>
    <w:rsid w:val="00926C66"/>
    <w:rsid w:val="00930041"/>
    <w:rsid w:val="009339D3"/>
    <w:rsid w:val="00933BE1"/>
    <w:rsid w:val="009348E2"/>
    <w:rsid w:val="0093540D"/>
    <w:rsid w:val="00937876"/>
    <w:rsid w:val="009405B8"/>
    <w:rsid w:val="00942357"/>
    <w:rsid w:val="00942C50"/>
    <w:rsid w:val="00943D2B"/>
    <w:rsid w:val="00944F83"/>
    <w:rsid w:val="00945AA6"/>
    <w:rsid w:val="00950E39"/>
    <w:rsid w:val="009510EC"/>
    <w:rsid w:val="0095461A"/>
    <w:rsid w:val="00954FB0"/>
    <w:rsid w:val="00956054"/>
    <w:rsid w:val="009560BD"/>
    <w:rsid w:val="0095615E"/>
    <w:rsid w:val="00956F8A"/>
    <w:rsid w:val="00961AF6"/>
    <w:rsid w:val="009629E3"/>
    <w:rsid w:val="00963AEA"/>
    <w:rsid w:val="0096553C"/>
    <w:rsid w:val="009671AE"/>
    <w:rsid w:val="0096798D"/>
    <w:rsid w:val="00972505"/>
    <w:rsid w:val="00972A70"/>
    <w:rsid w:val="00972D39"/>
    <w:rsid w:val="00973AF1"/>
    <w:rsid w:val="009772B2"/>
    <w:rsid w:val="00981020"/>
    <w:rsid w:val="00983169"/>
    <w:rsid w:val="00983D71"/>
    <w:rsid w:val="009843E8"/>
    <w:rsid w:val="00985FDC"/>
    <w:rsid w:val="009912E1"/>
    <w:rsid w:val="0099135B"/>
    <w:rsid w:val="00991E1D"/>
    <w:rsid w:val="00996F72"/>
    <w:rsid w:val="00997C67"/>
    <w:rsid w:val="009A253D"/>
    <w:rsid w:val="009A2BC2"/>
    <w:rsid w:val="009A377C"/>
    <w:rsid w:val="009A428C"/>
    <w:rsid w:val="009A47E7"/>
    <w:rsid w:val="009A66D5"/>
    <w:rsid w:val="009A688E"/>
    <w:rsid w:val="009A7B20"/>
    <w:rsid w:val="009B2806"/>
    <w:rsid w:val="009B4E9B"/>
    <w:rsid w:val="009B6D55"/>
    <w:rsid w:val="009C091A"/>
    <w:rsid w:val="009C3471"/>
    <w:rsid w:val="009C5C38"/>
    <w:rsid w:val="009C6A66"/>
    <w:rsid w:val="009C7545"/>
    <w:rsid w:val="009D0350"/>
    <w:rsid w:val="009D2703"/>
    <w:rsid w:val="009D3819"/>
    <w:rsid w:val="009D3E7A"/>
    <w:rsid w:val="009D3FEE"/>
    <w:rsid w:val="009E0C1F"/>
    <w:rsid w:val="009E6ADE"/>
    <w:rsid w:val="009E6FFC"/>
    <w:rsid w:val="009F083F"/>
    <w:rsid w:val="009F1903"/>
    <w:rsid w:val="009F1E91"/>
    <w:rsid w:val="009F42F1"/>
    <w:rsid w:val="009F790A"/>
    <w:rsid w:val="00A0022E"/>
    <w:rsid w:val="00A0211D"/>
    <w:rsid w:val="00A02923"/>
    <w:rsid w:val="00A04F18"/>
    <w:rsid w:val="00A04F8F"/>
    <w:rsid w:val="00A05E8C"/>
    <w:rsid w:val="00A075D3"/>
    <w:rsid w:val="00A11A6A"/>
    <w:rsid w:val="00A12FC3"/>
    <w:rsid w:val="00A21838"/>
    <w:rsid w:val="00A2295E"/>
    <w:rsid w:val="00A2455B"/>
    <w:rsid w:val="00A245A5"/>
    <w:rsid w:val="00A253D5"/>
    <w:rsid w:val="00A258FA"/>
    <w:rsid w:val="00A309A2"/>
    <w:rsid w:val="00A33075"/>
    <w:rsid w:val="00A33846"/>
    <w:rsid w:val="00A33D37"/>
    <w:rsid w:val="00A341FD"/>
    <w:rsid w:val="00A42A6A"/>
    <w:rsid w:val="00A42C5F"/>
    <w:rsid w:val="00A43D7D"/>
    <w:rsid w:val="00A45769"/>
    <w:rsid w:val="00A46203"/>
    <w:rsid w:val="00A50EE0"/>
    <w:rsid w:val="00A51CA0"/>
    <w:rsid w:val="00A5340C"/>
    <w:rsid w:val="00A557D4"/>
    <w:rsid w:val="00A6067A"/>
    <w:rsid w:val="00A64796"/>
    <w:rsid w:val="00A65CE2"/>
    <w:rsid w:val="00A66237"/>
    <w:rsid w:val="00A701AB"/>
    <w:rsid w:val="00A763DC"/>
    <w:rsid w:val="00A84677"/>
    <w:rsid w:val="00A84D38"/>
    <w:rsid w:val="00A84E22"/>
    <w:rsid w:val="00A86ACB"/>
    <w:rsid w:val="00A8791A"/>
    <w:rsid w:val="00A87A24"/>
    <w:rsid w:val="00A92594"/>
    <w:rsid w:val="00AA1668"/>
    <w:rsid w:val="00AA233D"/>
    <w:rsid w:val="00AB161F"/>
    <w:rsid w:val="00AB1A88"/>
    <w:rsid w:val="00AB3281"/>
    <w:rsid w:val="00AB33A6"/>
    <w:rsid w:val="00AB35F5"/>
    <w:rsid w:val="00AB4169"/>
    <w:rsid w:val="00AB6844"/>
    <w:rsid w:val="00AB6A6A"/>
    <w:rsid w:val="00AC1E9F"/>
    <w:rsid w:val="00AC2ADE"/>
    <w:rsid w:val="00AC5404"/>
    <w:rsid w:val="00AC5A4E"/>
    <w:rsid w:val="00AC7B04"/>
    <w:rsid w:val="00AD1B45"/>
    <w:rsid w:val="00AD1C9B"/>
    <w:rsid w:val="00AD47CC"/>
    <w:rsid w:val="00AD5BEF"/>
    <w:rsid w:val="00AD5FF1"/>
    <w:rsid w:val="00AE7DA3"/>
    <w:rsid w:val="00AF2E06"/>
    <w:rsid w:val="00AF5863"/>
    <w:rsid w:val="00AF5B7D"/>
    <w:rsid w:val="00AF5EB3"/>
    <w:rsid w:val="00B000CD"/>
    <w:rsid w:val="00B003E7"/>
    <w:rsid w:val="00B015D1"/>
    <w:rsid w:val="00B02BD3"/>
    <w:rsid w:val="00B03E6B"/>
    <w:rsid w:val="00B0417D"/>
    <w:rsid w:val="00B05E51"/>
    <w:rsid w:val="00B06356"/>
    <w:rsid w:val="00B1200B"/>
    <w:rsid w:val="00B1376A"/>
    <w:rsid w:val="00B13D96"/>
    <w:rsid w:val="00B15C4D"/>
    <w:rsid w:val="00B15E22"/>
    <w:rsid w:val="00B20488"/>
    <w:rsid w:val="00B21D98"/>
    <w:rsid w:val="00B244C1"/>
    <w:rsid w:val="00B254BE"/>
    <w:rsid w:val="00B25C29"/>
    <w:rsid w:val="00B303A1"/>
    <w:rsid w:val="00B37525"/>
    <w:rsid w:val="00B408EF"/>
    <w:rsid w:val="00B42716"/>
    <w:rsid w:val="00B43205"/>
    <w:rsid w:val="00B434C2"/>
    <w:rsid w:val="00B43EAB"/>
    <w:rsid w:val="00B4405D"/>
    <w:rsid w:val="00B46924"/>
    <w:rsid w:val="00B47075"/>
    <w:rsid w:val="00B47829"/>
    <w:rsid w:val="00B51199"/>
    <w:rsid w:val="00B5188F"/>
    <w:rsid w:val="00B561B0"/>
    <w:rsid w:val="00B57EE3"/>
    <w:rsid w:val="00B60151"/>
    <w:rsid w:val="00B60B5C"/>
    <w:rsid w:val="00B611A0"/>
    <w:rsid w:val="00B65BE3"/>
    <w:rsid w:val="00B66D25"/>
    <w:rsid w:val="00B72E5F"/>
    <w:rsid w:val="00B75017"/>
    <w:rsid w:val="00B80203"/>
    <w:rsid w:val="00B8059A"/>
    <w:rsid w:val="00B81D65"/>
    <w:rsid w:val="00B82F2A"/>
    <w:rsid w:val="00B84BE1"/>
    <w:rsid w:val="00B85EB1"/>
    <w:rsid w:val="00B861FA"/>
    <w:rsid w:val="00B9012F"/>
    <w:rsid w:val="00B930F1"/>
    <w:rsid w:val="00B95784"/>
    <w:rsid w:val="00B9626A"/>
    <w:rsid w:val="00B962D1"/>
    <w:rsid w:val="00BA03E2"/>
    <w:rsid w:val="00BA0679"/>
    <w:rsid w:val="00BA2D17"/>
    <w:rsid w:val="00BA5C03"/>
    <w:rsid w:val="00BA6CCA"/>
    <w:rsid w:val="00BA6E7E"/>
    <w:rsid w:val="00BB2DD1"/>
    <w:rsid w:val="00BB4438"/>
    <w:rsid w:val="00BB44D7"/>
    <w:rsid w:val="00BB7809"/>
    <w:rsid w:val="00BB7F11"/>
    <w:rsid w:val="00BC0842"/>
    <w:rsid w:val="00BC12B3"/>
    <w:rsid w:val="00BC140C"/>
    <w:rsid w:val="00BC1B06"/>
    <w:rsid w:val="00BC428D"/>
    <w:rsid w:val="00BC5D1D"/>
    <w:rsid w:val="00BC704E"/>
    <w:rsid w:val="00BC7B41"/>
    <w:rsid w:val="00BD0739"/>
    <w:rsid w:val="00BE432F"/>
    <w:rsid w:val="00BE5B3D"/>
    <w:rsid w:val="00BE74DA"/>
    <w:rsid w:val="00BF014B"/>
    <w:rsid w:val="00BF0E8A"/>
    <w:rsid w:val="00BF14CF"/>
    <w:rsid w:val="00BF285F"/>
    <w:rsid w:val="00BF2ADF"/>
    <w:rsid w:val="00BF2F4D"/>
    <w:rsid w:val="00BF56BE"/>
    <w:rsid w:val="00BF57BB"/>
    <w:rsid w:val="00BF6AF0"/>
    <w:rsid w:val="00BF6CF9"/>
    <w:rsid w:val="00C0282B"/>
    <w:rsid w:val="00C03D48"/>
    <w:rsid w:val="00C05A91"/>
    <w:rsid w:val="00C069BA"/>
    <w:rsid w:val="00C06BFA"/>
    <w:rsid w:val="00C06CBE"/>
    <w:rsid w:val="00C07595"/>
    <w:rsid w:val="00C1134A"/>
    <w:rsid w:val="00C1252B"/>
    <w:rsid w:val="00C13158"/>
    <w:rsid w:val="00C204B3"/>
    <w:rsid w:val="00C278D6"/>
    <w:rsid w:val="00C27F2C"/>
    <w:rsid w:val="00C3050E"/>
    <w:rsid w:val="00C318CA"/>
    <w:rsid w:val="00C32F10"/>
    <w:rsid w:val="00C3302C"/>
    <w:rsid w:val="00C3400B"/>
    <w:rsid w:val="00C34A3D"/>
    <w:rsid w:val="00C34C93"/>
    <w:rsid w:val="00C377AD"/>
    <w:rsid w:val="00C40A32"/>
    <w:rsid w:val="00C4166F"/>
    <w:rsid w:val="00C4203B"/>
    <w:rsid w:val="00C43337"/>
    <w:rsid w:val="00C50212"/>
    <w:rsid w:val="00C508BF"/>
    <w:rsid w:val="00C53630"/>
    <w:rsid w:val="00C56912"/>
    <w:rsid w:val="00C609F3"/>
    <w:rsid w:val="00C60B3C"/>
    <w:rsid w:val="00C62148"/>
    <w:rsid w:val="00C62815"/>
    <w:rsid w:val="00C63E3F"/>
    <w:rsid w:val="00C64170"/>
    <w:rsid w:val="00C64B6D"/>
    <w:rsid w:val="00C66D79"/>
    <w:rsid w:val="00C713B8"/>
    <w:rsid w:val="00C74D0F"/>
    <w:rsid w:val="00C753FE"/>
    <w:rsid w:val="00C80213"/>
    <w:rsid w:val="00C811F1"/>
    <w:rsid w:val="00C81D22"/>
    <w:rsid w:val="00C81D4A"/>
    <w:rsid w:val="00C8222C"/>
    <w:rsid w:val="00C868D9"/>
    <w:rsid w:val="00C9038A"/>
    <w:rsid w:val="00C9059A"/>
    <w:rsid w:val="00C91BE3"/>
    <w:rsid w:val="00C920DE"/>
    <w:rsid w:val="00C934F2"/>
    <w:rsid w:val="00C93E2B"/>
    <w:rsid w:val="00C94CB7"/>
    <w:rsid w:val="00C9565B"/>
    <w:rsid w:val="00C96A87"/>
    <w:rsid w:val="00C97D2B"/>
    <w:rsid w:val="00CA3393"/>
    <w:rsid w:val="00CA46DC"/>
    <w:rsid w:val="00CA5129"/>
    <w:rsid w:val="00CA51A8"/>
    <w:rsid w:val="00CA5E8C"/>
    <w:rsid w:val="00CB13E1"/>
    <w:rsid w:val="00CB374D"/>
    <w:rsid w:val="00CB6B6D"/>
    <w:rsid w:val="00CC0548"/>
    <w:rsid w:val="00CC09A0"/>
    <w:rsid w:val="00CC36EF"/>
    <w:rsid w:val="00CC372B"/>
    <w:rsid w:val="00CC3C2C"/>
    <w:rsid w:val="00CC3D42"/>
    <w:rsid w:val="00CD11A8"/>
    <w:rsid w:val="00CD25CB"/>
    <w:rsid w:val="00CD2DF5"/>
    <w:rsid w:val="00CD4CBE"/>
    <w:rsid w:val="00CD69D3"/>
    <w:rsid w:val="00CE225B"/>
    <w:rsid w:val="00CE22B5"/>
    <w:rsid w:val="00CE2BA8"/>
    <w:rsid w:val="00CE2E61"/>
    <w:rsid w:val="00CF11E5"/>
    <w:rsid w:val="00CF2D4C"/>
    <w:rsid w:val="00CF4175"/>
    <w:rsid w:val="00CF4422"/>
    <w:rsid w:val="00CF4DE8"/>
    <w:rsid w:val="00CF6D40"/>
    <w:rsid w:val="00CF7C4D"/>
    <w:rsid w:val="00D004BB"/>
    <w:rsid w:val="00D00573"/>
    <w:rsid w:val="00D0203D"/>
    <w:rsid w:val="00D04CD7"/>
    <w:rsid w:val="00D05645"/>
    <w:rsid w:val="00D05751"/>
    <w:rsid w:val="00D06232"/>
    <w:rsid w:val="00D0666B"/>
    <w:rsid w:val="00D07222"/>
    <w:rsid w:val="00D075F2"/>
    <w:rsid w:val="00D07FA4"/>
    <w:rsid w:val="00D1040A"/>
    <w:rsid w:val="00D107AD"/>
    <w:rsid w:val="00D12696"/>
    <w:rsid w:val="00D1596A"/>
    <w:rsid w:val="00D16032"/>
    <w:rsid w:val="00D16254"/>
    <w:rsid w:val="00D165FC"/>
    <w:rsid w:val="00D203CC"/>
    <w:rsid w:val="00D2076E"/>
    <w:rsid w:val="00D22AB0"/>
    <w:rsid w:val="00D2428D"/>
    <w:rsid w:val="00D24FFE"/>
    <w:rsid w:val="00D25520"/>
    <w:rsid w:val="00D25621"/>
    <w:rsid w:val="00D30E47"/>
    <w:rsid w:val="00D3179D"/>
    <w:rsid w:val="00D33437"/>
    <w:rsid w:val="00D3459F"/>
    <w:rsid w:val="00D35D72"/>
    <w:rsid w:val="00D36954"/>
    <w:rsid w:val="00D37259"/>
    <w:rsid w:val="00D42236"/>
    <w:rsid w:val="00D43587"/>
    <w:rsid w:val="00D4417B"/>
    <w:rsid w:val="00D54F93"/>
    <w:rsid w:val="00D56DA5"/>
    <w:rsid w:val="00D61866"/>
    <w:rsid w:val="00D61E10"/>
    <w:rsid w:val="00D6711C"/>
    <w:rsid w:val="00D672AF"/>
    <w:rsid w:val="00D7021E"/>
    <w:rsid w:val="00D71FFF"/>
    <w:rsid w:val="00D74BC5"/>
    <w:rsid w:val="00D8039B"/>
    <w:rsid w:val="00D8093A"/>
    <w:rsid w:val="00D81BC9"/>
    <w:rsid w:val="00D904D0"/>
    <w:rsid w:val="00D923C8"/>
    <w:rsid w:val="00D92588"/>
    <w:rsid w:val="00D92903"/>
    <w:rsid w:val="00D92BBE"/>
    <w:rsid w:val="00D9512B"/>
    <w:rsid w:val="00D96B6C"/>
    <w:rsid w:val="00DA3ABD"/>
    <w:rsid w:val="00DA50EE"/>
    <w:rsid w:val="00DB09A2"/>
    <w:rsid w:val="00DB0A9D"/>
    <w:rsid w:val="00DB769A"/>
    <w:rsid w:val="00DC1818"/>
    <w:rsid w:val="00DC2DE2"/>
    <w:rsid w:val="00DC313F"/>
    <w:rsid w:val="00DC5F3B"/>
    <w:rsid w:val="00DE3095"/>
    <w:rsid w:val="00DF03A5"/>
    <w:rsid w:val="00DF1006"/>
    <w:rsid w:val="00DF2785"/>
    <w:rsid w:val="00DF7028"/>
    <w:rsid w:val="00DF7462"/>
    <w:rsid w:val="00E01742"/>
    <w:rsid w:val="00E03242"/>
    <w:rsid w:val="00E049DB"/>
    <w:rsid w:val="00E05B8A"/>
    <w:rsid w:val="00E05D95"/>
    <w:rsid w:val="00E06741"/>
    <w:rsid w:val="00E10FFB"/>
    <w:rsid w:val="00E13462"/>
    <w:rsid w:val="00E218BB"/>
    <w:rsid w:val="00E22423"/>
    <w:rsid w:val="00E22E3E"/>
    <w:rsid w:val="00E23457"/>
    <w:rsid w:val="00E2485B"/>
    <w:rsid w:val="00E24C69"/>
    <w:rsid w:val="00E30BCE"/>
    <w:rsid w:val="00E31F51"/>
    <w:rsid w:val="00E3308B"/>
    <w:rsid w:val="00E34C8D"/>
    <w:rsid w:val="00E35C79"/>
    <w:rsid w:val="00E35D3B"/>
    <w:rsid w:val="00E43AAC"/>
    <w:rsid w:val="00E51CC8"/>
    <w:rsid w:val="00E53642"/>
    <w:rsid w:val="00E55DE0"/>
    <w:rsid w:val="00E55DF7"/>
    <w:rsid w:val="00E57E27"/>
    <w:rsid w:val="00E57F86"/>
    <w:rsid w:val="00E609CE"/>
    <w:rsid w:val="00E610B5"/>
    <w:rsid w:val="00E61826"/>
    <w:rsid w:val="00E62166"/>
    <w:rsid w:val="00E6383A"/>
    <w:rsid w:val="00E63B6F"/>
    <w:rsid w:val="00E63BB3"/>
    <w:rsid w:val="00E6478E"/>
    <w:rsid w:val="00E64E8C"/>
    <w:rsid w:val="00E65DB0"/>
    <w:rsid w:val="00E66B97"/>
    <w:rsid w:val="00E70890"/>
    <w:rsid w:val="00E70AAD"/>
    <w:rsid w:val="00E716EE"/>
    <w:rsid w:val="00E75894"/>
    <w:rsid w:val="00E763A9"/>
    <w:rsid w:val="00E769F3"/>
    <w:rsid w:val="00E76AEF"/>
    <w:rsid w:val="00E776C7"/>
    <w:rsid w:val="00E803DA"/>
    <w:rsid w:val="00E84271"/>
    <w:rsid w:val="00E848D2"/>
    <w:rsid w:val="00E84AE5"/>
    <w:rsid w:val="00E85279"/>
    <w:rsid w:val="00E87E48"/>
    <w:rsid w:val="00E90089"/>
    <w:rsid w:val="00E90AF3"/>
    <w:rsid w:val="00E91CB7"/>
    <w:rsid w:val="00EA0E3F"/>
    <w:rsid w:val="00EA1098"/>
    <w:rsid w:val="00EA13BC"/>
    <w:rsid w:val="00EA74D2"/>
    <w:rsid w:val="00EB1969"/>
    <w:rsid w:val="00EB6179"/>
    <w:rsid w:val="00EC2886"/>
    <w:rsid w:val="00EC4CE4"/>
    <w:rsid w:val="00EC50FA"/>
    <w:rsid w:val="00EC60D1"/>
    <w:rsid w:val="00ED1FB4"/>
    <w:rsid w:val="00ED24D0"/>
    <w:rsid w:val="00ED7394"/>
    <w:rsid w:val="00EE0867"/>
    <w:rsid w:val="00EE1A8C"/>
    <w:rsid w:val="00EE45CB"/>
    <w:rsid w:val="00EE5610"/>
    <w:rsid w:val="00EE577C"/>
    <w:rsid w:val="00EE74C4"/>
    <w:rsid w:val="00EE7531"/>
    <w:rsid w:val="00EF3FDB"/>
    <w:rsid w:val="00EF4FF0"/>
    <w:rsid w:val="00EF6155"/>
    <w:rsid w:val="00EF7D9D"/>
    <w:rsid w:val="00F001C8"/>
    <w:rsid w:val="00F03CFF"/>
    <w:rsid w:val="00F05584"/>
    <w:rsid w:val="00F0686C"/>
    <w:rsid w:val="00F06F03"/>
    <w:rsid w:val="00F071C5"/>
    <w:rsid w:val="00F100FC"/>
    <w:rsid w:val="00F11EC4"/>
    <w:rsid w:val="00F12834"/>
    <w:rsid w:val="00F13C44"/>
    <w:rsid w:val="00F13F03"/>
    <w:rsid w:val="00F156DF"/>
    <w:rsid w:val="00F15D11"/>
    <w:rsid w:val="00F1690A"/>
    <w:rsid w:val="00F202D5"/>
    <w:rsid w:val="00F25B33"/>
    <w:rsid w:val="00F271E3"/>
    <w:rsid w:val="00F2791E"/>
    <w:rsid w:val="00F27D2D"/>
    <w:rsid w:val="00F31141"/>
    <w:rsid w:val="00F34AA1"/>
    <w:rsid w:val="00F351F2"/>
    <w:rsid w:val="00F3778C"/>
    <w:rsid w:val="00F42824"/>
    <w:rsid w:val="00F437BE"/>
    <w:rsid w:val="00F44FDE"/>
    <w:rsid w:val="00F4521F"/>
    <w:rsid w:val="00F46371"/>
    <w:rsid w:val="00F50E94"/>
    <w:rsid w:val="00F52148"/>
    <w:rsid w:val="00F53CD3"/>
    <w:rsid w:val="00F54612"/>
    <w:rsid w:val="00F54C3E"/>
    <w:rsid w:val="00F55001"/>
    <w:rsid w:val="00F563A7"/>
    <w:rsid w:val="00F57828"/>
    <w:rsid w:val="00F61C44"/>
    <w:rsid w:val="00F624F1"/>
    <w:rsid w:val="00F66C58"/>
    <w:rsid w:val="00F66D60"/>
    <w:rsid w:val="00F7036F"/>
    <w:rsid w:val="00F70676"/>
    <w:rsid w:val="00F712E6"/>
    <w:rsid w:val="00F71AC0"/>
    <w:rsid w:val="00F74C4C"/>
    <w:rsid w:val="00F755B6"/>
    <w:rsid w:val="00F76F7D"/>
    <w:rsid w:val="00F825ED"/>
    <w:rsid w:val="00F82F08"/>
    <w:rsid w:val="00F84292"/>
    <w:rsid w:val="00F848B0"/>
    <w:rsid w:val="00F87C38"/>
    <w:rsid w:val="00F9132B"/>
    <w:rsid w:val="00F9197D"/>
    <w:rsid w:val="00F91CE0"/>
    <w:rsid w:val="00F923DC"/>
    <w:rsid w:val="00F92DDE"/>
    <w:rsid w:val="00F9499C"/>
    <w:rsid w:val="00F95B54"/>
    <w:rsid w:val="00FA2242"/>
    <w:rsid w:val="00FA4748"/>
    <w:rsid w:val="00FA4AAE"/>
    <w:rsid w:val="00FA518D"/>
    <w:rsid w:val="00FA7761"/>
    <w:rsid w:val="00FB172E"/>
    <w:rsid w:val="00FB30B2"/>
    <w:rsid w:val="00FB410D"/>
    <w:rsid w:val="00FB55B5"/>
    <w:rsid w:val="00FB58FC"/>
    <w:rsid w:val="00FB62FF"/>
    <w:rsid w:val="00FC144C"/>
    <w:rsid w:val="00FC20B4"/>
    <w:rsid w:val="00FC4794"/>
    <w:rsid w:val="00FC5394"/>
    <w:rsid w:val="00FC6A2B"/>
    <w:rsid w:val="00FD4AB3"/>
    <w:rsid w:val="00FE02DA"/>
    <w:rsid w:val="00FE0353"/>
    <w:rsid w:val="00FE2A6C"/>
    <w:rsid w:val="00FE34FF"/>
    <w:rsid w:val="00FE67AB"/>
    <w:rsid w:val="00FE7DB4"/>
    <w:rsid w:val="00FF0259"/>
    <w:rsid w:val="00FF649A"/>
    <w:rsid w:val="00FF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55"/>
    <w:pPr>
      <w:widowControl w:val="0"/>
      <w:spacing w:line="0" w:lineRule="atLeas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qFormat/>
    <w:rsid w:val="00377855"/>
    <w:rPr>
      <w:rFonts w:ascii="仿宋_GB2312" w:eastAsia="仿宋_GB2312" w:hint="eastAsia"/>
      <w:color w:val="000000"/>
      <w:sz w:val="18"/>
      <w:szCs w:val="18"/>
    </w:rPr>
  </w:style>
  <w:style w:type="character" w:customStyle="1" w:styleId="17">
    <w:name w:val="17"/>
    <w:qFormat/>
    <w:rsid w:val="00377855"/>
    <w:rPr>
      <w:rFonts w:ascii="仿宋_GB2312" w:eastAsia="仿宋_GB2312" w:hint="eastAsi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1928</Characters>
  <Application>Microsoft Office Word</Application>
  <DocSecurity>0</DocSecurity>
  <Lines>16</Lines>
  <Paragraphs>4</Paragraphs>
  <ScaleCrop>false</ScaleCrop>
  <Company>微软中国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杨忱</dc:creator>
  <cp:lastModifiedBy>杨忱</cp:lastModifiedBy>
  <cp:revision>1</cp:revision>
  <dcterms:created xsi:type="dcterms:W3CDTF">2020-05-27T08:57:00Z</dcterms:created>
  <dcterms:modified xsi:type="dcterms:W3CDTF">2020-05-27T08:57:00Z</dcterms:modified>
</cp:coreProperties>
</file>