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6"/>
          <w:szCs w:val="36"/>
        </w:rPr>
        <w:t>澥浦镇公开</w:t>
      </w:r>
      <w:r>
        <w:rPr>
          <w:rFonts w:hint="eastAsia" w:ascii="黑体" w:hAnsi="宋体" w:eastAsia="黑体"/>
          <w:bCs/>
          <w:sz w:val="36"/>
          <w:szCs w:val="36"/>
        </w:rPr>
        <w:t>招聘聘用制工作人员报名表</w:t>
      </w:r>
    </w:p>
    <w:tbl>
      <w:tblPr>
        <w:tblStyle w:val="6"/>
        <w:tblW w:w="10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09"/>
        <w:gridCol w:w="409"/>
        <w:gridCol w:w="384"/>
        <w:gridCol w:w="39"/>
        <w:gridCol w:w="435"/>
        <w:gridCol w:w="390"/>
        <w:gridCol w:w="435"/>
        <w:gridCol w:w="145"/>
        <w:gridCol w:w="321"/>
        <w:gridCol w:w="126"/>
        <w:gridCol w:w="240"/>
        <w:gridCol w:w="44"/>
        <w:gridCol w:w="410"/>
        <w:gridCol w:w="295"/>
        <w:gridCol w:w="115"/>
        <w:gridCol w:w="410"/>
        <w:gridCol w:w="98"/>
        <w:gridCol w:w="312"/>
        <w:gridCol w:w="410"/>
        <w:gridCol w:w="410"/>
        <w:gridCol w:w="347"/>
        <w:gridCol w:w="239"/>
        <w:gridCol w:w="463"/>
        <w:gridCol w:w="410"/>
        <w:gridCol w:w="410"/>
        <w:gridCol w:w="7"/>
        <w:gridCol w:w="179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 名</w:t>
            </w:r>
          </w:p>
        </w:tc>
        <w:tc>
          <w:tcPr>
            <w:tcW w:w="16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性  别</w:t>
            </w:r>
          </w:p>
        </w:tc>
        <w:tc>
          <w:tcPr>
            <w:tcW w:w="137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  族</w:t>
            </w:r>
          </w:p>
        </w:tc>
        <w:tc>
          <w:tcPr>
            <w:tcW w:w="152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时    间</w:t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学历学位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全日制教育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通讯地址</w:t>
            </w:r>
          </w:p>
        </w:tc>
        <w:tc>
          <w:tcPr>
            <w:tcW w:w="6184" w:type="dxa"/>
            <w:gridSpan w:val="21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邮  编</w:t>
            </w:r>
          </w:p>
        </w:tc>
        <w:tc>
          <w:tcPr>
            <w:tcW w:w="18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报考岗位</w:t>
            </w:r>
          </w:p>
        </w:tc>
        <w:tc>
          <w:tcPr>
            <w:tcW w:w="4705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手  机</w:t>
            </w:r>
          </w:p>
        </w:tc>
        <w:tc>
          <w:tcPr>
            <w:tcW w:w="333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现工作单位</w:t>
            </w:r>
          </w:p>
        </w:tc>
        <w:tc>
          <w:tcPr>
            <w:tcW w:w="9517" w:type="dxa"/>
            <w:gridSpan w:val="28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有无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重大疾病病史</w:t>
            </w:r>
          </w:p>
        </w:tc>
        <w:tc>
          <w:tcPr>
            <w:tcW w:w="309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有无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8"/>
                <w:szCs w:val="21"/>
              </w:rPr>
              <w:t>党纪、政纪、刑事、治安处分记录</w:t>
            </w:r>
          </w:p>
        </w:tc>
        <w:tc>
          <w:tcPr>
            <w:tcW w:w="30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工作简历</w:t>
            </w:r>
          </w:p>
        </w:tc>
        <w:tc>
          <w:tcPr>
            <w:tcW w:w="9517" w:type="dxa"/>
            <w:gridSpan w:val="28"/>
            <w:tcBorders>
              <w:top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38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家庭主要成员及重要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其   他</w:t>
            </w:r>
          </w:p>
        </w:tc>
        <w:tc>
          <w:tcPr>
            <w:tcW w:w="9517" w:type="dxa"/>
            <w:gridSpan w:val="28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679" w:leftChars="228" w:hanging="4200" w:hangingChars="17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本人承诺，若提供虚假、无效证件或未如实填写有关情况的，自愿承担任何后果。                                          </w:t>
            </w:r>
          </w:p>
          <w:p>
            <w:pPr>
              <w:ind w:left="4668" w:leftChars="2223"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组织人事部门意见</w:t>
            </w:r>
          </w:p>
        </w:tc>
        <w:tc>
          <w:tcPr>
            <w:tcW w:w="9517" w:type="dxa"/>
            <w:gridSpan w:val="28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560" w:firstLine="4935" w:firstLineChars="23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盖章：</w:t>
            </w:r>
          </w:p>
          <w:p>
            <w:pPr>
              <w:jc w:val="righ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9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44C68"/>
    <w:rsid w:val="000040D1"/>
    <w:rsid w:val="00006EDD"/>
    <w:rsid w:val="00007DE7"/>
    <w:rsid w:val="00013E35"/>
    <w:rsid w:val="000251CA"/>
    <w:rsid w:val="00037E68"/>
    <w:rsid w:val="000810BF"/>
    <w:rsid w:val="000973C3"/>
    <w:rsid w:val="000A69BD"/>
    <w:rsid w:val="000B7954"/>
    <w:rsid w:val="000D0657"/>
    <w:rsid w:val="000E2B48"/>
    <w:rsid w:val="000F0FB9"/>
    <w:rsid w:val="000F2C6F"/>
    <w:rsid w:val="000F498E"/>
    <w:rsid w:val="001224B8"/>
    <w:rsid w:val="001313A9"/>
    <w:rsid w:val="0013431E"/>
    <w:rsid w:val="001564D9"/>
    <w:rsid w:val="0017727D"/>
    <w:rsid w:val="001826B5"/>
    <w:rsid w:val="001917EA"/>
    <w:rsid w:val="00192273"/>
    <w:rsid w:val="001C19D5"/>
    <w:rsid w:val="001F6AC4"/>
    <w:rsid w:val="00201127"/>
    <w:rsid w:val="002111AE"/>
    <w:rsid w:val="00225B61"/>
    <w:rsid w:val="00242DC4"/>
    <w:rsid w:val="002646F1"/>
    <w:rsid w:val="002875D1"/>
    <w:rsid w:val="00287CFD"/>
    <w:rsid w:val="002A235D"/>
    <w:rsid w:val="002E4FFA"/>
    <w:rsid w:val="002F37C1"/>
    <w:rsid w:val="00311944"/>
    <w:rsid w:val="00312D6C"/>
    <w:rsid w:val="00321A2A"/>
    <w:rsid w:val="00344D62"/>
    <w:rsid w:val="00352017"/>
    <w:rsid w:val="00354FA1"/>
    <w:rsid w:val="00357D01"/>
    <w:rsid w:val="00361ED8"/>
    <w:rsid w:val="003747A4"/>
    <w:rsid w:val="0037738F"/>
    <w:rsid w:val="00395C1C"/>
    <w:rsid w:val="00396079"/>
    <w:rsid w:val="003F6778"/>
    <w:rsid w:val="00403836"/>
    <w:rsid w:val="004150C6"/>
    <w:rsid w:val="00415391"/>
    <w:rsid w:val="00426477"/>
    <w:rsid w:val="00436896"/>
    <w:rsid w:val="0044330C"/>
    <w:rsid w:val="00453703"/>
    <w:rsid w:val="004672D8"/>
    <w:rsid w:val="00483FF5"/>
    <w:rsid w:val="004871C6"/>
    <w:rsid w:val="00492133"/>
    <w:rsid w:val="0049217A"/>
    <w:rsid w:val="004A3DB2"/>
    <w:rsid w:val="004E21C5"/>
    <w:rsid w:val="004E5201"/>
    <w:rsid w:val="004F265A"/>
    <w:rsid w:val="00505F8D"/>
    <w:rsid w:val="00511F81"/>
    <w:rsid w:val="00514F90"/>
    <w:rsid w:val="00515D8D"/>
    <w:rsid w:val="00523664"/>
    <w:rsid w:val="005437F2"/>
    <w:rsid w:val="005636F1"/>
    <w:rsid w:val="00567AF6"/>
    <w:rsid w:val="0057448B"/>
    <w:rsid w:val="00580FAD"/>
    <w:rsid w:val="0058607D"/>
    <w:rsid w:val="00594B7C"/>
    <w:rsid w:val="005959BA"/>
    <w:rsid w:val="005A377E"/>
    <w:rsid w:val="005E0238"/>
    <w:rsid w:val="005E6B52"/>
    <w:rsid w:val="005F6C96"/>
    <w:rsid w:val="00610EEB"/>
    <w:rsid w:val="006155F1"/>
    <w:rsid w:val="006169C0"/>
    <w:rsid w:val="00635F22"/>
    <w:rsid w:val="00664A69"/>
    <w:rsid w:val="00682BF0"/>
    <w:rsid w:val="00692544"/>
    <w:rsid w:val="006B4D55"/>
    <w:rsid w:val="006C2A37"/>
    <w:rsid w:val="006C6030"/>
    <w:rsid w:val="006D449D"/>
    <w:rsid w:val="006E648A"/>
    <w:rsid w:val="0071291F"/>
    <w:rsid w:val="00712F39"/>
    <w:rsid w:val="00726240"/>
    <w:rsid w:val="0073093C"/>
    <w:rsid w:val="00747042"/>
    <w:rsid w:val="00754486"/>
    <w:rsid w:val="00777017"/>
    <w:rsid w:val="007800C0"/>
    <w:rsid w:val="00790CDC"/>
    <w:rsid w:val="00792D6B"/>
    <w:rsid w:val="007A161D"/>
    <w:rsid w:val="007A1872"/>
    <w:rsid w:val="007D7AC7"/>
    <w:rsid w:val="007D7D40"/>
    <w:rsid w:val="007E777C"/>
    <w:rsid w:val="007F161E"/>
    <w:rsid w:val="007F2518"/>
    <w:rsid w:val="00812846"/>
    <w:rsid w:val="008270FE"/>
    <w:rsid w:val="008312B1"/>
    <w:rsid w:val="0083154B"/>
    <w:rsid w:val="00836B59"/>
    <w:rsid w:val="008A6C18"/>
    <w:rsid w:val="008B3BD5"/>
    <w:rsid w:val="008B69FB"/>
    <w:rsid w:val="008B6DDF"/>
    <w:rsid w:val="008B7580"/>
    <w:rsid w:val="00914A58"/>
    <w:rsid w:val="009150AD"/>
    <w:rsid w:val="009203AB"/>
    <w:rsid w:val="009240D7"/>
    <w:rsid w:val="009553E7"/>
    <w:rsid w:val="009554D8"/>
    <w:rsid w:val="00984F20"/>
    <w:rsid w:val="0099043B"/>
    <w:rsid w:val="0099278C"/>
    <w:rsid w:val="00993EEE"/>
    <w:rsid w:val="009B0749"/>
    <w:rsid w:val="009B6B96"/>
    <w:rsid w:val="009C3C04"/>
    <w:rsid w:val="009C79A9"/>
    <w:rsid w:val="009E77DA"/>
    <w:rsid w:val="00A01122"/>
    <w:rsid w:val="00A02AE1"/>
    <w:rsid w:val="00A45F89"/>
    <w:rsid w:val="00A74A48"/>
    <w:rsid w:val="00A77E69"/>
    <w:rsid w:val="00A866C6"/>
    <w:rsid w:val="00A971AE"/>
    <w:rsid w:val="00AB1D3F"/>
    <w:rsid w:val="00AC24F4"/>
    <w:rsid w:val="00AC4311"/>
    <w:rsid w:val="00AE5A75"/>
    <w:rsid w:val="00AE7A3C"/>
    <w:rsid w:val="00B10E68"/>
    <w:rsid w:val="00B15014"/>
    <w:rsid w:val="00B231BF"/>
    <w:rsid w:val="00B353C9"/>
    <w:rsid w:val="00B42D68"/>
    <w:rsid w:val="00B44E6E"/>
    <w:rsid w:val="00B60E6F"/>
    <w:rsid w:val="00B800BD"/>
    <w:rsid w:val="00B85281"/>
    <w:rsid w:val="00B91EA1"/>
    <w:rsid w:val="00BA058C"/>
    <w:rsid w:val="00BA1981"/>
    <w:rsid w:val="00BE374D"/>
    <w:rsid w:val="00BF4502"/>
    <w:rsid w:val="00C2398C"/>
    <w:rsid w:val="00C23B44"/>
    <w:rsid w:val="00C4552D"/>
    <w:rsid w:val="00C547E8"/>
    <w:rsid w:val="00C61A32"/>
    <w:rsid w:val="00C65DC1"/>
    <w:rsid w:val="00C70424"/>
    <w:rsid w:val="00CD13FA"/>
    <w:rsid w:val="00CD2A26"/>
    <w:rsid w:val="00CD6599"/>
    <w:rsid w:val="00CE3247"/>
    <w:rsid w:val="00D0431A"/>
    <w:rsid w:val="00D045C3"/>
    <w:rsid w:val="00D11B05"/>
    <w:rsid w:val="00D27093"/>
    <w:rsid w:val="00D31700"/>
    <w:rsid w:val="00D31D66"/>
    <w:rsid w:val="00D532F8"/>
    <w:rsid w:val="00D71894"/>
    <w:rsid w:val="00D802F8"/>
    <w:rsid w:val="00D91F11"/>
    <w:rsid w:val="00D94A05"/>
    <w:rsid w:val="00DA453C"/>
    <w:rsid w:val="00DB33F3"/>
    <w:rsid w:val="00DC2202"/>
    <w:rsid w:val="00DF6F3E"/>
    <w:rsid w:val="00E01799"/>
    <w:rsid w:val="00E2335C"/>
    <w:rsid w:val="00E56F70"/>
    <w:rsid w:val="00E82459"/>
    <w:rsid w:val="00EA6307"/>
    <w:rsid w:val="00EB76AA"/>
    <w:rsid w:val="00ED723A"/>
    <w:rsid w:val="00EF0C81"/>
    <w:rsid w:val="00F17B38"/>
    <w:rsid w:val="00F3429A"/>
    <w:rsid w:val="00FB6DB2"/>
    <w:rsid w:val="00FB7974"/>
    <w:rsid w:val="00FD329E"/>
    <w:rsid w:val="00FD3CC9"/>
    <w:rsid w:val="023E79BD"/>
    <w:rsid w:val="07CA50D5"/>
    <w:rsid w:val="09706168"/>
    <w:rsid w:val="0C4C26BB"/>
    <w:rsid w:val="0E486C7E"/>
    <w:rsid w:val="1327122C"/>
    <w:rsid w:val="14A04DA6"/>
    <w:rsid w:val="20356BE2"/>
    <w:rsid w:val="2A994136"/>
    <w:rsid w:val="305F1EED"/>
    <w:rsid w:val="31AB3AD0"/>
    <w:rsid w:val="33B44C68"/>
    <w:rsid w:val="38B63C3C"/>
    <w:rsid w:val="39B63ACF"/>
    <w:rsid w:val="3D4E1840"/>
    <w:rsid w:val="409120F6"/>
    <w:rsid w:val="47475257"/>
    <w:rsid w:val="47863239"/>
    <w:rsid w:val="4846046F"/>
    <w:rsid w:val="486F5D43"/>
    <w:rsid w:val="4B03718C"/>
    <w:rsid w:val="4DF26B9A"/>
    <w:rsid w:val="530859E5"/>
    <w:rsid w:val="58705F42"/>
    <w:rsid w:val="5927252F"/>
    <w:rsid w:val="64503DC4"/>
    <w:rsid w:val="66F56115"/>
    <w:rsid w:val="731529F0"/>
    <w:rsid w:val="73B87FE8"/>
    <w:rsid w:val="782B75D2"/>
    <w:rsid w:val="7A703354"/>
    <w:rsid w:val="7E4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页脚 Char"/>
    <w:link w:val="3"/>
    <w:qFormat/>
    <w:locked/>
    <w:uiPriority w:val="0"/>
    <w:rPr>
      <w:rFonts w:ascii="Verdana" w:hAnsi="Verdana" w:eastAsia="宋体"/>
      <w:kern w:val="2"/>
      <w:sz w:val="18"/>
      <w:szCs w:val="18"/>
      <w:lang w:val="en-US" w:eastAsia="zh-CN" w:bidi="ar-SA"/>
    </w:rPr>
  </w:style>
  <w:style w:type="character" w:customStyle="1" w:styleId="13">
    <w:name w:val="页眉 Char"/>
    <w:link w:val="4"/>
    <w:qFormat/>
    <w:uiPriority w:val="0"/>
    <w:rPr>
      <w:rFonts w:ascii="Verdana" w:hAnsi="Verdana"/>
      <w:kern w:val="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207</Words>
  <Characters>1182</Characters>
  <Lines>9</Lines>
  <Paragraphs>2</Paragraphs>
  <TotalTime>17</TotalTime>
  <ScaleCrop>false</ScaleCrop>
  <LinksUpToDate>false</LinksUpToDate>
  <CharactersWithSpaces>1387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2019-12-10T01:14:00Z</dcterms:created>
  <dc:creator>Administrator</dc:creator>
  <cp:lastModifiedBy>lenovo</cp:lastModifiedBy>
  <cp:lastPrinted>2020-06-15T07:23:00Z</cp:lastPrinted>
  <dcterms:modified xsi:type="dcterms:W3CDTF">2020-06-22T01:58:14Z</dcterms:modified>
  <dc:title>镇海区澥浦镇招录聘用制工作人员公告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