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湖州东部新城集团子公司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招聘报名表</w:t>
      </w:r>
    </w:p>
    <w:tbl>
      <w:tblPr>
        <w:tblStyle w:val="6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865"/>
        <w:gridCol w:w="288"/>
        <w:gridCol w:w="919"/>
        <w:gridCol w:w="239"/>
        <w:gridCol w:w="1247"/>
        <w:gridCol w:w="1717"/>
        <w:gridCol w:w="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健康状况</w:t>
            </w:r>
          </w:p>
        </w:tc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7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808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67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672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420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7907" w:type="dxa"/>
            <w:gridSpan w:val="1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资格审查情况</w:t>
            </w:r>
          </w:p>
        </w:tc>
        <w:tc>
          <w:tcPr>
            <w:tcW w:w="79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年    月    日</w:t>
            </w:r>
          </w:p>
        </w:tc>
      </w:tr>
    </w:tbl>
    <w:p>
      <w:pPr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/>
    <w:p>
      <w:pPr>
        <w:tabs>
          <w:tab w:val="left" w:pos="396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B3B03"/>
    <w:rsid w:val="000015CE"/>
    <w:rsid w:val="000A04A0"/>
    <w:rsid w:val="000A7E54"/>
    <w:rsid w:val="001375B6"/>
    <w:rsid w:val="00171247"/>
    <w:rsid w:val="00196978"/>
    <w:rsid w:val="001E0186"/>
    <w:rsid w:val="00294FC9"/>
    <w:rsid w:val="002A5436"/>
    <w:rsid w:val="002A607B"/>
    <w:rsid w:val="00387949"/>
    <w:rsid w:val="003C6707"/>
    <w:rsid w:val="003D3863"/>
    <w:rsid w:val="00477363"/>
    <w:rsid w:val="004A0144"/>
    <w:rsid w:val="00607ACF"/>
    <w:rsid w:val="00735E47"/>
    <w:rsid w:val="0084732C"/>
    <w:rsid w:val="008A4061"/>
    <w:rsid w:val="008E07CF"/>
    <w:rsid w:val="00952DDA"/>
    <w:rsid w:val="00976B4B"/>
    <w:rsid w:val="00A64F39"/>
    <w:rsid w:val="00AA36A9"/>
    <w:rsid w:val="00AD2BEF"/>
    <w:rsid w:val="00BA7D20"/>
    <w:rsid w:val="00BB36F5"/>
    <w:rsid w:val="00CC3253"/>
    <w:rsid w:val="00D7309A"/>
    <w:rsid w:val="00DB4BA9"/>
    <w:rsid w:val="00E45F34"/>
    <w:rsid w:val="00EA528C"/>
    <w:rsid w:val="00EC7B88"/>
    <w:rsid w:val="00F34F49"/>
    <w:rsid w:val="00F6155B"/>
    <w:rsid w:val="00F92D66"/>
    <w:rsid w:val="00FA0AE0"/>
    <w:rsid w:val="00FC1486"/>
    <w:rsid w:val="05C769FC"/>
    <w:rsid w:val="06480AA9"/>
    <w:rsid w:val="0BDE556B"/>
    <w:rsid w:val="0C2C457E"/>
    <w:rsid w:val="0D2002EC"/>
    <w:rsid w:val="0EC03363"/>
    <w:rsid w:val="169A5730"/>
    <w:rsid w:val="172C51A8"/>
    <w:rsid w:val="1CD97850"/>
    <w:rsid w:val="1E983673"/>
    <w:rsid w:val="23ED0CAD"/>
    <w:rsid w:val="2FCA5EB2"/>
    <w:rsid w:val="328E3CE2"/>
    <w:rsid w:val="32CE2FFF"/>
    <w:rsid w:val="338E4604"/>
    <w:rsid w:val="367C2381"/>
    <w:rsid w:val="36A72869"/>
    <w:rsid w:val="373D0FE1"/>
    <w:rsid w:val="38C11348"/>
    <w:rsid w:val="3CBC219C"/>
    <w:rsid w:val="3E2963F7"/>
    <w:rsid w:val="3F4461DD"/>
    <w:rsid w:val="41B60CA5"/>
    <w:rsid w:val="4B2B3B03"/>
    <w:rsid w:val="5059712E"/>
    <w:rsid w:val="58ED2976"/>
    <w:rsid w:val="629F66C9"/>
    <w:rsid w:val="66FA7040"/>
    <w:rsid w:val="6E7A65BF"/>
    <w:rsid w:val="72920F3C"/>
    <w:rsid w:val="73646FF3"/>
    <w:rsid w:val="73B66280"/>
    <w:rsid w:val="746703E1"/>
    <w:rsid w:val="7870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338</Words>
  <Characters>1927</Characters>
  <Lines>16</Lines>
  <Paragraphs>4</Paragraphs>
  <TotalTime>0</TotalTime>
  <ScaleCrop>false</ScaleCrop>
  <LinksUpToDate>false</LinksUpToDate>
  <CharactersWithSpaces>2261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2019-06-20T01:32:00Z</dcterms:created>
  <dc:creator>不秋</dc:creator>
  <cp:lastModifiedBy>qzuser</cp:lastModifiedBy>
  <cp:lastPrinted>2020-07-27T07:04:00Z</cp:lastPrinted>
  <dcterms:modified xsi:type="dcterms:W3CDTF">2020-07-28T01:16:11Z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