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E9" w:rsidRPr="003E5A76" w:rsidRDefault="003B41E9" w:rsidP="003B41E9">
      <w:pPr>
        <w:jc w:val="center"/>
        <w:rPr>
          <w:rFonts w:ascii="宋体" w:eastAsia="宋体" w:hAnsi="宋体" w:cs="黑体"/>
          <w:b/>
          <w:sz w:val="28"/>
          <w:szCs w:val="28"/>
        </w:rPr>
      </w:pPr>
      <w:r>
        <w:rPr>
          <w:rFonts w:ascii="宋体" w:eastAsia="宋体" w:hAnsi="宋体" w:cs="黑体" w:hint="eastAsia"/>
          <w:b/>
          <w:sz w:val="32"/>
          <w:szCs w:val="32"/>
        </w:rPr>
        <w:t>温州设计集团应聘人员</w:t>
      </w:r>
      <w:r w:rsidRPr="003E5A76">
        <w:rPr>
          <w:rFonts w:ascii="宋体" w:eastAsia="宋体" w:hAnsi="宋体" w:cs="黑体" w:hint="eastAsia"/>
          <w:b/>
          <w:sz w:val="32"/>
          <w:szCs w:val="32"/>
        </w:rPr>
        <w:t>报名表</w:t>
      </w:r>
    </w:p>
    <w:p w:rsidR="000635E7" w:rsidRDefault="003B41E9" w:rsidP="003B41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</w:t>
      </w:r>
    </w:p>
    <w:p w:rsidR="003B41E9" w:rsidRDefault="003B41E9" w:rsidP="003B41E9">
      <w:pPr>
        <w:ind w:firstLineChars="2700" w:firstLine="56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填报日期    年   月    日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164"/>
        <w:gridCol w:w="850"/>
        <w:gridCol w:w="1004"/>
        <w:gridCol w:w="98"/>
        <w:gridCol w:w="1309"/>
        <w:gridCol w:w="138"/>
        <w:gridCol w:w="1418"/>
        <w:gridCol w:w="147"/>
        <w:gridCol w:w="562"/>
        <w:gridCol w:w="718"/>
        <w:gridCol w:w="139"/>
        <w:gridCol w:w="1258"/>
      </w:tblGrid>
      <w:tr w:rsidR="003B41E9" w:rsidTr="000635E7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出生年月日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B41E9" w:rsidTr="000635E7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面貌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B41E9" w:rsidTr="000635E7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身高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体重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B41E9" w:rsidTr="000635E7">
        <w:trPr>
          <w:trHeight w:hRule="exact" w:val="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健康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状况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婚姻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状况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B41E9" w:rsidTr="000635E7">
        <w:trPr>
          <w:trHeight w:hRule="exact" w:val="6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籍贯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ind w:firstLineChars="200" w:firstLine="4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户口所在地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ind w:firstLineChars="100" w:firstLine="21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0635E7">
        <w:trPr>
          <w:trHeight w:hRule="exact" w:val="6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现住详细地址</w:t>
            </w:r>
          </w:p>
        </w:tc>
        <w:tc>
          <w:tcPr>
            <w:tcW w:w="5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邮政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编码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0635E7">
        <w:trPr>
          <w:trHeight w:hRule="exact" w:val="6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毕业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61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Pr="000635E7" w:rsidRDefault="003B41E9" w:rsidP="00972FAE">
            <w:pPr>
              <w:jc w:val="center"/>
              <w:rPr>
                <w:rFonts w:ascii="宋体" w:eastAsia="宋体" w:hAnsi="宋体"/>
              </w:rPr>
            </w:pPr>
            <w:r w:rsidRPr="000635E7">
              <w:rPr>
                <w:rFonts w:ascii="宋体" w:eastAsia="宋体" w:hAnsi="宋体" w:hint="eastAsia"/>
              </w:rPr>
              <w:t>学习方式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Pr="000635E7" w:rsidRDefault="003B41E9" w:rsidP="00972FAE">
            <w:pPr>
              <w:jc w:val="center"/>
              <w:rPr>
                <w:rFonts w:ascii="宋体" w:eastAsia="宋体" w:hAnsi="宋体"/>
              </w:rPr>
            </w:pPr>
            <w:r w:rsidRPr="000635E7">
              <w:rPr>
                <w:rFonts w:ascii="宋体" w:eastAsia="宋体" w:hAnsi="宋体" w:hint="eastAsia"/>
              </w:rPr>
              <w:t>□全日制     □非全日制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是否“211”</w:t>
            </w:r>
          </w:p>
          <w:p w:rsidR="003B41E9" w:rsidRPr="000635E7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工程院校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Pr="000635E7" w:rsidRDefault="003B41E9" w:rsidP="00972FAE">
            <w:pPr>
              <w:jc w:val="center"/>
              <w:rPr>
                <w:rFonts w:ascii="宋体" w:eastAsia="宋体" w:hAnsi="宋体"/>
              </w:rPr>
            </w:pPr>
            <w:r w:rsidRPr="000635E7">
              <w:rPr>
                <w:rFonts w:ascii="宋体" w:eastAsia="宋体" w:hAnsi="宋体" w:hint="eastAsia"/>
              </w:rPr>
              <w:t>□是    □否</w:t>
            </w:r>
          </w:p>
        </w:tc>
      </w:tr>
      <w:tr w:rsidR="003B41E9" w:rsidTr="00972FAE">
        <w:trPr>
          <w:trHeight w:val="5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学制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5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hAnsi="宋体"/>
              </w:rPr>
            </w:pPr>
          </w:p>
        </w:tc>
      </w:tr>
      <w:tr w:rsidR="003B41E9" w:rsidTr="00972FAE">
        <w:trPr>
          <w:trHeight w:val="54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7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hAnsi="宋体"/>
              </w:rPr>
            </w:pPr>
          </w:p>
        </w:tc>
      </w:tr>
      <w:tr w:rsidR="003B41E9" w:rsidTr="00972FAE">
        <w:trPr>
          <w:trHeight w:val="59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英语水平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ind w:firstLineChars="50" w:firstLine="105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计算机水平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C64433" w:rsidTr="00420CE7">
        <w:trPr>
          <w:trHeight w:val="55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33" w:rsidRDefault="00C64433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其他语种水平</w:t>
            </w:r>
          </w:p>
        </w:tc>
        <w:tc>
          <w:tcPr>
            <w:tcW w:w="7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33" w:rsidRDefault="00C64433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60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应聘岗位</w:t>
            </w:r>
          </w:p>
        </w:tc>
        <w:tc>
          <w:tcPr>
            <w:tcW w:w="7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493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家庭主要成员及社会关系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ind w:firstLineChars="50" w:firstLine="10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ind w:firstLineChars="50" w:firstLine="10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出生年月日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工作单位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(从事行业)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</w:t>
            </w:r>
          </w:p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面貌</w:t>
            </w:r>
          </w:p>
        </w:tc>
      </w:tr>
      <w:tr w:rsidR="003B41E9" w:rsidTr="00972FAE">
        <w:trPr>
          <w:trHeight w:val="493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493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493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493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73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紧急联系人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紧急联系人电话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47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教育经历以及培训情况（高中起）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ind w:firstLineChars="400" w:firstLine="8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  间（年月）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内   容</w:t>
            </w:r>
          </w:p>
        </w:tc>
      </w:tr>
      <w:tr w:rsidR="003B41E9" w:rsidTr="00972FAE">
        <w:trPr>
          <w:trHeight w:val="4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47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519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533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E9" w:rsidRDefault="003B41E9" w:rsidP="00972FAE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9" w:rsidRDefault="003B41E9" w:rsidP="00972FAE">
            <w:pPr>
              <w:jc w:val="center"/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1667"/>
        </w:trPr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E9" w:rsidRDefault="003B41E9" w:rsidP="00972FA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奖惩情况</w:t>
            </w:r>
          </w:p>
        </w:tc>
      </w:tr>
      <w:tr w:rsidR="003B41E9" w:rsidTr="00972FAE">
        <w:trPr>
          <w:trHeight w:val="2756"/>
        </w:trPr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9" w:rsidRDefault="003B41E9" w:rsidP="00972FA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个人简介（包括实践活动、课题研究等内容）</w:t>
            </w:r>
          </w:p>
          <w:p w:rsidR="003B41E9" w:rsidRDefault="003B41E9" w:rsidP="00972FAE">
            <w:pPr>
              <w:rPr>
                <w:rFonts w:ascii="宋体" w:eastAsia="宋体" w:hAnsi="宋体"/>
              </w:rPr>
            </w:pPr>
          </w:p>
        </w:tc>
      </w:tr>
      <w:tr w:rsidR="003B41E9" w:rsidTr="00972FAE">
        <w:trPr>
          <w:trHeight w:val="2822"/>
        </w:trPr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E9" w:rsidRDefault="003B41E9" w:rsidP="00972FA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  <w:p w:rsidR="003B41E9" w:rsidRDefault="003B41E9" w:rsidP="00972F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  <w:p w:rsidR="003B41E9" w:rsidRDefault="003B41E9" w:rsidP="00972FAE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3B41E9" w:rsidRDefault="003B41E9" w:rsidP="003B41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注：请把成绩单（盖公章）、证书、作品集等有关材料附后</w:t>
      </w:r>
    </w:p>
    <w:p w:rsidR="003B41E9" w:rsidRDefault="003B41E9" w:rsidP="003B41E9">
      <w:pPr>
        <w:jc w:val="center"/>
        <w:rPr>
          <w:rFonts w:ascii="宋体" w:eastAsia="宋体" w:hAnsi="宋体"/>
        </w:rPr>
      </w:pPr>
    </w:p>
    <w:p w:rsidR="001A4DF7" w:rsidRPr="003B41E9" w:rsidRDefault="001A4DF7" w:rsidP="003B41E9"/>
    <w:sectPr w:rsidR="001A4DF7" w:rsidRPr="003B41E9" w:rsidSect="0059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99" w:rsidRDefault="00215F99" w:rsidP="003E5A76">
      <w:r>
        <w:separator/>
      </w:r>
    </w:p>
  </w:endnote>
  <w:endnote w:type="continuationSeparator" w:id="1">
    <w:p w:rsidR="00215F99" w:rsidRDefault="00215F99" w:rsidP="003E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99" w:rsidRDefault="00215F99" w:rsidP="003E5A76">
      <w:r>
        <w:separator/>
      </w:r>
    </w:p>
  </w:footnote>
  <w:footnote w:type="continuationSeparator" w:id="1">
    <w:p w:rsidR="00215F99" w:rsidRDefault="00215F99" w:rsidP="003E5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A76"/>
    <w:rsid w:val="000635E7"/>
    <w:rsid w:val="001173C7"/>
    <w:rsid w:val="001A4DF7"/>
    <w:rsid w:val="00215F99"/>
    <w:rsid w:val="003B41E9"/>
    <w:rsid w:val="003E5A76"/>
    <w:rsid w:val="00595658"/>
    <w:rsid w:val="00667DCA"/>
    <w:rsid w:val="0071494F"/>
    <w:rsid w:val="007623CB"/>
    <w:rsid w:val="00787460"/>
    <w:rsid w:val="00B56E25"/>
    <w:rsid w:val="00BC1569"/>
    <w:rsid w:val="00C24E60"/>
    <w:rsid w:val="00C64433"/>
    <w:rsid w:val="00CD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7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A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陈佳茹</dc:creator>
  <cp:keywords/>
  <dc:description/>
  <cp:lastModifiedBy>陈佳茹</cp:lastModifiedBy>
  <cp:revision>19</cp:revision>
  <dcterms:created xsi:type="dcterms:W3CDTF">2020-06-22T01:03:00Z</dcterms:created>
  <dcterms:modified xsi:type="dcterms:W3CDTF">2020-08-06T02:29:00Z</dcterms:modified>
</cp:coreProperties>
</file>