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559"/>
        <w:gridCol w:w="1127"/>
        <w:gridCol w:w="891"/>
        <w:gridCol w:w="246"/>
        <w:gridCol w:w="474"/>
        <w:gridCol w:w="798"/>
        <w:gridCol w:w="1582"/>
        <w:gridCol w:w="2139"/>
        <w:gridCol w:w="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10206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widowControl/>
              <w:spacing w:line="480" w:lineRule="atLeast"/>
              <w:jc w:val="center"/>
              <w:rPr>
                <w:rFonts w:ascii="宋体"/>
                <w:color w:val="201B08"/>
                <w:kern w:val="0"/>
                <w:sz w:val="10"/>
                <w:szCs w:val="10"/>
              </w:rPr>
            </w:pPr>
            <w:bookmarkStart w:id="0" w:name="_Hlk46325294"/>
            <w:r>
              <w:rPr>
                <w:rFonts w:hint="eastAsia" w:ascii="方正小标宋简体" w:hAnsi="黑体" w:eastAsia="方正小标宋简体"/>
                <w:bCs/>
                <w:color w:val="333333"/>
                <w:kern w:val="0"/>
                <w:sz w:val="40"/>
                <w:szCs w:val="36"/>
                <w:lang w:eastAsia="zh-CN"/>
              </w:rPr>
              <w:t>筠连县</w:t>
            </w:r>
            <w:r>
              <w:rPr>
                <w:rFonts w:ascii="方正小标宋简体" w:hAnsi="黑体" w:eastAsia="方正小标宋简体"/>
                <w:bCs/>
                <w:color w:val="333333"/>
                <w:kern w:val="0"/>
                <w:sz w:val="40"/>
                <w:szCs w:val="36"/>
              </w:rPr>
              <w:t>2020</w:t>
            </w:r>
            <w:r>
              <w:rPr>
                <w:rFonts w:hint="eastAsia" w:ascii="方正小标宋简体" w:hAnsi="黑体" w:eastAsia="方正小标宋简体"/>
                <w:bCs/>
                <w:color w:val="333333"/>
                <w:kern w:val="0"/>
                <w:sz w:val="40"/>
                <w:szCs w:val="36"/>
              </w:rPr>
              <w:t>年特聘动物防疫专员报名表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tblHeader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2253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Header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2253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left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Header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8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2253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tblHeader/>
          <w:jc w:val="center"/>
        </w:trPr>
        <w:tc>
          <w:tcPr>
            <w:tcW w:w="28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职称、执（职）业资格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取得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225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tblHeader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kern w:val="0"/>
                <w:sz w:val="28"/>
                <w:szCs w:val="28"/>
                <w:lang w:eastAsia="zh-CN"/>
              </w:rPr>
              <w:t>人员</w:t>
            </w:r>
            <w:r>
              <w:rPr>
                <w:rFonts w:hint="eastAsia" w:ascii="宋体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280" w:lineRule="atLeast"/>
              <w:ind w:firstLine="216" w:firstLineChars="100"/>
              <w:rPr>
                <w:rFonts w:hint="eastAsia" w:ascii="宋体" w:eastAsia="宋体"/>
                <w:color w:val="201B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Wingdings 2" w:hAnsi="Wingdings 2"/>
                <w:color w:val="201B08"/>
                <w:kern w:val="0"/>
                <w:sz w:val="22"/>
              </w:rPr>
              <w:sym w:font="Wingdings 2" w:char="F0A3"/>
            </w:r>
            <w:r>
              <w:rPr>
                <w:rFonts w:hint="eastAsia" w:ascii="宋体" w:hAnsi="宋体"/>
                <w:color w:val="201B08"/>
                <w:kern w:val="0"/>
                <w:sz w:val="22"/>
              </w:rPr>
              <w:t xml:space="preserve">科教单位一线兽医服务人员 </w:t>
            </w:r>
            <w:r>
              <w:rPr>
                <w:rFonts w:ascii="宋体" w:hAnsi="宋体"/>
                <w:color w:val="201B08"/>
                <w:kern w:val="0"/>
                <w:sz w:val="22"/>
              </w:rPr>
              <w:t xml:space="preserve">  </w:t>
            </w:r>
            <w:bookmarkStart w:id="1" w:name="_GoBack"/>
            <w:bookmarkEnd w:id="1"/>
            <w:r>
              <w:rPr>
                <w:rFonts w:ascii="Wingdings 2" w:hAnsi="Wingdings 2"/>
                <w:color w:val="201B08"/>
                <w:kern w:val="0"/>
                <w:sz w:val="22"/>
              </w:rPr>
              <w:sym w:font="Wingdings 2" w:char="F0A3"/>
            </w:r>
            <w:r>
              <w:rPr>
                <w:rFonts w:hint="eastAsia" w:ascii="宋体" w:hAnsi="宋体"/>
                <w:color w:val="201B08"/>
                <w:kern w:val="0"/>
                <w:sz w:val="22"/>
              </w:rPr>
              <w:t xml:space="preserve">企业兽医技术骨干 </w:t>
            </w:r>
            <w:r>
              <w:rPr>
                <w:rFonts w:ascii="宋体" w:hAnsi="宋体"/>
                <w:color w:val="201B08"/>
                <w:kern w:val="0"/>
                <w:sz w:val="22"/>
              </w:rPr>
              <w:t xml:space="preserve">  </w:t>
            </w:r>
            <w:r>
              <w:rPr>
                <w:rFonts w:ascii="Wingdings 2" w:hAnsi="Wingdings 2"/>
                <w:color w:val="201B08"/>
                <w:kern w:val="0"/>
                <w:sz w:val="22"/>
              </w:rPr>
              <w:sym w:font="Wingdings 2" w:char="F0A3"/>
            </w:r>
            <w:r>
              <w:rPr>
                <w:rFonts w:hint="eastAsia" w:ascii="宋体" w:hAnsi="宋体"/>
                <w:color w:val="201B08"/>
                <w:kern w:val="0"/>
                <w:sz w:val="22"/>
              </w:rPr>
              <w:t>执业兽医、乡村兽医</w:t>
            </w:r>
            <w:r>
              <w:rPr>
                <w:rFonts w:hint="eastAsia" w:ascii="宋体" w:hAnsi="宋体"/>
                <w:color w:val="201B08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ascii="Wingdings 2" w:hAnsi="Wingdings 2"/>
                <w:color w:val="201B08"/>
                <w:kern w:val="0"/>
                <w:sz w:val="22"/>
              </w:rPr>
              <w:sym w:font="Wingdings 2" w:char="F0A3"/>
            </w:r>
            <w:r>
              <w:rPr>
                <w:rFonts w:hint="eastAsia" w:ascii="Wingdings 2" w:hAnsi="Wingdings 2"/>
                <w:color w:val="201B08"/>
                <w:kern w:val="0"/>
                <w:sz w:val="22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82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tblHeader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ascii="宋体"/>
                <w:color w:val="201B08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4" w:hRule="atLeast"/>
          <w:tblHeader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简历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4" w:type="dxa"/>
          <w:trHeight w:val="2776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相关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实践</w:t>
            </w:r>
          </w:p>
          <w:p>
            <w:pPr>
              <w:widowControl/>
              <w:spacing w:line="400" w:lineRule="atLeast"/>
              <w:jc w:val="center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88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ascii="宋体"/>
                <w:color w:val="201B08"/>
                <w:kern w:val="0"/>
                <w:sz w:val="12"/>
                <w:szCs w:val="12"/>
              </w:rPr>
              <w:t> </w:t>
            </w: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</w:p>
          <w:p>
            <w:pPr>
              <w:widowControl/>
              <w:spacing w:line="280" w:lineRule="atLeast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4" w:type="dxa"/>
          <w:trHeight w:val="5270" w:hRule="atLeast"/>
          <w:tblHeader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应聘人员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3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ascii="宋体"/>
                <w:b/>
                <w:bCs/>
                <w:color w:val="201B08"/>
                <w:kern w:val="0"/>
                <w:sz w:val="12"/>
                <w:szCs w:val="12"/>
              </w:rPr>
              <w:t> </w:t>
            </w: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本人承诺所提供的材料真实有效，符合应聘岗位所需的资格条件。</w:t>
            </w: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如有弄虚作假，承诺自动放弃聘用资格。</w:t>
            </w:r>
          </w:p>
          <w:p>
            <w:pPr>
              <w:widowControl/>
              <w:spacing w:line="280" w:lineRule="atLeast"/>
              <w:ind w:firstLine="549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ascii="宋体"/>
                <w:b/>
                <w:bCs/>
                <w:color w:val="201B08"/>
                <w:kern w:val="0"/>
                <w:sz w:val="12"/>
                <w:szCs w:val="12"/>
              </w:rPr>
              <w:t> </w:t>
            </w:r>
          </w:p>
          <w:p>
            <w:pPr>
              <w:widowControl/>
              <w:spacing w:line="280" w:lineRule="atLeast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应聘人签名：</w:t>
            </w:r>
          </w:p>
          <w:p>
            <w:pPr>
              <w:widowControl/>
              <w:spacing w:line="280" w:lineRule="atLeast"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ascii="宋体"/>
                <w:b/>
                <w:bCs/>
                <w:color w:val="201B08"/>
                <w:kern w:val="0"/>
                <w:sz w:val="12"/>
                <w:szCs w:val="12"/>
              </w:rPr>
              <w:t> </w:t>
            </w:r>
          </w:p>
          <w:p>
            <w:pPr>
              <w:widowControl/>
              <w:spacing w:line="280" w:lineRule="atLeast"/>
              <w:ind w:firstLine="1380" w:firstLineChars="50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jc w:val="center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审查</w:t>
            </w:r>
          </w:p>
          <w:p>
            <w:pPr>
              <w:widowControl/>
              <w:jc w:val="center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经审查，符合应聘资格条件。</w:t>
            </w:r>
          </w:p>
          <w:p>
            <w:pPr>
              <w:widowControl/>
              <w:ind w:firstLine="56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ascii="宋体"/>
                <w:b/>
                <w:bCs/>
                <w:color w:val="201B08"/>
                <w:kern w:val="0"/>
                <w:sz w:val="12"/>
                <w:szCs w:val="12"/>
              </w:rPr>
              <w:t> 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审查人签名：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宋体"/>
                <w:color w:val="201B08"/>
                <w:kern w:val="0"/>
                <w:sz w:val="12"/>
                <w:szCs w:val="12"/>
              </w:rPr>
            </w:pPr>
          </w:p>
          <w:p>
            <w:pPr>
              <w:widowControl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审查单位（章）</w:t>
            </w:r>
            <w:r>
              <w:rPr>
                <w:rFonts w:ascii="宋体"/>
                <w:b/>
                <w:bCs/>
                <w:color w:val="201B08"/>
                <w:kern w:val="0"/>
                <w:sz w:val="12"/>
                <w:szCs w:val="12"/>
              </w:rPr>
              <w:t> </w:t>
            </w:r>
          </w:p>
          <w:p>
            <w:pPr>
              <w:widowControl/>
              <w:spacing w:line="280" w:lineRule="atLeast"/>
              <w:ind w:firstLine="1656" w:firstLineChars="60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ind w:firstLine="2208" w:firstLineChars="800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4" w:type="dxa"/>
          <w:trHeight w:val="587" w:hRule="atLeast"/>
          <w:tblHeader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199"/>
              <w:jc w:val="left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81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12"/>
                <w:szCs w:val="12"/>
              </w:rPr>
            </w:pPr>
            <w:r>
              <w:rPr>
                <w:rFonts w:ascii="宋体"/>
                <w:color w:val="201B08"/>
                <w:kern w:val="0"/>
                <w:sz w:val="12"/>
                <w:szCs w:val="12"/>
              </w:rPr>
              <w:t> </w:t>
            </w:r>
          </w:p>
        </w:tc>
      </w:tr>
      <w:bookmarkEnd w:id="0"/>
    </w:tbl>
    <w:p>
      <w:pPr>
        <w:ind w:right="960" w:firstLine="645"/>
        <w:rPr>
          <w:rFonts w:ascii="仿宋_GB2312" w:hAnsi="仿宋" w:eastAsia="仿宋_GB231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53"/>
    <w:rsid w:val="00016B00"/>
    <w:rsid w:val="00026457"/>
    <w:rsid w:val="00045D92"/>
    <w:rsid w:val="000648BA"/>
    <w:rsid w:val="00073B12"/>
    <w:rsid w:val="00080C76"/>
    <w:rsid w:val="000863D2"/>
    <w:rsid w:val="000B2869"/>
    <w:rsid w:val="000C2F99"/>
    <w:rsid w:val="00100DCA"/>
    <w:rsid w:val="00120F57"/>
    <w:rsid w:val="00141EAF"/>
    <w:rsid w:val="001465A0"/>
    <w:rsid w:val="001541B1"/>
    <w:rsid w:val="0018056C"/>
    <w:rsid w:val="0018791F"/>
    <w:rsid w:val="001A26A7"/>
    <w:rsid w:val="001C4E6F"/>
    <w:rsid w:val="001C5B1E"/>
    <w:rsid w:val="001F3752"/>
    <w:rsid w:val="00224639"/>
    <w:rsid w:val="00233204"/>
    <w:rsid w:val="0023459B"/>
    <w:rsid w:val="002731A2"/>
    <w:rsid w:val="00277972"/>
    <w:rsid w:val="00291663"/>
    <w:rsid w:val="002B30FD"/>
    <w:rsid w:val="002D34C3"/>
    <w:rsid w:val="002D7D85"/>
    <w:rsid w:val="002F1B74"/>
    <w:rsid w:val="003403E9"/>
    <w:rsid w:val="00342D0B"/>
    <w:rsid w:val="00352D8C"/>
    <w:rsid w:val="0035442D"/>
    <w:rsid w:val="0037531E"/>
    <w:rsid w:val="00390D53"/>
    <w:rsid w:val="003A0938"/>
    <w:rsid w:val="003A7403"/>
    <w:rsid w:val="003B7B81"/>
    <w:rsid w:val="003C2705"/>
    <w:rsid w:val="003E168A"/>
    <w:rsid w:val="00431E4E"/>
    <w:rsid w:val="00461900"/>
    <w:rsid w:val="00475A67"/>
    <w:rsid w:val="0048671D"/>
    <w:rsid w:val="004D59B1"/>
    <w:rsid w:val="004E2EAE"/>
    <w:rsid w:val="00501A74"/>
    <w:rsid w:val="00504475"/>
    <w:rsid w:val="00563E09"/>
    <w:rsid w:val="00564912"/>
    <w:rsid w:val="005672FA"/>
    <w:rsid w:val="00575885"/>
    <w:rsid w:val="005A0955"/>
    <w:rsid w:val="005B61BD"/>
    <w:rsid w:val="005F227C"/>
    <w:rsid w:val="00637425"/>
    <w:rsid w:val="00640E7F"/>
    <w:rsid w:val="006624D0"/>
    <w:rsid w:val="00677BCC"/>
    <w:rsid w:val="006C210A"/>
    <w:rsid w:val="006E5559"/>
    <w:rsid w:val="006F255E"/>
    <w:rsid w:val="00702DB0"/>
    <w:rsid w:val="00731260"/>
    <w:rsid w:val="00747700"/>
    <w:rsid w:val="007A57E2"/>
    <w:rsid w:val="007B5A57"/>
    <w:rsid w:val="007C2005"/>
    <w:rsid w:val="007F3FDD"/>
    <w:rsid w:val="008149EF"/>
    <w:rsid w:val="00831D40"/>
    <w:rsid w:val="008321EB"/>
    <w:rsid w:val="00862F61"/>
    <w:rsid w:val="00881A65"/>
    <w:rsid w:val="008858A7"/>
    <w:rsid w:val="008D5721"/>
    <w:rsid w:val="00906108"/>
    <w:rsid w:val="0097088F"/>
    <w:rsid w:val="00983953"/>
    <w:rsid w:val="0099490A"/>
    <w:rsid w:val="009C18E5"/>
    <w:rsid w:val="009C22B8"/>
    <w:rsid w:val="00A11B5B"/>
    <w:rsid w:val="00A12C66"/>
    <w:rsid w:val="00A770BC"/>
    <w:rsid w:val="00A86790"/>
    <w:rsid w:val="00AD2368"/>
    <w:rsid w:val="00AE5EDC"/>
    <w:rsid w:val="00B465B5"/>
    <w:rsid w:val="00B54CD3"/>
    <w:rsid w:val="00B66D71"/>
    <w:rsid w:val="00B84D26"/>
    <w:rsid w:val="00B931CD"/>
    <w:rsid w:val="00BB20E3"/>
    <w:rsid w:val="00BD0DAD"/>
    <w:rsid w:val="00BF3FF8"/>
    <w:rsid w:val="00C3257C"/>
    <w:rsid w:val="00C758B3"/>
    <w:rsid w:val="00CB7FEF"/>
    <w:rsid w:val="00D010A7"/>
    <w:rsid w:val="00D025E6"/>
    <w:rsid w:val="00D12E14"/>
    <w:rsid w:val="00D27129"/>
    <w:rsid w:val="00D66F65"/>
    <w:rsid w:val="00D76AF3"/>
    <w:rsid w:val="00DA32B4"/>
    <w:rsid w:val="00DB7E39"/>
    <w:rsid w:val="00DC7CD4"/>
    <w:rsid w:val="00E16359"/>
    <w:rsid w:val="00E34820"/>
    <w:rsid w:val="00E45E04"/>
    <w:rsid w:val="00E543B4"/>
    <w:rsid w:val="00E65436"/>
    <w:rsid w:val="00E771DA"/>
    <w:rsid w:val="00E95B7F"/>
    <w:rsid w:val="00EA0CDE"/>
    <w:rsid w:val="00EB2581"/>
    <w:rsid w:val="00EC74E8"/>
    <w:rsid w:val="00ED6AA3"/>
    <w:rsid w:val="00EF3FC6"/>
    <w:rsid w:val="00F06FB3"/>
    <w:rsid w:val="00F2390D"/>
    <w:rsid w:val="00F92808"/>
    <w:rsid w:val="00F95AFE"/>
    <w:rsid w:val="00FC2A6F"/>
    <w:rsid w:val="0EFD6577"/>
    <w:rsid w:val="20C546B1"/>
    <w:rsid w:val="31E41EC6"/>
    <w:rsid w:val="67C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眉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字符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317</Characters>
  <Lines>2</Lines>
  <Paragraphs>1</Paragraphs>
  <TotalTime>1</TotalTime>
  <ScaleCrop>false</ScaleCrop>
  <LinksUpToDate>false</LinksUpToDate>
  <CharactersWithSpaces>371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2020-07-22T07:50:00Z</dcterms:created>
  <dc:creator>OVO</dc:creator>
  <cp:lastModifiedBy>筠竹（王成）</cp:lastModifiedBy>
  <cp:lastPrinted>2019-07-25T08:19:00Z</cp:lastPrinted>
  <dcterms:modified xsi:type="dcterms:W3CDTF">2020-08-06T01:16:13Z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