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auto"/>
        <w:jc w:val="center"/>
        <w:textAlignment w:val="top"/>
        <w:rPr>
          <w:rFonts w:hint="eastAsia" w:ascii="宋体" w:hAnsi="宋体" w:eastAsia="宋体" w:cs="宋体"/>
          <w:b/>
          <w:bCs w:val="0"/>
          <w:spacing w:val="0"/>
          <w:kern w:val="40"/>
          <w:sz w:val="44"/>
          <w:szCs w:val="44"/>
        </w:rPr>
      </w:pPr>
      <w:r>
        <w:rPr>
          <w:rFonts w:hint="eastAsia" w:ascii="宋体" w:hAnsi="宋体" w:cs="宋体"/>
          <w:b/>
          <w:bCs w:val="0"/>
          <w:spacing w:val="0"/>
          <w:kern w:val="40"/>
          <w:sz w:val="44"/>
          <w:szCs w:val="44"/>
          <w:lang w:eastAsia="zh-CN"/>
        </w:rPr>
        <w:t>岚县</w:t>
      </w:r>
      <w:r>
        <w:rPr>
          <w:rFonts w:hint="eastAsia" w:ascii="宋体" w:hAnsi="宋体" w:eastAsia="宋体" w:cs="宋体"/>
          <w:b/>
          <w:bCs w:val="0"/>
          <w:spacing w:val="0"/>
          <w:kern w:val="40"/>
          <w:sz w:val="44"/>
          <w:szCs w:val="44"/>
        </w:rPr>
        <w:t>“</w:t>
      </w:r>
      <w:r>
        <w:rPr>
          <w:rFonts w:hint="eastAsia" w:ascii="宋体" w:hAnsi="宋体" w:eastAsia="宋体" w:cs="宋体"/>
          <w:b/>
          <w:bCs w:val="0"/>
          <w:spacing w:val="0"/>
          <w:kern w:val="40"/>
          <w:sz w:val="44"/>
          <w:szCs w:val="44"/>
          <w:lang w:eastAsia="zh-CN"/>
        </w:rPr>
        <w:t>人才</w:t>
      </w:r>
      <w:r>
        <w:rPr>
          <w:rFonts w:hint="eastAsia" w:ascii="宋体" w:hAnsi="宋体" w:eastAsia="宋体" w:cs="宋体"/>
          <w:b/>
          <w:bCs w:val="0"/>
          <w:spacing w:val="0"/>
          <w:kern w:val="40"/>
          <w:sz w:val="44"/>
          <w:szCs w:val="44"/>
        </w:rPr>
        <w:t>回</w:t>
      </w:r>
      <w:r>
        <w:rPr>
          <w:rFonts w:hint="eastAsia" w:ascii="宋体" w:hAnsi="宋体" w:eastAsia="宋体" w:cs="宋体"/>
          <w:b/>
          <w:bCs w:val="0"/>
          <w:spacing w:val="0"/>
          <w:kern w:val="40"/>
          <w:sz w:val="44"/>
          <w:szCs w:val="44"/>
          <w:lang w:eastAsia="zh-CN"/>
        </w:rPr>
        <w:t>引</w:t>
      </w:r>
      <w:r>
        <w:rPr>
          <w:rFonts w:hint="eastAsia" w:ascii="宋体" w:hAnsi="宋体" w:eastAsia="宋体" w:cs="宋体"/>
          <w:b/>
          <w:bCs w:val="0"/>
          <w:spacing w:val="0"/>
          <w:kern w:val="40"/>
          <w:sz w:val="44"/>
          <w:szCs w:val="44"/>
        </w:rPr>
        <w:t>工程”</w:t>
      </w:r>
      <w:r>
        <w:rPr>
          <w:rFonts w:hint="eastAsia" w:ascii="宋体" w:hAnsi="宋体" w:eastAsia="宋体" w:cs="宋体"/>
          <w:b/>
          <w:bCs w:val="0"/>
          <w:spacing w:val="0"/>
          <w:kern w:val="40"/>
          <w:sz w:val="44"/>
          <w:szCs w:val="44"/>
          <w:lang w:eastAsia="zh-CN"/>
        </w:rPr>
        <w:t>报名</w:t>
      </w:r>
      <w:r>
        <w:rPr>
          <w:rFonts w:hint="eastAsia" w:ascii="宋体" w:hAnsi="宋体" w:eastAsia="宋体" w:cs="宋体"/>
          <w:b/>
          <w:bCs w:val="0"/>
          <w:spacing w:val="0"/>
          <w:kern w:val="40"/>
          <w:sz w:val="44"/>
          <w:szCs w:val="44"/>
        </w:rPr>
        <w:t>表</w:t>
      </w:r>
    </w:p>
    <w:tbl>
      <w:tblPr>
        <w:tblStyle w:val="8"/>
        <w:tblW w:w="919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1219"/>
        <w:gridCol w:w="1228"/>
        <w:gridCol w:w="1223"/>
        <w:gridCol w:w="1308"/>
        <w:gridCol w:w="1226"/>
        <w:gridCol w:w="19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姓 名</w:t>
            </w:r>
          </w:p>
        </w:tc>
        <w:tc>
          <w:tcPr>
            <w:tcW w:w="121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0" w:name="A0101_1"/>
            <w:bookmarkEnd w:id="0"/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性 别</w:t>
            </w:r>
          </w:p>
        </w:tc>
        <w:tc>
          <w:tcPr>
            <w:tcW w:w="12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1" w:name="A0104_2"/>
            <w:bookmarkEnd w:id="1"/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(</w:t>
            </w:r>
            <w:r>
              <w:rPr>
                <w:rFonts w:hint="eastAsia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Cs w:val="28"/>
              </w:rPr>
              <w:t>岁)</w:t>
            </w:r>
          </w:p>
        </w:tc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</w:pPr>
            <w:bookmarkStart w:id="2" w:name="A0107_3"/>
            <w:bookmarkEnd w:id="2"/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lang w:eastAsia="zh-CN"/>
              </w:rPr>
              <w:t>二寸蓝底</w:t>
            </w:r>
          </w:p>
          <w:p>
            <w:pPr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政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治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面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貌</w:t>
            </w:r>
          </w:p>
        </w:tc>
        <w:tc>
          <w:tcPr>
            <w:tcW w:w="121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4" w:name="A0117_4"/>
            <w:bookmarkEnd w:id="4"/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入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党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时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间</w:t>
            </w:r>
          </w:p>
        </w:tc>
        <w:tc>
          <w:tcPr>
            <w:tcW w:w="122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作时间</w:t>
            </w:r>
          </w:p>
        </w:tc>
        <w:tc>
          <w:tcPr>
            <w:tcW w:w="122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5" w:name="A0114_6"/>
            <w:bookmarkEnd w:id="5"/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民 族</w:t>
            </w:r>
          </w:p>
        </w:tc>
        <w:tc>
          <w:tcPr>
            <w:tcW w:w="121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bookmarkStart w:id="6" w:name="A0144_7"/>
            <w:bookmarkEnd w:id="6"/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 w:eastAsia="宋体"/>
                <w:szCs w:val="28"/>
                <w:lang w:val="en-US" w:eastAsia="zh-CN"/>
              </w:rPr>
              <w:t>身份</w:t>
            </w:r>
          </w:p>
        </w:tc>
        <w:tc>
          <w:tcPr>
            <w:tcW w:w="122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7" w:name="A0134_8"/>
            <w:bookmarkEnd w:id="7"/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户口所在地</w:t>
            </w:r>
          </w:p>
        </w:tc>
        <w:tc>
          <w:tcPr>
            <w:tcW w:w="122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  <w:bookmarkStart w:id="8" w:name="A0127_9"/>
            <w:bookmarkEnd w:id="8"/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身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份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证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号</w:t>
            </w:r>
          </w:p>
        </w:tc>
        <w:tc>
          <w:tcPr>
            <w:tcW w:w="3670" w:type="dxa"/>
            <w:gridSpan w:val="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bookmarkStart w:id="9" w:name="A0125_10"/>
            <w:bookmarkEnd w:id="9"/>
          </w:p>
        </w:tc>
        <w:tc>
          <w:tcPr>
            <w:tcW w:w="130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bookmarkStart w:id="10" w:name="A0187A_11"/>
            <w:bookmarkEnd w:id="10"/>
            <w:r>
              <w:rPr>
                <w:rFonts w:hint="eastAsia"/>
                <w:szCs w:val="28"/>
                <w:lang w:eastAsia="zh-CN"/>
              </w:rPr>
              <w:t>是否服从</w:t>
            </w:r>
          </w:p>
          <w:p>
            <w:pPr>
              <w:spacing w:line="320" w:lineRule="exact"/>
              <w:jc w:val="center"/>
              <w:rPr>
                <w:szCs w:val="28"/>
              </w:rPr>
            </w:pPr>
            <w:r>
              <w:rPr>
                <w:rFonts w:hint="eastAsia"/>
                <w:szCs w:val="28"/>
                <w:lang w:eastAsia="zh-CN"/>
              </w:rPr>
              <w:t>组织调整</w:t>
            </w:r>
          </w:p>
        </w:tc>
        <w:tc>
          <w:tcPr>
            <w:tcW w:w="122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学 位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45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01" w:type="dxa"/>
            <w:gridSpan w:val="2"/>
            <w:vMerge w:val="restart"/>
            <w:tcBorders>
              <w:top w:val="single" w:color="auto" w:sz="8" w:space="0"/>
              <w:bottom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20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教  育</w:t>
            </w:r>
          </w:p>
        </w:tc>
        <w:tc>
          <w:tcPr>
            <w:tcW w:w="2451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系及专业</w:t>
            </w:r>
          </w:p>
        </w:tc>
        <w:tc>
          <w:tcPr>
            <w:tcW w:w="3201" w:type="dxa"/>
            <w:gridSpan w:val="2"/>
            <w:vMerge w:val="restart"/>
            <w:tcBorders>
              <w:top w:val="single" w:color="auto" w:sz="8" w:space="0"/>
              <w:bottom w:val="nil"/>
            </w:tcBorders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Cs w:val="28"/>
              </w:rPr>
            </w:pPr>
          </w:p>
        </w:tc>
        <w:tc>
          <w:tcPr>
            <w:tcW w:w="1308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201" w:type="dxa"/>
            <w:gridSpan w:val="2"/>
            <w:vMerge w:val="continue"/>
            <w:tcBorders>
              <w:top w:val="nil"/>
              <w:bottom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籍贯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报名类别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spacing w:line="320" w:lineRule="exact"/>
              <w:ind w:firstLine="303" w:firstLineChars="0"/>
              <w:jc w:val="lef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</w:trPr>
        <w:tc>
          <w:tcPr>
            <w:tcW w:w="10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bookmarkStart w:id="11" w:name="RMZW_18"/>
            <w:bookmarkEnd w:id="11"/>
            <w:r>
              <w:rPr>
                <w:rFonts w:hint="eastAsia"/>
                <w:szCs w:val="28"/>
                <w:lang w:eastAsia="zh-CN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单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  <w:lang w:eastAsia="zh-CN"/>
              </w:rPr>
              <w:t>位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670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联系电话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4" w:hRule="exac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学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习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>
            <w:pPr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8"/>
              </w:rPr>
              <w:t>历</w:t>
            </w:r>
          </w:p>
        </w:tc>
        <w:tc>
          <w:tcPr>
            <w:tcW w:w="8415" w:type="dxa"/>
            <w:gridSpan w:val="7"/>
            <w:tcMar>
              <w:left w:w="0" w:type="dxa"/>
              <w:right w:w="0" w:type="dxa"/>
            </w:tcMar>
            <w:vAlign w:val="top"/>
          </w:tcPr>
          <w:p>
            <w:pPr>
              <w:spacing w:before="60" w:beforeAutospacing="0" w:afterAutospacing="0" w:line="320" w:lineRule="exact"/>
              <w:ind w:left="3000" w:right="100" w:hanging="2810"/>
              <w:jc w:val="left"/>
              <w:rPr>
                <w:rFonts w:ascii="宋体" w:hAnsi="宋体" w:eastAsia="宋体" w:cs="宋体"/>
                <w:sz w:val="28"/>
              </w:rPr>
            </w:pPr>
            <w:bookmarkStart w:id="12" w:name="A1701_20"/>
            <w:bookmarkEnd w:id="12"/>
          </w:p>
          <w:p>
            <w:pPr>
              <w:spacing w:beforeAutospacing="0" w:afterAutospacing="0" w:line="320" w:lineRule="exact"/>
              <w:ind w:left="3000" w:right="100" w:hanging="2810"/>
              <w:jc w:val="left"/>
              <w:rPr>
                <w:rFonts w:hint="eastAsia" w:eastAsia="宋体"/>
                <w:lang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备注：</w:t>
      </w: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报名类别一栏中需填写以下内容：①</w:t>
      </w:r>
      <w:r>
        <w:rPr>
          <w:rFonts w:hint="eastAsia"/>
          <w:lang w:val="en-US" w:eastAsia="zh-CN"/>
        </w:rPr>
        <w:t>本人父母在岚县工作或定居、岚县户籍；②本人配偶在岚县工作或定居、岚县户籍；③本人配偶的父母在岚县工作或定居、岚县户籍。</w:t>
      </w:r>
    </w:p>
    <w:p>
      <w:pPr>
        <w:ind w:firstLine="630" w:firstLineChars="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2、个人身份需填写：公务员。</w:t>
      </w:r>
    </w:p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sectPr>
          <w:footerReference r:id="rId3" w:type="default"/>
          <w:pgSz w:w="11906" w:h="16838"/>
          <w:pgMar w:top="2098" w:right="1474" w:bottom="1984" w:left="1587" w:header="851" w:footer="964" w:gutter="0"/>
          <w:pgNumType w:fmt="numberInDash" w:start="2"/>
          <w:cols w:space="0" w:num="1"/>
          <w:rtlGutter w:val="0"/>
          <w:docGrid w:type="lines" w:linePitch="312" w:charSpace="0"/>
        </w:sectPr>
      </w:pPr>
    </w:p>
    <w:tbl>
      <w:tblPr>
        <w:tblStyle w:val="8"/>
        <w:tblW w:w="895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2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67" w:hRule="exact"/>
        </w:trPr>
        <w:tc>
          <w:tcPr>
            <w:tcW w:w="70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奖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惩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情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Cs w:val="28"/>
              </w:rPr>
              <w:t>况</w:t>
            </w:r>
          </w:p>
        </w:tc>
        <w:tc>
          <w:tcPr>
            <w:tcW w:w="8255" w:type="dxa"/>
            <w:tcBorders>
              <w:top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13" w:name="A1401_21"/>
          </w:p>
          <w:bookmarkEnd w:id="13"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2" w:hRule="exac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工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作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小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</w:p>
          <w:p>
            <w:pPr>
              <w:spacing w:line="320" w:lineRule="exact"/>
              <w:jc w:val="center"/>
              <w:rPr>
                <w:rFonts w:hint="eastAsia" w:eastAsia="宋体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结</w:t>
            </w:r>
          </w:p>
        </w:tc>
        <w:tc>
          <w:tcPr>
            <w:tcW w:w="8255" w:type="dxa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szCs w:val="28"/>
              </w:rPr>
            </w:pPr>
            <w:bookmarkStart w:id="14" w:name="RMLY_23"/>
          </w:p>
          <w:bookmarkEnd w:id="14"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9" w:hRule="exac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所在单位意见</w:t>
            </w:r>
          </w:p>
        </w:tc>
        <w:tc>
          <w:tcPr>
            <w:tcW w:w="8255" w:type="dxa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ind w:firstLine="420" w:firstLineChars="200"/>
              <w:jc w:val="left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>（是否同意调出）</w:t>
            </w:r>
          </w:p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                      单位：（盖章）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eastAsiaTheme="minorEastAsia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 xml:space="preserve">                                                年 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0" w:hRule="exact"/>
        </w:trPr>
        <w:tc>
          <w:tcPr>
            <w:tcW w:w="70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/>
                <w:szCs w:val="28"/>
                <w:lang w:eastAsia="zh-CN"/>
              </w:rPr>
            </w:pPr>
            <w:r>
              <w:rPr>
                <w:rFonts w:hint="eastAsia"/>
                <w:szCs w:val="28"/>
                <w:lang w:eastAsia="zh-CN"/>
              </w:rPr>
              <w:t>承诺</w:t>
            </w:r>
          </w:p>
        </w:tc>
        <w:tc>
          <w:tcPr>
            <w:tcW w:w="8255" w:type="dxa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eastAsia"/>
                <w:szCs w:val="28"/>
              </w:rPr>
            </w:pPr>
          </w:p>
          <w:p>
            <w:pPr>
              <w:spacing w:line="320" w:lineRule="exact"/>
              <w:ind w:firstLine="420" w:firstLineChars="200"/>
              <w:jc w:val="left"/>
              <w:rPr>
                <w:rFonts w:hint="eastAsia" w:eastAsiaTheme="minorEastAsia"/>
                <w:szCs w:val="28"/>
                <w:lang w:eastAsia="zh-CN"/>
              </w:rPr>
            </w:pPr>
            <w:r>
              <w:rPr>
                <w:rFonts w:hint="eastAsia"/>
                <w:szCs w:val="28"/>
              </w:rPr>
              <w:t>本人承诺以上信息属实。如不属实，将承担相关责任并接受相应处理。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/>
                <w:szCs w:val="28"/>
              </w:rPr>
            </w:pPr>
            <w:r>
              <w:rPr>
                <w:rFonts w:hint="eastAsia"/>
                <w:szCs w:val="28"/>
              </w:rPr>
              <w:t xml:space="preserve">   </w:t>
            </w:r>
            <w:r>
              <w:rPr>
                <w:rFonts w:hint="eastAsia"/>
                <w:szCs w:val="28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szCs w:val="28"/>
              </w:rPr>
              <w:t xml:space="preserve">本人签名：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szCs w:val="28"/>
              </w:rPr>
            </w:pPr>
            <w:r>
              <w:rPr>
                <w:rFonts w:hint="eastAsia"/>
                <w:szCs w:val="28"/>
              </w:rPr>
              <w:t xml:space="preserve">                           </w:t>
            </w:r>
            <w:r>
              <w:rPr>
                <w:rFonts w:hint="eastAsia"/>
                <w:szCs w:val="28"/>
                <w:lang w:val="en-US" w:eastAsia="zh-CN"/>
              </w:rPr>
              <w:t xml:space="preserve">         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5" w:name="_GoBack"/>
      <w:bookmarkEnd w:id="15"/>
    </w:p>
    <w:sectPr>
      <w:footerReference r:id="rId4" w:type="default"/>
      <w:pgSz w:w="11906" w:h="16838"/>
      <w:pgMar w:top="1440" w:right="1701" w:bottom="1440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right" w:pos="8845"/>
        <w:tab w:val="clear" w:pos="4153"/>
      </w:tabs>
      <w:rPr>
        <w:sz w:val="32"/>
        <w:szCs w:val="4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- 8 -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1A1DD0"/>
    <w:rsid w:val="0086706B"/>
    <w:rsid w:val="0190460D"/>
    <w:rsid w:val="034852F2"/>
    <w:rsid w:val="039C1BE0"/>
    <w:rsid w:val="04F52332"/>
    <w:rsid w:val="052C6FA3"/>
    <w:rsid w:val="05817B3A"/>
    <w:rsid w:val="065E281D"/>
    <w:rsid w:val="0718244D"/>
    <w:rsid w:val="07B8083E"/>
    <w:rsid w:val="08461E87"/>
    <w:rsid w:val="085E4A4D"/>
    <w:rsid w:val="08751B26"/>
    <w:rsid w:val="08D4221B"/>
    <w:rsid w:val="08D830D7"/>
    <w:rsid w:val="09BB4BD2"/>
    <w:rsid w:val="0A5C3520"/>
    <w:rsid w:val="0B430931"/>
    <w:rsid w:val="0B5D240D"/>
    <w:rsid w:val="0B9C1112"/>
    <w:rsid w:val="0BB24EF8"/>
    <w:rsid w:val="0BC6793D"/>
    <w:rsid w:val="0BCA4008"/>
    <w:rsid w:val="0BDB1EC1"/>
    <w:rsid w:val="0BEC4FA7"/>
    <w:rsid w:val="0C1A5FC8"/>
    <w:rsid w:val="0DC95394"/>
    <w:rsid w:val="0DD34B88"/>
    <w:rsid w:val="0E2552D6"/>
    <w:rsid w:val="0E9E2CBD"/>
    <w:rsid w:val="0F0C4F9B"/>
    <w:rsid w:val="0F551D39"/>
    <w:rsid w:val="10756C14"/>
    <w:rsid w:val="10856BEA"/>
    <w:rsid w:val="10C06EE1"/>
    <w:rsid w:val="1135064C"/>
    <w:rsid w:val="11941866"/>
    <w:rsid w:val="11D97751"/>
    <w:rsid w:val="129B53EB"/>
    <w:rsid w:val="13050FE5"/>
    <w:rsid w:val="137A4FE2"/>
    <w:rsid w:val="13D97040"/>
    <w:rsid w:val="14496079"/>
    <w:rsid w:val="147E7077"/>
    <w:rsid w:val="148277E2"/>
    <w:rsid w:val="14847670"/>
    <w:rsid w:val="1488193D"/>
    <w:rsid w:val="14C750DB"/>
    <w:rsid w:val="14DC4982"/>
    <w:rsid w:val="14FF588C"/>
    <w:rsid w:val="151F5A68"/>
    <w:rsid w:val="15DF3C4B"/>
    <w:rsid w:val="16626432"/>
    <w:rsid w:val="190478D6"/>
    <w:rsid w:val="1ADE329B"/>
    <w:rsid w:val="1B443657"/>
    <w:rsid w:val="1BC16CC0"/>
    <w:rsid w:val="1D2D2155"/>
    <w:rsid w:val="1D9E3099"/>
    <w:rsid w:val="1E3C1A50"/>
    <w:rsid w:val="1E4705E2"/>
    <w:rsid w:val="1E9162D4"/>
    <w:rsid w:val="22BB2552"/>
    <w:rsid w:val="23287DD1"/>
    <w:rsid w:val="2338762D"/>
    <w:rsid w:val="2392598A"/>
    <w:rsid w:val="23A75717"/>
    <w:rsid w:val="25485D65"/>
    <w:rsid w:val="257A0AFD"/>
    <w:rsid w:val="26AF0E34"/>
    <w:rsid w:val="271C215F"/>
    <w:rsid w:val="27DB2E2B"/>
    <w:rsid w:val="2826575F"/>
    <w:rsid w:val="282B32B7"/>
    <w:rsid w:val="289D7300"/>
    <w:rsid w:val="28B71175"/>
    <w:rsid w:val="2A8E2309"/>
    <w:rsid w:val="2B475A50"/>
    <w:rsid w:val="2B54633A"/>
    <w:rsid w:val="2B6812F1"/>
    <w:rsid w:val="2D4B37E1"/>
    <w:rsid w:val="2D9254A4"/>
    <w:rsid w:val="2DFB7CC1"/>
    <w:rsid w:val="2E114703"/>
    <w:rsid w:val="2E3E04D9"/>
    <w:rsid w:val="2E6D1D20"/>
    <w:rsid w:val="30064E98"/>
    <w:rsid w:val="305B2E6D"/>
    <w:rsid w:val="30D75BF0"/>
    <w:rsid w:val="31C94CC5"/>
    <w:rsid w:val="32163054"/>
    <w:rsid w:val="32A57807"/>
    <w:rsid w:val="33695AB2"/>
    <w:rsid w:val="342A7A85"/>
    <w:rsid w:val="346511B2"/>
    <w:rsid w:val="346578A2"/>
    <w:rsid w:val="34862EB9"/>
    <w:rsid w:val="348E7E43"/>
    <w:rsid w:val="35183D00"/>
    <w:rsid w:val="35902778"/>
    <w:rsid w:val="35CC17B9"/>
    <w:rsid w:val="36A001EA"/>
    <w:rsid w:val="36C65B79"/>
    <w:rsid w:val="37046122"/>
    <w:rsid w:val="37B22BCC"/>
    <w:rsid w:val="385B3943"/>
    <w:rsid w:val="3924231C"/>
    <w:rsid w:val="393945E6"/>
    <w:rsid w:val="394A7DDF"/>
    <w:rsid w:val="3B28427E"/>
    <w:rsid w:val="3B43693C"/>
    <w:rsid w:val="3B810308"/>
    <w:rsid w:val="3BDC7C2F"/>
    <w:rsid w:val="3D072EAE"/>
    <w:rsid w:val="3D8219AA"/>
    <w:rsid w:val="3E0F4132"/>
    <w:rsid w:val="3E4F63A0"/>
    <w:rsid w:val="3EBE4C20"/>
    <w:rsid w:val="3FD32AEE"/>
    <w:rsid w:val="41282D4E"/>
    <w:rsid w:val="42014C78"/>
    <w:rsid w:val="42E07A87"/>
    <w:rsid w:val="431C3650"/>
    <w:rsid w:val="440C7A36"/>
    <w:rsid w:val="44C44D25"/>
    <w:rsid w:val="4502775F"/>
    <w:rsid w:val="452F0869"/>
    <w:rsid w:val="462B2D88"/>
    <w:rsid w:val="46874829"/>
    <w:rsid w:val="46F1150E"/>
    <w:rsid w:val="47347E4F"/>
    <w:rsid w:val="47D96447"/>
    <w:rsid w:val="4945789C"/>
    <w:rsid w:val="498000A8"/>
    <w:rsid w:val="49B8051D"/>
    <w:rsid w:val="4AC43D3D"/>
    <w:rsid w:val="4AE175E4"/>
    <w:rsid w:val="4AE879FA"/>
    <w:rsid w:val="4C1C0E55"/>
    <w:rsid w:val="4CAA1ED4"/>
    <w:rsid w:val="4CF03DD0"/>
    <w:rsid w:val="4D7D5629"/>
    <w:rsid w:val="4E517851"/>
    <w:rsid w:val="4F371A96"/>
    <w:rsid w:val="4FE72E38"/>
    <w:rsid w:val="508C2062"/>
    <w:rsid w:val="51FF7E7F"/>
    <w:rsid w:val="52615107"/>
    <w:rsid w:val="532B42D1"/>
    <w:rsid w:val="537E7E74"/>
    <w:rsid w:val="546A1152"/>
    <w:rsid w:val="549D1DB7"/>
    <w:rsid w:val="57A022E5"/>
    <w:rsid w:val="58040C3B"/>
    <w:rsid w:val="591F5A89"/>
    <w:rsid w:val="594A3B0C"/>
    <w:rsid w:val="594C0986"/>
    <w:rsid w:val="59756152"/>
    <w:rsid w:val="597E7FD3"/>
    <w:rsid w:val="59FF4973"/>
    <w:rsid w:val="5A4D294A"/>
    <w:rsid w:val="5A7703B5"/>
    <w:rsid w:val="5C58637E"/>
    <w:rsid w:val="5C927A2F"/>
    <w:rsid w:val="5E0932C5"/>
    <w:rsid w:val="5EAA4E28"/>
    <w:rsid w:val="60232B11"/>
    <w:rsid w:val="605C42F9"/>
    <w:rsid w:val="606075CF"/>
    <w:rsid w:val="60631240"/>
    <w:rsid w:val="611A1DD0"/>
    <w:rsid w:val="616D4C6B"/>
    <w:rsid w:val="617D4882"/>
    <w:rsid w:val="61D54582"/>
    <w:rsid w:val="62496499"/>
    <w:rsid w:val="62AA723D"/>
    <w:rsid w:val="62D2546F"/>
    <w:rsid w:val="632C22A1"/>
    <w:rsid w:val="63B21CC7"/>
    <w:rsid w:val="64671EE7"/>
    <w:rsid w:val="6512496A"/>
    <w:rsid w:val="65995CD6"/>
    <w:rsid w:val="66D92ABF"/>
    <w:rsid w:val="67E717E2"/>
    <w:rsid w:val="68A60184"/>
    <w:rsid w:val="68D05525"/>
    <w:rsid w:val="69144DF8"/>
    <w:rsid w:val="697501FA"/>
    <w:rsid w:val="69B50B35"/>
    <w:rsid w:val="6A2A571D"/>
    <w:rsid w:val="6A4F7C2C"/>
    <w:rsid w:val="6A873B6E"/>
    <w:rsid w:val="6AB31E1F"/>
    <w:rsid w:val="6AE9055F"/>
    <w:rsid w:val="6B093D3C"/>
    <w:rsid w:val="6BBB535C"/>
    <w:rsid w:val="6C0E1FEA"/>
    <w:rsid w:val="6C512C44"/>
    <w:rsid w:val="6CFC156A"/>
    <w:rsid w:val="6D150771"/>
    <w:rsid w:val="6DB165B9"/>
    <w:rsid w:val="6DCA7129"/>
    <w:rsid w:val="6E243612"/>
    <w:rsid w:val="6E7F792D"/>
    <w:rsid w:val="6ED04326"/>
    <w:rsid w:val="6F3F41B5"/>
    <w:rsid w:val="6F94418D"/>
    <w:rsid w:val="70B12A1A"/>
    <w:rsid w:val="71065739"/>
    <w:rsid w:val="71161DD3"/>
    <w:rsid w:val="71661053"/>
    <w:rsid w:val="717512E9"/>
    <w:rsid w:val="73056314"/>
    <w:rsid w:val="7311666D"/>
    <w:rsid w:val="7329630C"/>
    <w:rsid w:val="73EF5FA7"/>
    <w:rsid w:val="74E11F7E"/>
    <w:rsid w:val="74E648FE"/>
    <w:rsid w:val="75105DBE"/>
    <w:rsid w:val="75A75FC8"/>
    <w:rsid w:val="75CF0490"/>
    <w:rsid w:val="76A41211"/>
    <w:rsid w:val="76F0193B"/>
    <w:rsid w:val="77156227"/>
    <w:rsid w:val="771A6C26"/>
    <w:rsid w:val="77327C30"/>
    <w:rsid w:val="7757338E"/>
    <w:rsid w:val="78427FDA"/>
    <w:rsid w:val="785936AC"/>
    <w:rsid w:val="78B53BA9"/>
    <w:rsid w:val="79357EC6"/>
    <w:rsid w:val="7B2F08A1"/>
    <w:rsid w:val="7C035FF6"/>
    <w:rsid w:val="7CB15B6F"/>
    <w:rsid w:val="7D497305"/>
    <w:rsid w:val="7E8D00C7"/>
    <w:rsid w:val="7E9E4F08"/>
    <w:rsid w:val="7F531194"/>
    <w:rsid w:val="7FDC35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line="600" w:lineRule="atLeast"/>
      <w:ind w:firstLine="705"/>
    </w:pPr>
    <w:rPr>
      <w:rFonts w:hint="eastAsia" w:ascii="宋体" w:hAnsi="宋体"/>
      <w:b/>
      <w:sz w:val="32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2019-08-22T07:51:00Z</dcterms:created>
  <dc:creator>岚县新潮印业（苏映旭）</dc:creator>
  <cp:lastModifiedBy>Administrator</cp:lastModifiedBy>
  <cp:lastPrinted>2020-12-03T10:04:00Z</cp:lastPrinted>
  <dcterms:modified xsi:type="dcterms:W3CDTF">2020-12-04T10:48:56Z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