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华文中宋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 w:cs="仿宋_GB2312"/>
          <w:bCs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黑体" w:hAnsi="华文中宋" w:eastAsia="黑体" w:cs="Times New Roman"/>
          <w:bCs/>
          <w:sz w:val="32"/>
          <w:szCs w:val="32"/>
        </w:rPr>
      </w:pPr>
      <w:r>
        <w:rPr>
          <w:rFonts w:hint="eastAsia" w:ascii="黑体" w:hAnsi="华文中宋" w:eastAsia="黑体" w:cs="仿宋_GB2312"/>
          <w:bCs/>
          <w:sz w:val="32"/>
          <w:szCs w:val="32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ascii="黑体" w:hAnsi="华文中宋" w:eastAsia="黑体" w:cs="仿宋_GB2312"/>
          <w:bCs/>
          <w:sz w:val="32"/>
          <w:szCs w:val="32"/>
        </w:rPr>
      </w:pPr>
      <w:r>
        <w:rPr>
          <w:rFonts w:hint="eastAsia" w:ascii="黑体" w:hAnsi="华文中宋" w:eastAsia="黑体" w:cs="仿宋_GB2312"/>
          <w:bCs/>
          <w:sz w:val="32"/>
          <w:szCs w:val="32"/>
        </w:rPr>
        <w:t>招聘博士毕业生报名表</w:t>
      </w:r>
    </w:p>
    <w:tbl>
      <w:tblPr>
        <w:tblStyle w:val="5"/>
        <w:tblW w:w="98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93"/>
        <w:gridCol w:w="1122"/>
        <w:gridCol w:w="1437"/>
        <w:gridCol w:w="79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寸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省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ind w:firstLine="12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目前从事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8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6" w:hRule="atLeast"/>
        </w:trPr>
        <w:tc>
          <w:tcPr>
            <w:tcW w:w="1803" w:type="dxa"/>
            <w:gridSpan w:val="2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（何年何月至何年何月在何地、何单位学习或工作、任何职。请从大学本科开始，按时间先后顺序填写）</w:t>
            </w:r>
          </w:p>
        </w:tc>
        <w:tc>
          <w:tcPr>
            <w:tcW w:w="8080" w:type="dxa"/>
            <w:gridSpan w:val="10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庭成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员及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791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911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91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主要业绩与科研、论文情况</w:t>
            </w:r>
          </w:p>
        </w:tc>
        <w:tc>
          <w:tcPr>
            <w:tcW w:w="8880" w:type="dxa"/>
            <w:gridSpan w:val="10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25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学术团体、社会任职、兼职及获奖情况等</w:t>
            </w:r>
          </w:p>
        </w:tc>
        <w:tc>
          <w:tcPr>
            <w:tcW w:w="8880" w:type="dxa"/>
            <w:gridSpan w:val="10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76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承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8880" w:type="dxa"/>
            <w:gridSpan w:val="10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以上所填信息属实。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10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3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10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361" w:hanging="422" w:hangingChars="15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此表及其他报名资料，请发送电子邮箱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gxcdcrsk2012@sina.com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此表须如实填写，经审核发现与事实不符的，责任自负。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157" w:right="1417" w:bottom="127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2B50"/>
    <w:rsid w:val="056B29AA"/>
    <w:rsid w:val="088301FF"/>
    <w:rsid w:val="08AF2443"/>
    <w:rsid w:val="08CA47C7"/>
    <w:rsid w:val="08F44D74"/>
    <w:rsid w:val="0906717A"/>
    <w:rsid w:val="0C0724CC"/>
    <w:rsid w:val="0C724D1B"/>
    <w:rsid w:val="107A1743"/>
    <w:rsid w:val="12B6024D"/>
    <w:rsid w:val="132723C5"/>
    <w:rsid w:val="195C4E36"/>
    <w:rsid w:val="1A8756E4"/>
    <w:rsid w:val="1A9579F6"/>
    <w:rsid w:val="1B6A0C52"/>
    <w:rsid w:val="1BD4545E"/>
    <w:rsid w:val="1C3C70E1"/>
    <w:rsid w:val="1EA371B9"/>
    <w:rsid w:val="1EA41C07"/>
    <w:rsid w:val="1F4D6BB6"/>
    <w:rsid w:val="207805A1"/>
    <w:rsid w:val="21A160D9"/>
    <w:rsid w:val="221A68F7"/>
    <w:rsid w:val="25643BB9"/>
    <w:rsid w:val="25E24001"/>
    <w:rsid w:val="27E9494A"/>
    <w:rsid w:val="291F23E1"/>
    <w:rsid w:val="2A6E131A"/>
    <w:rsid w:val="2D6A2FB7"/>
    <w:rsid w:val="2DCC24B6"/>
    <w:rsid w:val="2E0C4913"/>
    <w:rsid w:val="2EEA57A4"/>
    <w:rsid w:val="36DB1AFB"/>
    <w:rsid w:val="3E21376F"/>
    <w:rsid w:val="3FFB77B5"/>
    <w:rsid w:val="40172C01"/>
    <w:rsid w:val="41B2675A"/>
    <w:rsid w:val="43843774"/>
    <w:rsid w:val="44276739"/>
    <w:rsid w:val="44E068FC"/>
    <w:rsid w:val="44F83387"/>
    <w:rsid w:val="45763CD7"/>
    <w:rsid w:val="46EE3CB4"/>
    <w:rsid w:val="472C4E1D"/>
    <w:rsid w:val="47AD0A32"/>
    <w:rsid w:val="496B0F74"/>
    <w:rsid w:val="4AF91BCE"/>
    <w:rsid w:val="4F996E79"/>
    <w:rsid w:val="50137D9D"/>
    <w:rsid w:val="50CF7D57"/>
    <w:rsid w:val="55806209"/>
    <w:rsid w:val="55B830AC"/>
    <w:rsid w:val="590D519B"/>
    <w:rsid w:val="5AE87E96"/>
    <w:rsid w:val="5B4F0B78"/>
    <w:rsid w:val="5E0A1B39"/>
    <w:rsid w:val="60D520DB"/>
    <w:rsid w:val="61396271"/>
    <w:rsid w:val="61AC45B6"/>
    <w:rsid w:val="63AC132D"/>
    <w:rsid w:val="649229AC"/>
    <w:rsid w:val="68E40727"/>
    <w:rsid w:val="69933CED"/>
    <w:rsid w:val="6B904329"/>
    <w:rsid w:val="6C7478F0"/>
    <w:rsid w:val="6E5104CD"/>
    <w:rsid w:val="6E6E4389"/>
    <w:rsid w:val="6EC7455D"/>
    <w:rsid w:val="6F707EDB"/>
    <w:rsid w:val="6FB97173"/>
    <w:rsid w:val="6FC1431C"/>
    <w:rsid w:val="717535CF"/>
    <w:rsid w:val="731D74DB"/>
    <w:rsid w:val="75FF706A"/>
    <w:rsid w:val="78D13CD5"/>
    <w:rsid w:val="7A0D15CD"/>
    <w:rsid w:val="7B322172"/>
    <w:rsid w:val="7BA61E0A"/>
    <w:rsid w:val="7C2E2512"/>
    <w:rsid w:val="7C4A22D2"/>
    <w:rsid w:val="7DE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rPr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小桂子捏</cp:lastModifiedBy>
  <dcterms:modified xsi:type="dcterms:W3CDTF">2021-04-26T01:21:37Z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C33FBB4C51004198824882DA9A7B5CCE</vt:lpwstr>
  </property>
</Properties>
</file>