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C5" w:rsidRDefault="00431EC5" w:rsidP="00431EC5">
      <w:pPr>
        <w:spacing w:line="600" w:lineRule="exact"/>
        <w:jc w:val="center"/>
        <w:rPr>
          <w:rFonts w:ascii="宋体" w:hAnsi="宋体" w:hint="eastAsia"/>
          <w:b/>
          <w:color w:val="000000"/>
          <w:spacing w:val="9"/>
          <w:sz w:val="36"/>
          <w:szCs w:val="36"/>
          <w:lang w:val="zh-CN"/>
        </w:rPr>
      </w:pPr>
      <w:r w:rsidRPr="00C92D80">
        <w:rPr>
          <w:rFonts w:ascii="宋体" w:hAnsi="宋体" w:hint="eastAsia"/>
          <w:b/>
          <w:color w:val="000000"/>
          <w:spacing w:val="9"/>
          <w:sz w:val="36"/>
          <w:szCs w:val="36"/>
          <w:lang w:val="zh-CN"/>
        </w:rPr>
        <w:t>江门市廉政教育中心</w:t>
      </w:r>
      <w:hyperlink r:id="rId6" w:tgtFrame="http://www.jmkszx.com/news/_blank" w:history="1">
        <w:r w:rsidRPr="00C92D80">
          <w:rPr>
            <w:rFonts w:ascii="宋体" w:hAnsi="宋体" w:hint="eastAsia"/>
            <w:b/>
            <w:color w:val="000000"/>
            <w:spacing w:val="9"/>
            <w:sz w:val="36"/>
            <w:szCs w:val="36"/>
            <w:lang w:val="zh-CN"/>
          </w:rPr>
          <w:t>公开选聘</w:t>
        </w:r>
        <w:r>
          <w:rPr>
            <w:rFonts w:ascii="宋体" w:hAnsi="宋体" w:hint="eastAsia"/>
            <w:b/>
            <w:color w:val="000000"/>
            <w:spacing w:val="9"/>
            <w:sz w:val="36"/>
            <w:szCs w:val="36"/>
            <w:lang w:val="zh-CN"/>
          </w:rPr>
          <w:t>职员</w:t>
        </w:r>
        <w:r w:rsidRPr="00C92D80">
          <w:rPr>
            <w:rFonts w:ascii="宋体" w:hAnsi="宋体" w:hint="eastAsia"/>
            <w:b/>
            <w:color w:val="000000"/>
            <w:spacing w:val="9"/>
            <w:sz w:val="36"/>
            <w:szCs w:val="36"/>
            <w:lang w:val="zh-CN"/>
          </w:rPr>
          <w:t>报名表</w:t>
        </w:r>
      </w:hyperlink>
    </w:p>
    <w:p w:rsidR="00431EC5" w:rsidRDefault="00431EC5" w:rsidP="00431EC5">
      <w:pPr>
        <w:jc w:val="left"/>
        <w:rPr>
          <w:rFonts w:ascii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431EC5" w:rsidTr="00B8278A">
        <w:trPr>
          <w:cantSplit/>
          <w:trHeight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431EC5" w:rsidRDefault="00431EC5" w:rsidP="00B8278A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val="53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cantSplit/>
          <w:trHeight w:val="555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31EC5" w:rsidRDefault="00431EC5" w:rsidP="00431EC5">
      <w:pPr>
        <w:jc w:val="left"/>
        <w:rPr>
          <w:rFonts w:ascii="仿宋_GB2312" w:eastAsia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480"/>
      </w:tblGrid>
      <w:tr w:rsidR="00431EC5" w:rsidTr="00B8278A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431EC5" w:rsidTr="00B8278A">
        <w:trPr>
          <w:cantSplit/>
          <w:trHeight w:val="216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i/>
                <w:iCs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i/>
                <w:iCs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i/>
                <w:iCs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i/>
                <w:iCs/>
                <w:sz w:val="24"/>
              </w:rPr>
            </w:pPr>
          </w:p>
          <w:p w:rsidR="00431EC5" w:rsidRDefault="00431EC5" w:rsidP="00B8278A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trHeight w:val="1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Pr="00EF206A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EF206A">
              <w:rPr>
                <w:rFonts w:ascii="仿宋_GB2312" w:hint="eastAsia"/>
                <w:sz w:val="24"/>
              </w:rPr>
              <w:t>回避关系声明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Pr="00EF206A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EF206A">
              <w:rPr>
                <w:rFonts w:ascii="宋体" w:hAnsi="宋体" w:hint="eastAsia"/>
                <w:sz w:val="24"/>
              </w:rPr>
              <w:t xml:space="preserve">    </w:t>
            </w:r>
            <w:r w:rsidRPr="00EF206A">
              <w:rPr>
                <w:rFonts w:ascii="宋体" w:hAnsi="宋体" w:hint="eastAsia"/>
                <w:sz w:val="24"/>
                <w:lang w:val="zh-CN"/>
              </w:rPr>
              <w:t>本人声明：本次报考没有违反《广东省事业单位公开招聘人员办法》（粤府令第139号）第二十八条的规定，如有违反，责任自负。</w:t>
            </w:r>
          </w:p>
          <w:p w:rsidR="00431EC5" w:rsidRPr="00EF206A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EF206A">
              <w:rPr>
                <w:rFonts w:ascii="仿宋_GB2312" w:hint="eastAsia"/>
                <w:sz w:val="24"/>
              </w:rPr>
              <w:t>本人签名：</w:t>
            </w:r>
            <w:r w:rsidRPr="00EF206A">
              <w:rPr>
                <w:rFonts w:ascii="仿宋_GB2312" w:hint="eastAsia"/>
                <w:sz w:val="24"/>
              </w:rPr>
              <w:t xml:space="preserve">                                  </w:t>
            </w:r>
            <w:r w:rsidRPr="00EF206A">
              <w:rPr>
                <w:rFonts w:ascii="仿宋_GB2312" w:hint="eastAsia"/>
                <w:sz w:val="24"/>
              </w:rPr>
              <w:t>日期：</w:t>
            </w:r>
            <w:r w:rsidRPr="00EF206A">
              <w:rPr>
                <w:rFonts w:ascii="仿宋_GB2312" w:hint="eastAsia"/>
                <w:sz w:val="24"/>
              </w:rPr>
              <w:t xml:space="preserve">  </w:t>
            </w:r>
            <w:r w:rsidRPr="00EF206A">
              <w:rPr>
                <w:rFonts w:ascii="仿宋_GB2312" w:hint="eastAsia"/>
                <w:sz w:val="24"/>
              </w:rPr>
              <w:t>年</w:t>
            </w:r>
            <w:r w:rsidRPr="00EF206A">
              <w:rPr>
                <w:rFonts w:ascii="仿宋_GB2312" w:hint="eastAsia"/>
                <w:sz w:val="24"/>
              </w:rPr>
              <w:t xml:space="preserve">  </w:t>
            </w:r>
            <w:r w:rsidRPr="00EF206A">
              <w:rPr>
                <w:rFonts w:ascii="仿宋_GB2312" w:hint="eastAsia"/>
                <w:sz w:val="24"/>
              </w:rPr>
              <w:t>月</w:t>
            </w:r>
            <w:r w:rsidRPr="00EF206A">
              <w:rPr>
                <w:rFonts w:ascii="仿宋_GB2312" w:hint="eastAsia"/>
                <w:sz w:val="24"/>
              </w:rPr>
              <w:t xml:space="preserve">  </w:t>
            </w:r>
            <w:r w:rsidRPr="00EF206A">
              <w:rPr>
                <w:rFonts w:ascii="仿宋_GB2312" w:hint="eastAsia"/>
                <w:sz w:val="24"/>
              </w:rPr>
              <w:t>日</w:t>
            </w:r>
          </w:p>
        </w:tc>
      </w:tr>
      <w:tr w:rsidR="00431EC5" w:rsidTr="00B8278A">
        <w:trPr>
          <w:trHeight w:val="20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trHeight w:val="1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31EC5" w:rsidRDefault="00431EC5" w:rsidP="00B8278A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431EC5" w:rsidRDefault="00431EC5" w:rsidP="00B8278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431EC5" w:rsidRDefault="00431EC5" w:rsidP="00B8278A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31EC5" w:rsidTr="00B8278A">
        <w:trPr>
          <w:trHeight w:val="270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431EC5" w:rsidRDefault="00431EC5" w:rsidP="00B8278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431EC5" w:rsidTr="00B8278A">
        <w:trPr>
          <w:trHeight w:val="19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C5" w:rsidRDefault="00431EC5" w:rsidP="00B8278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C5" w:rsidRDefault="00431EC5" w:rsidP="00B8278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431EC5" w:rsidRDefault="00431EC5" w:rsidP="00431EC5">
      <w:pPr>
        <w:spacing w:line="40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4358AB" w:rsidRPr="00431EC5" w:rsidRDefault="00431EC5" w:rsidP="00431EC5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4358AB" w:rsidRPr="00431EC5" w:rsidSect="00431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31" w:right="1418" w:bottom="1247" w:left="1418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D4" w:rsidRDefault="003D04D4" w:rsidP="00431EC5">
      <w:r>
        <w:separator/>
      </w:r>
    </w:p>
  </w:endnote>
  <w:endnote w:type="continuationSeparator" w:id="0">
    <w:p w:rsidR="003D04D4" w:rsidRDefault="003D04D4" w:rsidP="0043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31EC5" w:rsidRPr="00431EC5">
      <w:rPr>
        <w:noProof/>
        <w:lang w:val="zh-CN" w:eastAsia="zh-CN"/>
      </w:rPr>
      <w:t>1</w:t>
    </w:r>
    <w:r>
      <w:fldChar w:fldCharType="end"/>
    </w:r>
  </w:p>
  <w:p w:rsidR="007963F6" w:rsidRDefault="003D04D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D4" w:rsidRDefault="003D04D4" w:rsidP="00431EC5">
      <w:r>
        <w:separator/>
      </w:r>
    </w:p>
  </w:footnote>
  <w:footnote w:type="continuationSeparator" w:id="0">
    <w:p w:rsidR="003D04D4" w:rsidRDefault="003D04D4" w:rsidP="00431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 w:rsidP="001D45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F6" w:rsidRDefault="003D04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1EC5"/>
    <w:rsid w:val="00323B43"/>
    <w:rsid w:val="003D04D4"/>
    <w:rsid w:val="003D37D8"/>
    <w:rsid w:val="00431EC5"/>
    <w:rsid w:val="004358AB"/>
    <w:rsid w:val="004E0948"/>
    <w:rsid w:val="0082512E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C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1EC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431E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31EC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431E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mkszx.com/upload/201703/08/201703081107106551.do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2018-02-07T08:22:00Z</dcterms:created>
  <dcterms:modified xsi:type="dcterms:W3CDTF">2018-02-07T08:23:00Z</dcterms:modified>
</cp:coreProperties>
</file>