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jc w:val="center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1577"/>
        <w:gridCol w:w="1427"/>
        <w:gridCol w:w="1577"/>
        <w:gridCol w:w="1863"/>
        <w:gridCol w:w="2404"/>
      </w:tblGrid>
      <w:tr w:rsidR="00AB34DB" w:rsidRPr="00AB34DB" w:rsidTr="00AB34DB">
        <w:trPr>
          <w:trHeight w:val="54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引进岗位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引进人数</w:t>
            </w:r>
          </w:p>
        </w:tc>
        <w:tc>
          <w:tcPr>
            <w:tcW w:w="1425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引进专业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学位</w:t>
            </w:r>
          </w:p>
        </w:tc>
        <w:tc>
          <w:tcPr>
            <w:tcW w:w="1860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学历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备注</w:t>
            </w:r>
          </w:p>
        </w:tc>
      </w:tr>
      <w:tr w:rsidR="00AB34DB" w:rsidRPr="00AB34DB" w:rsidTr="00AB34DB">
        <w:trPr>
          <w:trHeight w:val="570"/>
          <w:tblCellSpacing w:w="0" w:type="dxa"/>
          <w:jc w:val="center"/>
        </w:trPr>
        <w:tc>
          <w:tcPr>
            <w:tcW w:w="1395" w:type="dxa"/>
            <w:tcBorders>
              <w:top w:val="nil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幼儿教师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学前教育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学士以及上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本科及以上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34DB" w:rsidRPr="00AB34DB" w:rsidRDefault="00AB34DB" w:rsidP="00AB34D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34DB">
              <w:rPr>
                <w:rFonts w:ascii="仿宋" w:eastAsia="仿宋" w:hAnsi="仿宋" w:cs="宋体" w:hint="eastAsia"/>
                <w:color w:val="191919"/>
                <w:sz w:val="24"/>
                <w:szCs w:val="24"/>
              </w:rPr>
              <w:t>具有幼师资格证书</w:t>
            </w:r>
          </w:p>
        </w:tc>
      </w:tr>
    </w:tbl>
    <w:p w:rsidR="004358AB" w:rsidRPr="00AB34DB" w:rsidRDefault="004358AB" w:rsidP="00AB34DB"/>
    <w:sectPr w:rsidR="004358AB" w:rsidRPr="00AB34DB" w:rsidSect="00736BC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32B06"/>
    <w:rsid w:val="00323B43"/>
    <w:rsid w:val="00357ADE"/>
    <w:rsid w:val="003D37D8"/>
    <w:rsid w:val="004130B4"/>
    <w:rsid w:val="00426133"/>
    <w:rsid w:val="004358AB"/>
    <w:rsid w:val="0050594F"/>
    <w:rsid w:val="00570F7D"/>
    <w:rsid w:val="00603CE0"/>
    <w:rsid w:val="00736BC8"/>
    <w:rsid w:val="008312D0"/>
    <w:rsid w:val="0084756B"/>
    <w:rsid w:val="00863ED6"/>
    <w:rsid w:val="008B7726"/>
    <w:rsid w:val="00901D52"/>
    <w:rsid w:val="00952B41"/>
    <w:rsid w:val="00AB34DB"/>
    <w:rsid w:val="00B3073B"/>
    <w:rsid w:val="00BA37F2"/>
    <w:rsid w:val="00D31D50"/>
    <w:rsid w:val="00E13395"/>
    <w:rsid w:val="00E14F7F"/>
    <w:rsid w:val="00ED50B0"/>
    <w:rsid w:val="00EF302C"/>
    <w:rsid w:val="00F9591B"/>
    <w:rsid w:val="00FE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8E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8E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570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EF30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EF302C"/>
  </w:style>
  <w:style w:type="character" w:styleId="a5">
    <w:name w:val="Hyperlink"/>
    <w:basedOn w:val="a0"/>
    <w:uiPriority w:val="99"/>
    <w:semiHidden/>
    <w:unhideWhenUsed/>
    <w:rsid w:val="00901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  <w:div w:id="20794754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  <w:div w:id="6971264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39989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FCFC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2021-06-01T06:15:00Z</dcterms:created>
  <dcterms:modified xsi:type="dcterms:W3CDTF">2021-06-01T06:15:00Z</dcterms:modified>
</cp:coreProperties>
</file>