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5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40"/>
        <w:gridCol w:w="700"/>
        <w:gridCol w:w="180"/>
        <w:gridCol w:w="460"/>
        <w:gridCol w:w="300"/>
        <w:gridCol w:w="200"/>
        <w:gridCol w:w="1120"/>
        <w:gridCol w:w="600"/>
        <w:gridCol w:w="640"/>
        <w:gridCol w:w="400"/>
        <w:gridCol w:w="500"/>
        <w:gridCol w:w="440"/>
        <w:gridCol w:w="700"/>
        <w:gridCol w:w="540"/>
        <w:gridCol w:w="320"/>
        <w:gridCol w:w="1520"/>
      </w:tblGrid>
      <w:tr>
        <w:tblPrEx>
          <w:tblLayout w:type="fixed"/>
        </w:tblPrEx>
        <w:trPr>
          <w:trHeight w:val="624" w:hRule="atLeast"/>
        </w:trPr>
        <w:tc>
          <w:tcPr>
            <w:tcW w:w="9540" w:type="dxa"/>
            <w:gridSpan w:val="1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东兴市人民法院202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年公开招聘人员报名登记表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0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姓名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性别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出生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日期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籍贯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民族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政治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健康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状况</w:t>
            </w:r>
          </w:p>
        </w:tc>
        <w:tc>
          <w:tcPr>
            <w:tcW w:w="226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电子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邮箱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身份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证号</w:t>
            </w:r>
          </w:p>
        </w:tc>
        <w:tc>
          <w:tcPr>
            <w:tcW w:w="3500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联系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方式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手机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号码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3500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电话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家庭详细地址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现工作单位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学历学位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全日制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教育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在 职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教 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应聘职位</w:t>
            </w:r>
          </w:p>
        </w:tc>
        <w:tc>
          <w:tcPr>
            <w:tcW w:w="698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习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及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工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作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简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历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家庭主要成员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称谓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年龄 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工作单位及住址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本人承诺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本人承诺报名所提供的信息、材料全部真实，否则由此引发的后果自负。                                        报考人（签字）: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资格审查情况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                          审核人签字：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                                     年  月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304" w:bottom="1134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54"/>
    <w:rsid w:val="00065661"/>
    <w:rsid w:val="00092C9E"/>
    <w:rsid w:val="000A3E5D"/>
    <w:rsid w:val="00120459"/>
    <w:rsid w:val="00154E35"/>
    <w:rsid w:val="001A5059"/>
    <w:rsid w:val="001D0196"/>
    <w:rsid w:val="00243CA8"/>
    <w:rsid w:val="0026348D"/>
    <w:rsid w:val="0032268B"/>
    <w:rsid w:val="00367B46"/>
    <w:rsid w:val="00373ABA"/>
    <w:rsid w:val="003E69C5"/>
    <w:rsid w:val="00464D16"/>
    <w:rsid w:val="004703CF"/>
    <w:rsid w:val="004F7A54"/>
    <w:rsid w:val="005A15AC"/>
    <w:rsid w:val="005C3FBC"/>
    <w:rsid w:val="005E0CD4"/>
    <w:rsid w:val="006A1342"/>
    <w:rsid w:val="00774AC0"/>
    <w:rsid w:val="008C383A"/>
    <w:rsid w:val="008C3EC5"/>
    <w:rsid w:val="0092007E"/>
    <w:rsid w:val="00A04FA0"/>
    <w:rsid w:val="00A35BE8"/>
    <w:rsid w:val="00A97FA1"/>
    <w:rsid w:val="00AA1FA7"/>
    <w:rsid w:val="00AB35D5"/>
    <w:rsid w:val="00B17C28"/>
    <w:rsid w:val="00B26D0B"/>
    <w:rsid w:val="00B609A8"/>
    <w:rsid w:val="00BC0F05"/>
    <w:rsid w:val="00CE4CFD"/>
    <w:rsid w:val="00D93C36"/>
    <w:rsid w:val="00DE7679"/>
    <w:rsid w:val="00E1560C"/>
    <w:rsid w:val="00E20C54"/>
    <w:rsid w:val="04DC7136"/>
    <w:rsid w:val="05191809"/>
    <w:rsid w:val="06C5701D"/>
    <w:rsid w:val="0F5847E3"/>
    <w:rsid w:val="182908F6"/>
    <w:rsid w:val="194D4A47"/>
    <w:rsid w:val="19722FC4"/>
    <w:rsid w:val="2FBF182D"/>
    <w:rsid w:val="300126A3"/>
    <w:rsid w:val="36AE2610"/>
    <w:rsid w:val="37E54D1A"/>
    <w:rsid w:val="3C9F3397"/>
    <w:rsid w:val="43F623A7"/>
    <w:rsid w:val="4A4707BE"/>
    <w:rsid w:val="4BB36DF4"/>
    <w:rsid w:val="614D57F0"/>
    <w:rsid w:val="65292A11"/>
    <w:rsid w:val="68307774"/>
    <w:rsid w:val="698067A9"/>
    <w:rsid w:val="6A706BCB"/>
    <w:rsid w:val="76E422CA"/>
    <w:rsid w:val="783A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222</Words>
  <Characters>1271</Characters>
  <Lines>10</Lines>
  <Paragraphs>2</Paragraphs>
  <TotalTime>139</TotalTime>
  <ScaleCrop>false</ScaleCrop>
  <LinksUpToDate>false</LinksUpToDate>
  <CharactersWithSpaces>1491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2020-06-23T01:53:00Z</dcterms:created>
  <dc:creator>Administrator</dc:creator>
  <cp:lastModifiedBy>fcgrcw003</cp:lastModifiedBy>
  <cp:lastPrinted>2021-08-04T02:16:00Z</cp:lastPrinted>
  <dcterms:modified xsi:type="dcterms:W3CDTF">2021-08-04T03:57:47Z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42173FCF83D54D679642C12320F25FDB</vt:lpwstr>
  </property>
</Properties>
</file>