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光明区委宣传部公开招聘一般类岗位专干报名表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98"/>
        <w:gridCol w:w="450"/>
        <w:gridCol w:w="62"/>
        <w:gridCol w:w="97"/>
        <w:gridCol w:w="1057"/>
        <w:gridCol w:w="1"/>
        <w:gridCol w:w="840"/>
        <w:gridCol w:w="554"/>
        <w:gridCol w:w="601"/>
        <w:gridCol w:w="352"/>
        <w:gridCol w:w="426"/>
        <w:gridCol w:w="91"/>
        <w:gridCol w:w="451"/>
        <w:gridCol w:w="809"/>
        <w:gridCol w:w="503"/>
        <w:gridCol w:w="651"/>
        <w:gridCol w:w="405"/>
        <w:gridCol w:w="690"/>
        <w:gridCol w:w="17"/>
        <w:gridCol w:w="1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个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本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信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43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15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18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婚   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    型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  <w:lang w:val="en-US"/>
              </w:rPr>
              <w:t>文化程度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英语水平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计算机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家庭住址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5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教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育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历（从小学填起）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毕业学校</w:t>
            </w:r>
            <w:r>
              <w:rPr>
                <w:rFonts w:hint="eastAsia"/>
                <w:sz w:val="24"/>
                <w:szCs w:val="24"/>
                <w:lang w:val="en-US"/>
              </w:rPr>
              <w:t>及专业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val="en-US"/>
              </w:rPr>
              <w:t>及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学习形式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学位授予时间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工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作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所在城市</w:t>
            </w: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从事工作</w:t>
            </w:r>
            <w:r>
              <w:rPr>
                <w:rFonts w:hint="eastAsia"/>
                <w:sz w:val="24"/>
                <w:lang w:val="en-US"/>
              </w:rPr>
              <w:t>及职务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获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荣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培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21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家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成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员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及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主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社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会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关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15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8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15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32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XXXXXX单位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XXX职务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2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943577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907302"/>
    <w:rsid w:val="5EDF39C5"/>
    <w:rsid w:val="5EFA6ED5"/>
    <w:rsid w:val="5F01449C"/>
    <w:rsid w:val="5F3B60E9"/>
    <w:rsid w:val="5F634221"/>
    <w:rsid w:val="5FB53BEC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D714C14"/>
    <w:rsid w:val="7DA4011E"/>
    <w:rsid w:val="7DBB1F4C"/>
    <w:rsid w:val="7DF4219D"/>
    <w:rsid w:val="7E2A782A"/>
    <w:rsid w:val="7E385172"/>
    <w:rsid w:val="7EEA79BC"/>
    <w:rsid w:val="7EEE6FFB"/>
    <w:rsid w:val="7EF671B5"/>
    <w:rsid w:val="7EFE1637"/>
    <w:rsid w:val="7F360752"/>
    <w:rsid w:val="7F8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2019-11-18T02:21:00Z</dcterms:created>
  <dc:creator>gmxcb03</dc:creator>
  <cp:lastModifiedBy>赵迁兰</cp:lastModifiedBy>
  <cp:lastPrinted>2019-11-13T10:50:00Z</cp:lastPrinted>
  <dcterms:modified xsi:type="dcterms:W3CDTF">2021-07-01T03:40:18Z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2052-11.8.2.8361</vt:lpwstr>
  </property>
</Properties>
</file>